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3FD4738" wp14:editId="66A20EA7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9AA" w:rsidRDefault="005339AA" w:rsidP="005339A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F7862">
        <w:rPr>
          <w:rFonts w:ascii="Verdana" w:hAnsi="Verdana"/>
          <w:b/>
          <w:sz w:val="24"/>
          <w:szCs w:val="24"/>
        </w:rPr>
        <w:t>C. São Paulo, 105</w:t>
      </w:r>
      <w:r w:rsidR="00F8138E">
        <w:rPr>
          <w:rFonts w:ascii="Verdana" w:hAnsi="Verdana"/>
          <w:b/>
          <w:sz w:val="24"/>
          <w:szCs w:val="24"/>
        </w:rPr>
        <w:t>, Ano 66  Terç</w:t>
      </w:r>
      <w:r w:rsidR="0062590F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>-feira</w:t>
      </w:r>
    </w:p>
    <w:p w:rsidR="005339AA" w:rsidRDefault="005339AA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39AA" w:rsidRDefault="00F8138E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 w:rsidR="00227E73">
        <w:rPr>
          <w:rFonts w:ascii="Verdana" w:hAnsi="Verdana"/>
          <w:b/>
          <w:sz w:val="24"/>
          <w:szCs w:val="24"/>
        </w:rPr>
        <w:t xml:space="preserve"> de </w:t>
      </w:r>
      <w:r w:rsidR="00645F7D">
        <w:rPr>
          <w:rFonts w:ascii="Verdana" w:hAnsi="Verdana"/>
          <w:b/>
          <w:sz w:val="24"/>
          <w:szCs w:val="24"/>
        </w:rPr>
        <w:t>Ju</w:t>
      </w:r>
      <w:r w:rsidR="00137464">
        <w:rPr>
          <w:rFonts w:ascii="Verdana" w:hAnsi="Verdana"/>
          <w:b/>
          <w:sz w:val="24"/>
          <w:szCs w:val="24"/>
        </w:rPr>
        <w:t>nho</w:t>
      </w:r>
      <w:r w:rsidR="005339AA">
        <w:rPr>
          <w:rFonts w:ascii="Verdana" w:hAnsi="Verdana"/>
          <w:b/>
          <w:sz w:val="24"/>
          <w:szCs w:val="24"/>
        </w:rPr>
        <w:t xml:space="preserve"> de 2021</w:t>
      </w:r>
    </w:p>
    <w:p w:rsidR="00300F09" w:rsidRDefault="00300F09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GABINETE DO PREFEITO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RICARDO NUNES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LEIS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LEI Nº 17.558, DE 31 DE MAIO DE 2021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(PROJETO DE LEI Nº 475/20, DA VEREADORA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EDIR SALES – PSD)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Altera a Lei nº 14.485, de 19</w:t>
      </w:r>
      <w:r w:rsidR="00C21734">
        <w:rPr>
          <w:rFonts w:ascii="Verdana" w:hAnsi="Verdana"/>
          <w:sz w:val="24"/>
          <w:szCs w:val="24"/>
        </w:rPr>
        <w:t xml:space="preserve"> de julho de </w:t>
      </w:r>
      <w:r w:rsidRPr="00300F09">
        <w:rPr>
          <w:rFonts w:ascii="Verdana" w:hAnsi="Verdana"/>
          <w:sz w:val="24"/>
          <w:szCs w:val="24"/>
        </w:rPr>
        <w:t xml:space="preserve">2007, com a finalidade de incluir no Calendário </w:t>
      </w:r>
      <w:r w:rsidR="00C21734">
        <w:rPr>
          <w:rFonts w:ascii="Verdana" w:hAnsi="Verdana"/>
          <w:sz w:val="24"/>
          <w:szCs w:val="24"/>
        </w:rPr>
        <w:t xml:space="preserve">Oficial de Eventos da Cidade de </w:t>
      </w:r>
      <w:r w:rsidRPr="00300F09">
        <w:rPr>
          <w:rFonts w:ascii="Verdana" w:hAnsi="Verdana"/>
          <w:sz w:val="24"/>
          <w:szCs w:val="24"/>
        </w:rPr>
        <w:t>São Paul</w:t>
      </w:r>
      <w:r w:rsidR="00C21734">
        <w:rPr>
          <w:rFonts w:ascii="Verdana" w:hAnsi="Verdana"/>
          <w:sz w:val="24"/>
          <w:szCs w:val="24"/>
        </w:rPr>
        <w:t xml:space="preserve">o a Semana da Sampa Week, a ser </w:t>
      </w:r>
      <w:r w:rsidRPr="00300F09">
        <w:rPr>
          <w:rFonts w:ascii="Verdana" w:hAnsi="Verdana"/>
          <w:sz w:val="24"/>
          <w:szCs w:val="24"/>
        </w:rPr>
        <w:t xml:space="preserve">realizada </w:t>
      </w:r>
      <w:r w:rsidR="00C21734">
        <w:rPr>
          <w:rFonts w:ascii="Verdana" w:hAnsi="Verdana"/>
          <w:sz w:val="24"/>
          <w:szCs w:val="24"/>
        </w:rPr>
        <w:t xml:space="preserve">anualmente no mês de janeiro, e </w:t>
      </w:r>
      <w:r w:rsidRPr="00300F09">
        <w:rPr>
          <w:rFonts w:ascii="Verdana" w:hAnsi="Verdana"/>
          <w:sz w:val="24"/>
          <w:szCs w:val="24"/>
        </w:rPr>
        <w:t>dá outras providências.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RICARDO NUNES, Prefeit</w:t>
      </w:r>
      <w:r w:rsidR="00C21734">
        <w:rPr>
          <w:rFonts w:ascii="Verdana" w:hAnsi="Verdana"/>
          <w:sz w:val="24"/>
          <w:szCs w:val="24"/>
        </w:rPr>
        <w:t xml:space="preserve">o do Município de São Paulo, no </w:t>
      </w:r>
      <w:r w:rsidRPr="00300F09">
        <w:rPr>
          <w:rFonts w:ascii="Verdana" w:hAnsi="Verdana"/>
          <w:sz w:val="24"/>
          <w:szCs w:val="24"/>
        </w:rPr>
        <w:t>uso das atribuições que lhe são co</w:t>
      </w:r>
      <w:r w:rsidR="00C21734">
        <w:rPr>
          <w:rFonts w:ascii="Verdana" w:hAnsi="Verdana"/>
          <w:sz w:val="24"/>
          <w:szCs w:val="24"/>
        </w:rPr>
        <w:t xml:space="preserve">nferidas por lei, faz saber que </w:t>
      </w:r>
      <w:r w:rsidRPr="00300F09">
        <w:rPr>
          <w:rFonts w:ascii="Verdana" w:hAnsi="Verdana"/>
          <w:sz w:val="24"/>
          <w:szCs w:val="24"/>
        </w:rPr>
        <w:t>a Câmara Municipal, em sessão</w:t>
      </w:r>
      <w:r w:rsidR="00C21734">
        <w:rPr>
          <w:rFonts w:ascii="Verdana" w:hAnsi="Verdana"/>
          <w:sz w:val="24"/>
          <w:szCs w:val="24"/>
        </w:rPr>
        <w:t xml:space="preserve"> de 5 de maio de 2021, decretou </w:t>
      </w:r>
      <w:r w:rsidRPr="00300F09">
        <w:rPr>
          <w:rFonts w:ascii="Verdana" w:hAnsi="Verdana"/>
          <w:sz w:val="24"/>
          <w:szCs w:val="24"/>
        </w:rPr>
        <w:t>e eu promulgo a seguinte lei: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Art. 1º Fica inserido inciso ao </w:t>
      </w:r>
      <w:r w:rsidR="00C21734">
        <w:rPr>
          <w:rFonts w:ascii="Verdana" w:hAnsi="Verdana"/>
          <w:sz w:val="24"/>
          <w:szCs w:val="24"/>
        </w:rPr>
        <w:t xml:space="preserve">art. 7º da Lei nº 14.485, de 19 </w:t>
      </w:r>
      <w:r w:rsidRPr="00300F09">
        <w:rPr>
          <w:rFonts w:ascii="Verdana" w:hAnsi="Verdana"/>
          <w:sz w:val="24"/>
          <w:szCs w:val="24"/>
        </w:rPr>
        <w:t>de julho de 2007, com a seguinte redação: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“Art. 7º ....................................................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.......................................................................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- 23 a 31 de janei</w:t>
      </w:r>
      <w:r w:rsidR="00C21734">
        <w:rPr>
          <w:rFonts w:ascii="Verdana" w:hAnsi="Verdana"/>
          <w:sz w:val="24"/>
          <w:szCs w:val="24"/>
        </w:rPr>
        <w:t>ro: Semana da Sampa Week.” (NR)</w:t>
      </w:r>
      <w:r w:rsidRPr="00300F09">
        <w:rPr>
          <w:rFonts w:ascii="Verdana" w:hAnsi="Verdana"/>
          <w:sz w:val="24"/>
          <w:szCs w:val="24"/>
        </w:rPr>
        <w:t>Art. 2º Esta Lei entra em vigor na data de sua publicação.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PREFEITURA DO MU</w:t>
      </w:r>
      <w:r w:rsidR="00C21734">
        <w:rPr>
          <w:rFonts w:ascii="Verdana" w:hAnsi="Verdana"/>
          <w:sz w:val="24"/>
          <w:szCs w:val="24"/>
        </w:rPr>
        <w:t xml:space="preserve">NICÍPIO DE SÃO PAULO, aos 31 de </w:t>
      </w:r>
      <w:r w:rsidRPr="00300F09">
        <w:rPr>
          <w:rFonts w:ascii="Verdana" w:hAnsi="Verdana"/>
          <w:sz w:val="24"/>
          <w:szCs w:val="24"/>
        </w:rPr>
        <w:t>maio de 2021, 468º da fundação de São Paulo.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RICARDO NUNES, PREFEITO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JOSÉ RICARDO ALVARRENG</w:t>
      </w:r>
      <w:r w:rsidR="00C21734">
        <w:rPr>
          <w:rFonts w:ascii="Verdana" w:hAnsi="Verdana"/>
          <w:sz w:val="24"/>
          <w:szCs w:val="24"/>
        </w:rPr>
        <w:t xml:space="preserve">A TRIPOLI, Secretário Municipal </w:t>
      </w:r>
      <w:r w:rsidRPr="00300F09">
        <w:rPr>
          <w:rFonts w:ascii="Verdana" w:hAnsi="Verdana"/>
          <w:sz w:val="24"/>
          <w:szCs w:val="24"/>
        </w:rPr>
        <w:t>da Casa Civil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EUNICE APARECIDA DE JESUS PR</w:t>
      </w:r>
      <w:r w:rsidR="00C21734">
        <w:rPr>
          <w:rFonts w:ascii="Verdana" w:hAnsi="Verdana"/>
          <w:sz w:val="24"/>
          <w:szCs w:val="24"/>
        </w:rPr>
        <w:t xml:space="preserve">UDENTE, Secretária Municipal de </w:t>
      </w:r>
      <w:r w:rsidRPr="00300F09">
        <w:rPr>
          <w:rFonts w:ascii="Verdana" w:hAnsi="Verdana"/>
          <w:sz w:val="24"/>
          <w:szCs w:val="24"/>
        </w:rPr>
        <w:t>Justiça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Publicada na Casa Civil, em 31 de maio de 2021.</w:t>
      </w:r>
    </w:p>
    <w:p w:rsidR="002722EC" w:rsidRDefault="002722EC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LEI Nº 17.559, DE 31 DE MAIO DE 2021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(PROJETO DE LEI Nº 618/20, DOS VEREADORES ANDRÉ SANTOS – REPUBLICANOS, ATÍLIO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FRANCISCO – REPUBLICANOS, DR. SIDNEY CRUZ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– SOLIDARIEDADE, ELY TERUEL – PODEMOS,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lastRenderedPageBreak/>
        <w:t>FARIA DE SÁ – PP, FELIPE BECARI – PSD, GILSON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BARRETO – PSDB, ISAC FELIX – PL, RENATA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FALZONI – PV, SONAIRA FERNANDES – REPUBLICANOS E THAMMY MIRANDA – PL)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Altera a L</w:t>
      </w:r>
      <w:r w:rsidR="00C21734">
        <w:rPr>
          <w:rFonts w:ascii="Verdana" w:hAnsi="Verdana"/>
          <w:sz w:val="24"/>
          <w:szCs w:val="24"/>
        </w:rPr>
        <w:t xml:space="preserve">ei nº 14.485, de 19 de julho de </w:t>
      </w:r>
      <w:r w:rsidRPr="00300F09">
        <w:rPr>
          <w:rFonts w:ascii="Verdana" w:hAnsi="Verdana"/>
          <w:sz w:val="24"/>
          <w:szCs w:val="24"/>
        </w:rPr>
        <w:t>2007, para i</w:t>
      </w:r>
      <w:r w:rsidR="00C21734">
        <w:rPr>
          <w:rFonts w:ascii="Verdana" w:hAnsi="Verdana"/>
          <w:sz w:val="24"/>
          <w:szCs w:val="24"/>
        </w:rPr>
        <w:t xml:space="preserve">ncluir no Calendário de Eventos </w:t>
      </w:r>
      <w:r w:rsidRPr="00300F09">
        <w:rPr>
          <w:rFonts w:ascii="Verdana" w:hAnsi="Verdana"/>
          <w:sz w:val="24"/>
          <w:szCs w:val="24"/>
        </w:rPr>
        <w:t>da Cidade de São Paulo o Dia do Esporte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Paralímpico</w:t>
      </w:r>
      <w:proofErr w:type="spellEnd"/>
      <w:r w:rsidRPr="00300F09">
        <w:rPr>
          <w:rFonts w:ascii="Verdana" w:hAnsi="Verdana"/>
          <w:sz w:val="24"/>
          <w:szCs w:val="24"/>
        </w:rPr>
        <w:t>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RICARDO NUNES, Prefeit</w:t>
      </w:r>
      <w:r w:rsidR="00C21734">
        <w:rPr>
          <w:rFonts w:ascii="Verdana" w:hAnsi="Verdana"/>
          <w:sz w:val="24"/>
          <w:szCs w:val="24"/>
        </w:rPr>
        <w:t xml:space="preserve">o do Município de São Paulo, no </w:t>
      </w:r>
      <w:r w:rsidRPr="00300F09">
        <w:rPr>
          <w:rFonts w:ascii="Verdana" w:hAnsi="Verdana"/>
          <w:sz w:val="24"/>
          <w:szCs w:val="24"/>
        </w:rPr>
        <w:t>uso das atribuições que lhe são co</w:t>
      </w:r>
      <w:r w:rsidR="00C21734">
        <w:rPr>
          <w:rFonts w:ascii="Verdana" w:hAnsi="Verdana"/>
          <w:sz w:val="24"/>
          <w:szCs w:val="24"/>
        </w:rPr>
        <w:t xml:space="preserve">nferidas por lei, faz saber que </w:t>
      </w:r>
      <w:r w:rsidRPr="00300F09">
        <w:rPr>
          <w:rFonts w:ascii="Verdana" w:hAnsi="Verdana"/>
          <w:sz w:val="24"/>
          <w:szCs w:val="24"/>
        </w:rPr>
        <w:t>a Câmara Municipal, em sessão</w:t>
      </w:r>
      <w:r w:rsidR="00C21734">
        <w:rPr>
          <w:rFonts w:ascii="Verdana" w:hAnsi="Verdana"/>
          <w:sz w:val="24"/>
          <w:szCs w:val="24"/>
        </w:rPr>
        <w:t xml:space="preserve"> de 5 de maio de 2021, decretou </w:t>
      </w:r>
      <w:r w:rsidRPr="00300F09">
        <w:rPr>
          <w:rFonts w:ascii="Verdana" w:hAnsi="Verdana"/>
          <w:sz w:val="24"/>
          <w:szCs w:val="24"/>
        </w:rPr>
        <w:t>e eu promulgo a seguinte lei: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Art. 1º Fica inserido inciso ao </w:t>
      </w:r>
      <w:r w:rsidR="00C21734">
        <w:rPr>
          <w:rFonts w:ascii="Verdana" w:hAnsi="Verdana"/>
          <w:sz w:val="24"/>
          <w:szCs w:val="24"/>
        </w:rPr>
        <w:t xml:space="preserve">art. 7º da Lei nº 14.485, de 19 </w:t>
      </w:r>
      <w:r w:rsidRPr="00300F09">
        <w:rPr>
          <w:rFonts w:ascii="Verdana" w:hAnsi="Verdana"/>
          <w:sz w:val="24"/>
          <w:szCs w:val="24"/>
        </w:rPr>
        <w:t>de julho de 2007, com a seguinte redação: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“Art. 7º ....................................................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.......................................................................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- 23 de maio: o Dia do</w:t>
      </w:r>
      <w:r w:rsidR="00C21734">
        <w:rPr>
          <w:rFonts w:ascii="Verdana" w:hAnsi="Verdana"/>
          <w:sz w:val="24"/>
          <w:szCs w:val="24"/>
        </w:rPr>
        <w:t xml:space="preserve"> Esporte </w:t>
      </w:r>
      <w:proofErr w:type="spellStart"/>
      <w:r w:rsidR="00C21734">
        <w:rPr>
          <w:rFonts w:ascii="Verdana" w:hAnsi="Verdana"/>
          <w:sz w:val="24"/>
          <w:szCs w:val="24"/>
        </w:rPr>
        <w:t>Paralímpico</w:t>
      </w:r>
      <w:proofErr w:type="spellEnd"/>
      <w:r w:rsidR="00C21734">
        <w:rPr>
          <w:rFonts w:ascii="Verdana" w:hAnsi="Verdana"/>
          <w:sz w:val="24"/>
          <w:szCs w:val="24"/>
        </w:rPr>
        <w:t xml:space="preserve">.” (NR) </w:t>
      </w:r>
      <w:r w:rsidRPr="00300F09">
        <w:rPr>
          <w:rFonts w:ascii="Verdana" w:hAnsi="Verdana"/>
          <w:sz w:val="24"/>
          <w:szCs w:val="24"/>
        </w:rPr>
        <w:t>Art. 2º Esta Lei entra em vigor na data de sua publicação.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PREFEITURA DO MU</w:t>
      </w:r>
      <w:r w:rsidR="00C21734">
        <w:rPr>
          <w:rFonts w:ascii="Verdana" w:hAnsi="Verdana"/>
          <w:sz w:val="24"/>
          <w:szCs w:val="24"/>
        </w:rPr>
        <w:t xml:space="preserve">NICÍPIO DE SÃO PAULO, aos 31 de </w:t>
      </w:r>
      <w:r w:rsidRPr="00300F09">
        <w:rPr>
          <w:rFonts w:ascii="Verdana" w:hAnsi="Verdana"/>
          <w:sz w:val="24"/>
          <w:szCs w:val="24"/>
        </w:rPr>
        <w:t>maio de 2021, 468º da fundação de São Paulo.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RICARDO NUNES, PREFEITO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JOSÉ RICARDO ALVARRENGA TRIPOLI, Secretário Municipa</w:t>
      </w:r>
      <w:r w:rsidR="00C21734">
        <w:rPr>
          <w:rFonts w:ascii="Verdana" w:hAnsi="Verdana"/>
          <w:sz w:val="24"/>
          <w:szCs w:val="24"/>
        </w:rPr>
        <w:t xml:space="preserve">l </w:t>
      </w:r>
      <w:r w:rsidRPr="00300F09">
        <w:rPr>
          <w:rFonts w:ascii="Verdana" w:hAnsi="Verdana"/>
          <w:sz w:val="24"/>
          <w:szCs w:val="24"/>
        </w:rPr>
        <w:t>da Casa Civil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EUNICE APARECIDA DE JESUS PRUDENTE, Secretária Municipal de Justiça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Publicada na Casa Civil, em 31 de maio de 2021.</w:t>
      </w:r>
    </w:p>
    <w:p w:rsidR="002722EC" w:rsidRDefault="002722EC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LEI Nº 17.560, DE 31 DE MAIO DE 2021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(PROJETO DE LEI Nº 685/17, DOS VEREADORES RUTE COSTA – PSDB, CARLOS BEZERRA JR.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– PSDB, CRIS MONTEIRO – NOVO, DR. SIDNEY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CRUZ – SOLIDARIEDADE, EDIR SALES – PSD, ELI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CORRÊA – DEMOCRATAS, ELY TERUEL – PODEMOS, FARIA DE SÁ – PP, FELIPE BECARI – PSD,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GILBERTO NASCIMENTO – PSC, ISAC FELIX – PL,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JANAÍNA LIMA – NOVO, JULIANA CARDOSO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– PT, MILTON FERREIRA – PODEMOS, RINALDI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DIGILIO – PSL, SANDRA TADEU – DEMOCRATAS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E THAMMY MIRANDA – PL)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Dispõe sobre a implantação do acompanhamento psicológico para mulheres vítimas de vio</w:t>
      </w:r>
      <w:r w:rsidR="00C21734">
        <w:rPr>
          <w:rFonts w:ascii="Verdana" w:hAnsi="Verdana"/>
          <w:sz w:val="24"/>
          <w:szCs w:val="24"/>
        </w:rPr>
        <w:t xml:space="preserve">lência no Município e dá outras </w:t>
      </w:r>
      <w:r w:rsidRPr="00300F09">
        <w:rPr>
          <w:rFonts w:ascii="Verdana" w:hAnsi="Verdana"/>
          <w:sz w:val="24"/>
          <w:szCs w:val="24"/>
        </w:rPr>
        <w:t>providências.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RICARDO NUNES, Prefeito do M</w:t>
      </w:r>
      <w:r w:rsidR="00C21734">
        <w:rPr>
          <w:rFonts w:ascii="Verdana" w:hAnsi="Verdana"/>
          <w:sz w:val="24"/>
          <w:szCs w:val="24"/>
        </w:rPr>
        <w:t xml:space="preserve">unicípio de São Paulo, no </w:t>
      </w:r>
      <w:r w:rsidRPr="00300F09">
        <w:rPr>
          <w:rFonts w:ascii="Verdana" w:hAnsi="Verdana"/>
          <w:sz w:val="24"/>
          <w:szCs w:val="24"/>
        </w:rPr>
        <w:t>uso das atribuições que lhe são co</w:t>
      </w:r>
      <w:r w:rsidR="00C21734">
        <w:rPr>
          <w:rFonts w:ascii="Verdana" w:hAnsi="Verdana"/>
          <w:sz w:val="24"/>
          <w:szCs w:val="24"/>
        </w:rPr>
        <w:t xml:space="preserve">nferidas por lei, faz saber que </w:t>
      </w:r>
      <w:r w:rsidRPr="00300F09">
        <w:rPr>
          <w:rFonts w:ascii="Verdana" w:hAnsi="Verdana"/>
          <w:sz w:val="24"/>
          <w:szCs w:val="24"/>
        </w:rPr>
        <w:t>a Câmara Municipal, em sessão</w:t>
      </w:r>
      <w:r w:rsidR="00C21734">
        <w:rPr>
          <w:rFonts w:ascii="Verdana" w:hAnsi="Verdana"/>
          <w:sz w:val="24"/>
          <w:szCs w:val="24"/>
        </w:rPr>
        <w:t xml:space="preserve"> de 5 de maio de 2021, decretou </w:t>
      </w:r>
      <w:r w:rsidRPr="00300F09">
        <w:rPr>
          <w:rFonts w:ascii="Verdana" w:hAnsi="Verdana"/>
          <w:sz w:val="24"/>
          <w:szCs w:val="24"/>
        </w:rPr>
        <w:t>e eu promulgo a seguinte lei: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Art. 1º Fica implanta</w:t>
      </w:r>
      <w:r w:rsidR="00C21734">
        <w:rPr>
          <w:rFonts w:ascii="Verdana" w:hAnsi="Verdana"/>
          <w:sz w:val="24"/>
          <w:szCs w:val="24"/>
        </w:rPr>
        <w:t xml:space="preserve">do o acompanhamento psicológico </w:t>
      </w:r>
      <w:r w:rsidRPr="00300F09">
        <w:rPr>
          <w:rFonts w:ascii="Verdana" w:hAnsi="Verdana"/>
          <w:sz w:val="24"/>
          <w:szCs w:val="24"/>
        </w:rPr>
        <w:t>para mulheres vítimas de violência no Município de São Paulo.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Art. 2º O acompanhame</w:t>
      </w:r>
      <w:r w:rsidR="00C21734">
        <w:rPr>
          <w:rFonts w:ascii="Verdana" w:hAnsi="Verdana"/>
          <w:sz w:val="24"/>
          <w:szCs w:val="24"/>
        </w:rPr>
        <w:t xml:space="preserve">nto psicológico a que se refere </w:t>
      </w:r>
      <w:r w:rsidRPr="00300F09">
        <w:rPr>
          <w:rFonts w:ascii="Verdana" w:hAnsi="Verdana"/>
          <w:sz w:val="24"/>
          <w:szCs w:val="24"/>
        </w:rPr>
        <w:t>o art. 1º deverá ser prestado por profissional habilitado, nas</w:t>
      </w:r>
      <w:r w:rsidR="00C21734">
        <w:rPr>
          <w:rFonts w:ascii="Verdana" w:hAnsi="Verdana"/>
          <w:sz w:val="24"/>
          <w:szCs w:val="24"/>
        </w:rPr>
        <w:t xml:space="preserve"> </w:t>
      </w:r>
      <w:r w:rsidRPr="00300F09">
        <w:rPr>
          <w:rFonts w:ascii="Verdana" w:hAnsi="Verdana"/>
          <w:sz w:val="24"/>
          <w:szCs w:val="24"/>
        </w:rPr>
        <w:t>unidades competentes das Secretarias responsáveis pelo atendimento.</w:t>
      </w:r>
    </w:p>
    <w:p w:rsid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Art. 3º O Poder Executivo, no </w:t>
      </w:r>
      <w:r w:rsidR="00C21734">
        <w:rPr>
          <w:rFonts w:ascii="Verdana" w:hAnsi="Verdana"/>
          <w:sz w:val="24"/>
          <w:szCs w:val="24"/>
        </w:rPr>
        <w:t xml:space="preserve">prazo de 60 (sessenta) dias </w:t>
      </w:r>
      <w:r w:rsidRPr="00300F09">
        <w:rPr>
          <w:rFonts w:ascii="Verdana" w:hAnsi="Verdana"/>
          <w:sz w:val="24"/>
          <w:szCs w:val="24"/>
        </w:rPr>
        <w:t>após a publicação desta Lei</w:t>
      </w:r>
      <w:r w:rsidR="00C21734">
        <w:rPr>
          <w:rFonts w:ascii="Verdana" w:hAnsi="Verdana"/>
          <w:sz w:val="24"/>
          <w:szCs w:val="24"/>
        </w:rPr>
        <w:t xml:space="preserve">, regulamentará a elaboração de </w:t>
      </w:r>
      <w:r w:rsidRPr="00300F09">
        <w:rPr>
          <w:rFonts w:ascii="Verdana" w:hAnsi="Verdana"/>
          <w:sz w:val="24"/>
          <w:szCs w:val="24"/>
        </w:rPr>
        <w:t>normas, procedimentos, planeja</w:t>
      </w:r>
      <w:r w:rsidR="00C21734">
        <w:rPr>
          <w:rFonts w:ascii="Verdana" w:hAnsi="Verdana"/>
          <w:sz w:val="24"/>
          <w:szCs w:val="24"/>
        </w:rPr>
        <w:t xml:space="preserve">mentos e controles relacionados </w:t>
      </w:r>
      <w:r w:rsidRPr="00300F09">
        <w:rPr>
          <w:rFonts w:ascii="Verdana" w:hAnsi="Verdana"/>
          <w:sz w:val="24"/>
          <w:szCs w:val="24"/>
        </w:rPr>
        <w:t>à devida execução da Lei.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Art. 4º As despesas decorrentes da execução desta Lei correrão por conta de dotações o</w:t>
      </w:r>
      <w:r w:rsidR="00C21734">
        <w:rPr>
          <w:rFonts w:ascii="Verdana" w:hAnsi="Verdana"/>
          <w:sz w:val="24"/>
          <w:szCs w:val="24"/>
        </w:rPr>
        <w:t xml:space="preserve">rçamentárias próprias e poderão ser </w:t>
      </w:r>
      <w:r w:rsidRPr="00300F09">
        <w:rPr>
          <w:rFonts w:ascii="Verdana" w:hAnsi="Verdana"/>
          <w:sz w:val="24"/>
          <w:szCs w:val="24"/>
        </w:rPr>
        <w:t>suplementadas se necessário.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Art. 5º Esta Lei entra em vigor na data de sua publicação,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revogadas as disposições em contrário.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PREFEITURA DO MU</w:t>
      </w:r>
      <w:r w:rsidR="00C21734">
        <w:rPr>
          <w:rFonts w:ascii="Verdana" w:hAnsi="Verdana"/>
          <w:sz w:val="24"/>
          <w:szCs w:val="24"/>
        </w:rPr>
        <w:t xml:space="preserve">NICÍPIO DE SÃO PAULO, aos 31 de </w:t>
      </w:r>
      <w:r w:rsidRPr="00300F09">
        <w:rPr>
          <w:rFonts w:ascii="Verdana" w:hAnsi="Verdana"/>
          <w:sz w:val="24"/>
          <w:szCs w:val="24"/>
        </w:rPr>
        <w:t>maio de 2021, 468º da fundação de São Paulo.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RICARDO NUNES, PREFEITO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JOSÉ RICARDO ALVARRENGA TRIPOLI, Secretário Municipal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da Casa Civil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EUNICE APARECIDA DE JESUS PRUDENTE, Secretária Municipal de Justiça</w:t>
      </w:r>
    </w:p>
    <w:p w:rsid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Publicada na Casa Civil, em 31 de maio de 2021.</w:t>
      </w:r>
    </w:p>
    <w:p w:rsid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SECRETARIAS</w:t>
      </w:r>
    </w:p>
    <w:p w:rsidR="002722EC" w:rsidRPr="002722EC" w:rsidRDefault="002722EC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GOVERNO MUNICIPAL</w:t>
      </w:r>
    </w:p>
    <w:p w:rsidR="002722EC" w:rsidRDefault="002722EC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GABINETE DO SECRETÁRIO</w:t>
      </w:r>
    </w:p>
    <w:p w:rsidR="002722EC" w:rsidRDefault="002722EC" w:rsidP="00300F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ATA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7ª REUNIÃO DO PLENÁRIO</w:t>
      </w:r>
    </w:p>
    <w:p w:rsidR="00300F09" w:rsidRPr="002722EC" w:rsidRDefault="00300F09" w:rsidP="00300F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22EC">
        <w:rPr>
          <w:rFonts w:ascii="Verdana" w:hAnsi="Verdana"/>
          <w:b/>
          <w:sz w:val="24"/>
          <w:szCs w:val="24"/>
        </w:rPr>
        <w:t>COMISSÃO MUNICIPAL ODS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 - dia, hora e local da reunião;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No dia 17 de dezembro de 2020, às 14h, foi realizada por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meio do Microsoft </w:t>
      </w:r>
      <w:proofErr w:type="spellStart"/>
      <w:r w:rsidRPr="00300F09">
        <w:rPr>
          <w:rFonts w:ascii="Verdana" w:hAnsi="Verdana"/>
          <w:sz w:val="24"/>
          <w:szCs w:val="24"/>
        </w:rPr>
        <w:t>Teams</w:t>
      </w:r>
      <w:proofErr w:type="spellEnd"/>
      <w:r w:rsidRPr="00300F09">
        <w:rPr>
          <w:rFonts w:ascii="Verdana" w:hAnsi="Verdana"/>
          <w:sz w:val="24"/>
          <w:szCs w:val="24"/>
        </w:rPr>
        <w:t xml:space="preserve"> - Plenária da Comissão Municipal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ODS.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II - Nome dos membros presentes: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Estavam presentes representantes das seguintes entidades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da Sociedade Civil, Iniciativa Privada e Comunidade Científica: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1- </w:t>
      </w:r>
      <w:proofErr w:type="spellStart"/>
      <w:r w:rsidRPr="00300F09">
        <w:rPr>
          <w:rFonts w:ascii="Verdana" w:hAnsi="Verdana"/>
          <w:sz w:val="24"/>
          <w:szCs w:val="24"/>
        </w:rPr>
        <w:t>Tíular</w:t>
      </w:r>
      <w:proofErr w:type="spellEnd"/>
      <w:r w:rsidRPr="00300F09">
        <w:rPr>
          <w:rFonts w:ascii="Verdana" w:hAnsi="Verdana"/>
          <w:sz w:val="24"/>
          <w:szCs w:val="24"/>
        </w:rPr>
        <w:t xml:space="preserve"> – Liga </w:t>
      </w:r>
      <w:proofErr w:type="spellStart"/>
      <w:r w:rsidRPr="00300F09">
        <w:rPr>
          <w:rFonts w:ascii="Verdana" w:hAnsi="Verdana"/>
          <w:sz w:val="24"/>
          <w:szCs w:val="24"/>
        </w:rPr>
        <w:t>Soliária</w:t>
      </w:r>
      <w:proofErr w:type="spellEnd"/>
      <w:r w:rsidRPr="00300F09">
        <w:rPr>
          <w:rFonts w:ascii="Verdana" w:hAnsi="Verdana"/>
          <w:sz w:val="24"/>
          <w:szCs w:val="24"/>
        </w:rPr>
        <w:t xml:space="preserve"> – Marlene Ferreira da Rocha;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1- </w:t>
      </w:r>
      <w:proofErr w:type="spellStart"/>
      <w:r w:rsidRPr="00300F09">
        <w:rPr>
          <w:rFonts w:ascii="Verdana" w:hAnsi="Verdana"/>
          <w:sz w:val="24"/>
          <w:szCs w:val="24"/>
        </w:rPr>
        <w:t>Suplenete</w:t>
      </w:r>
      <w:proofErr w:type="spellEnd"/>
      <w:r w:rsidRPr="00300F09">
        <w:rPr>
          <w:rFonts w:ascii="Verdana" w:hAnsi="Verdana"/>
          <w:sz w:val="24"/>
          <w:szCs w:val="24"/>
        </w:rPr>
        <w:t xml:space="preserve"> – OAB – Thais Maria Leonel do Carmo;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1- Titular </w:t>
      </w:r>
      <w:r w:rsidR="00C21734">
        <w:rPr>
          <w:rFonts w:ascii="Verdana" w:hAnsi="Verdana"/>
          <w:sz w:val="24"/>
          <w:szCs w:val="24"/>
        </w:rPr>
        <w:t>–</w:t>
      </w:r>
      <w:r w:rsidRPr="00300F09">
        <w:rPr>
          <w:rFonts w:ascii="Verdana" w:hAnsi="Verdana"/>
          <w:sz w:val="24"/>
          <w:szCs w:val="24"/>
        </w:rPr>
        <w:t xml:space="preserve"> Ciclo</w:t>
      </w:r>
      <w:r w:rsidR="00C21734">
        <w:rPr>
          <w:rFonts w:ascii="Verdana" w:hAnsi="Verdana"/>
          <w:sz w:val="24"/>
          <w:szCs w:val="24"/>
        </w:rPr>
        <w:t xml:space="preserve"> </w:t>
      </w:r>
      <w:r w:rsidRPr="00300F09">
        <w:rPr>
          <w:rFonts w:ascii="Verdana" w:hAnsi="Verdana"/>
          <w:sz w:val="24"/>
          <w:szCs w:val="24"/>
        </w:rPr>
        <w:t>cidade - Associação dos Ciclistas Urbanos de SP- Jaqueline David;</w:t>
      </w:r>
    </w:p>
    <w:p w:rsid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1- Titular – </w:t>
      </w:r>
      <w:proofErr w:type="spellStart"/>
      <w:r w:rsidRPr="00300F09">
        <w:rPr>
          <w:rFonts w:ascii="Verdana" w:hAnsi="Verdana"/>
          <w:sz w:val="24"/>
          <w:szCs w:val="24"/>
        </w:rPr>
        <w:t>Fund</w:t>
      </w:r>
      <w:proofErr w:type="spellEnd"/>
      <w:r w:rsidRPr="00300F09">
        <w:rPr>
          <w:rFonts w:ascii="Verdana" w:hAnsi="Verdana"/>
          <w:sz w:val="24"/>
          <w:szCs w:val="24"/>
        </w:rPr>
        <w:t xml:space="preserve"> Abrinq - Jucilene Leite da Rocha;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2- Titular – </w:t>
      </w:r>
      <w:proofErr w:type="spellStart"/>
      <w:r w:rsidRPr="00300F09">
        <w:rPr>
          <w:rFonts w:ascii="Verdana" w:hAnsi="Verdana"/>
          <w:sz w:val="24"/>
          <w:szCs w:val="24"/>
        </w:rPr>
        <w:t>Instito</w:t>
      </w:r>
      <w:proofErr w:type="spellEnd"/>
      <w:r w:rsidRPr="00300F09">
        <w:rPr>
          <w:rFonts w:ascii="Verdana" w:hAnsi="Verdana"/>
          <w:sz w:val="24"/>
          <w:szCs w:val="24"/>
        </w:rPr>
        <w:t xml:space="preserve"> Cidades </w:t>
      </w:r>
      <w:proofErr w:type="spellStart"/>
      <w:r w:rsidRPr="00300F09">
        <w:rPr>
          <w:rFonts w:ascii="Verdana" w:hAnsi="Verdana"/>
          <w:sz w:val="24"/>
          <w:szCs w:val="24"/>
        </w:rPr>
        <w:t>Sustentaveis</w:t>
      </w:r>
      <w:proofErr w:type="spellEnd"/>
      <w:r w:rsidRPr="00300F09">
        <w:rPr>
          <w:rFonts w:ascii="Verdana" w:hAnsi="Verdana"/>
          <w:sz w:val="24"/>
          <w:szCs w:val="24"/>
        </w:rPr>
        <w:t xml:space="preserve"> – Jorge Luiz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Numa Abrahão;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2- Suplente - Instituto </w:t>
      </w:r>
      <w:proofErr w:type="spellStart"/>
      <w:r w:rsidRPr="00300F09">
        <w:rPr>
          <w:rFonts w:ascii="Verdana" w:hAnsi="Verdana"/>
          <w:sz w:val="24"/>
          <w:szCs w:val="24"/>
        </w:rPr>
        <w:t>Akatu</w:t>
      </w:r>
      <w:proofErr w:type="spellEnd"/>
      <w:r w:rsidRPr="00300F09">
        <w:rPr>
          <w:rFonts w:ascii="Verdana" w:hAnsi="Verdana"/>
          <w:sz w:val="24"/>
          <w:szCs w:val="24"/>
        </w:rPr>
        <w:t>, - Denise Conselheiro;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2- </w:t>
      </w:r>
      <w:proofErr w:type="spellStart"/>
      <w:r w:rsidRPr="00300F09">
        <w:rPr>
          <w:rFonts w:ascii="Verdana" w:hAnsi="Verdana"/>
          <w:sz w:val="24"/>
          <w:szCs w:val="24"/>
        </w:rPr>
        <w:t>Títular</w:t>
      </w:r>
      <w:proofErr w:type="spellEnd"/>
      <w:r w:rsidRPr="00300F09">
        <w:rPr>
          <w:rFonts w:ascii="Verdana" w:hAnsi="Verdana"/>
          <w:sz w:val="24"/>
          <w:szCs w:val="24"/>
        </w:rPr>
        <w:t xml:space="preserve"> - Instituto de Arquitetos do Brasil- </w:t>
      </w:r>
      <w:proofErr w:type="spellStart"/>
      <w:r w:rsidRPr="00300F09">
        <w:rPr>
          <w:rFonts w:ascii="Verdana" w:hAnsi="Verdana"/>
          <w:sz w:val="24"/>
          <w:szCs w:val="24"/>
        </w:rPr>
        <w:t>Kaísa</w:t>
      </w:r>
      <w:proofErr w:type="spellEnd"/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Isabel da Silva Santos;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lastRenderedPageBreak/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2- Suplente – </w:t>
      </w:r>
      <w:proofErr w:type="spellStart"/>
      <w:r w:rsidRPr="00300F09">
        <w:rPr>
          <w:rFonts w:ascii="Verdana" w:hAnsi="Verdana"/>
          <w:sz w:val="24"/>
          <w:szCs w:val="24"/>
        </w:rPr>
        <w:t>Eccaplan</w:t>
      </w:r>
      <w:proofErr w:type="spellEnd"/>
      <w:r w:rsidRPr="00300F09">
        <w:rPr>
          <w:rFonts w:ascii="Verdana" w:hAnsi="Verdana"/>
          <w:sz w:val="24"/>
          <w:szCs w:val="24"/>
        </w:rPr>
        <w:t xml:space="preserve"> consultoria em Desen. - Mariana</w:t>
      </w:r>
      <w:r w:rsidR="00C21734">
        <w:rPr>
          <w:rFonts w:ascii="Verdana" w:hAnsi="Verdana"/>
          <w:sz w:val="24"/>
          <w:szCs w:val="24"/>
        </w:rPr>
        <w:t xml:space="preserve"> de </w:t>
      </w:r>
      <w:r w:rsidRPr="00300F09">
        <w:rPr>
          <w:rFonts w:ascii="Verdana" w:hAnsi="Verdana"/>
          <w:sz w:val="24"/>
          <w:szCs w:val="24"/>
        </w:rPr>
        <w:t xml:space="preserve">Freitas Teles </w:t>
      </w:r>
      <w:proofErr w:type="spellStart"/>
      <w:r w:rsidRPr="00300F09">
        <w:rPr>
          <w:rFonts w:ascii="Verdana" w:hAnsi="Verdana"/>
          <w:sz w:val="24"/>
          <w:szCs w:val="24"/>
        </w:rPr>
        <w:t>Noguti</w:t>
      </w:r>
      <w:proofErr w:type="spellEnd"/>
      <w:r w:rsidRPr="00300F09">
        <w:rPr>
          <w:rFonts w:ascii="Verdana" w:hAnsi="Verdana"/>
          <w:sz w:val="24"/>
          <w:szCs w:val="24"/>
        </w:rPr>
        <w:t>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2- Titular – Associação Artigo 19 - Débora Mateus Lima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2- Suplente – UEE-SP - </w:t>
      </w:r>
      <w:proofErr w:type="spellStart"/>
      <w:r w:rsidRPr="00300F09">
        <w:rPr>
          <w:rFonts w:ascii="Verdana" w:hAnsi="Verdana"/>
          <w:sz w:val="24"/>
          <w:szCs w:val="24"/>
        </w:rPr>
        <w:t>Ergon</w:t>
      </w:r>
      <w:proofErr w:type="spellEnd"/>
      <w:r w:rsidRPr="00300F09">
        <w:rPr>
          <w:rFonts w:ascii="Verdana" w:hAnsi="Verdana"/>
          <w:sz w:val="24"/>
          <w:szCs w:val="24"/>
        </w:rPr>
        <w:t xml:space="preserve"> </w:t>
      </w:r>
      <w:proofErr w:type="spellStart"/>
      <w:r w:rsidRPr="00300F09">
        <w:rPr>
          <w:rFonts w:ascii="Verdana" w:hAnsi="Verdana"/>
          <w:sz w:val="24"/>
          <w:szCs w:val="24"/>
        </w:rPr>
        <w:t>Culer</w:t>
      </w:r>
      <w:proofErr w:type="spellEnd"/>
      <w:r w:rsidRPr="00300F09">
        <w:rPr>
          <w:rFonts w:ascii="Verdana" w:hAnsi="Verdana"/>
          <w:sz w:val="24"/>
          <w:szCs w:val="24"/>
        </w:rPr>
        <w:t xml:space="preserve"> de Moraes Silva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3- UNIFESP – </w:t>
      </w:r>
      <w:proofErr w:type="spellStart"/>
      <w:r w:rsidRPr="00300F09">
        <w:rPr>
          <w:rFonts w:ascii="Verdana" w:hAnsi="Verdana"/>
          <w:sz w:val="24"/>
          <w:szCs w:val="24"/>
        </w:rPr>
        <w:t>Zysman</w:t>
      </w:r>
      <w:proofErr w:type="spellEnd"/>
      <w:r w:rsidRPr="00300F09">
        <w:rPr>
          <w:rFonts w:ascii="Verdana" w:hAnsi="Verdana"/>
          <w:sz w:val="24"/>
          <w:szCs w:val="24"/>
        </w:rPr>
        <w:t xml:space="preserve"> </w:t>
      </w:r>
      <w:proofErr w:type="spellStart"/>
      <w:r w:rsidRPr="00300F09">
        <w:rPr>
          <w:rFonts w:ascii="Verdana" w:hAnsi="Verdana"/>
          <w:sz w:val="24"/>
          <w:szCs w:val="24"/>
        </w:rPr>
        <w:t>Neiman</w:t>
      </w:r>
      <w:proofErr w:type="spellEnd"/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Seg</w:t>
      </w:r>
      <w:proofErr w:type="spellEnd"/>
      <w:r w:rsidRPr="00300F09">
        <w:rPr>
          <w:rFonts w:ascii="Verdana" w:hAnsi="Verdana"/>
          <w:sz w:val="24"/>
          <w:szCs w:val="24"/>
        </w:rPr>
        <w:t xml:space="preserve"> 3- USP - Denise </w:t>
      </w:r>
      <w:proofErr w:type="spellStart"/>
      <w:r w:rsidRPr="00300F09">
        <w:rPr>
          <w:rFonts w:ascii="Verdana" w:hAnsi="Verdana"/>
          <w:sz w:val="24"/>
          <w:szCs w:val="24"/>
        </w:rPr>
        <w:t>Crocce</w:t>
      </w:r>
      <w:proofErr w:type="spellEnd"/>
      <w:r w:rsidRPr="00300F09">
        <w:rPr>
          <w:rFonts w:ascii="Verdana" w:hAnsi="Verdana"/>
          <w:sz w:val="24"/>
          <w:szCs w:val="24"/>
        </w:rPr>
        <w:t xml:space="preserve"> Romano Espinosa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Estavam presentes representantes dos seguintes órgãos 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Poder Público: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Gabinete do Prefeito – Coordenadoria de Relações Internacionais , representada por Marina Morais de Andrade (titular) 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Wagner Luiz Taques da Rocha (suplente).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Secretaria de Governo Mun</w:t>
      </w:r>
      <w:r w:rsidR="00C21734">
        <w:rPr>
          <w:rFonts w:ascii="Verdana" w:hAnsi="Verdana"/>
          <w:sz w:val="24"/>
          <w:szCs w:val="24"/>
        </w:rPr>
        <w:t xml:space="preserve">icipal, representada por Alexis </w:t>
      </w:r>
      <w:proofErr w:type="spellStart"/>
      <w:r w:rsidRPr="00300F09">
        <w:rPr>
          <w:rFonts w:ascii="Verdana" w:hAnsi="Verdana"/>
          <w:sz w:val="24"/>
          <w:szCs w:val="24"/>
        </w:rPr>
        <w:t>Galias</w:t>
      </w:r>
      <w:proofErr w:type="spellEnd"/>
      <w:r w:rsidRPr="00300F09">
        <w:rPr>
          <w:rFonts w:ascii="Verdana" w:hAnsi="Verdana"/>
          <w:sz w:val="24"/>
          <w:szCs w:val="24"/>
        </w:rPr>
        <w:t xml:space="preserve"> de Souza Vargas (titular), e Gabriela Pinheiro Lima </w:t>
      </w:r>
      <w:proofErr w:type="spellStart"/>
      <w:r w:rsidRPr="00300F09">
        <w:rPr>
          <w:rFonts w:ascii="Verdana" w:hAnsi="Verdana"/>
          <w:sz w:val="24"/>
          <w:szCs w:val="24"/>
        </w:rPr>
        <w:t>Chabbouh</w:t>
      </w:r>
      <w:proofErr w:type="spellEnd"/>
      <w:r w:rsidRPr="00300F09">
        <w:rPr>
          <w:rFonts w:ascii="Verdana" w:hAnsi="Verdana"/>
          <w:sz w:val="24"/>
          <w:szCs w:val="24"/>
        </w:rPr>
        <w:t xml:space="preserve"> (suplente).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Secretaria </w:t>
      </w:r>
      <w:proofErr w:type="spellStart"/>
      <w:r w:rsidRPr="00300F09">
        <w:rPr>
          <w:rFonts w:ascii="Verdana" w:hAnsi="Verdana"/>
          <w:sz w:val="24"/>
          <w:szCs w:val="24"/>
        </w:rPr>
        <w:t>Municiapal</w:t>
      </w:r>
      <w:proofErr w:type="spellEnd"/>
      <w:r w:rsidRPr="00300F09">
        <w:rPr>
          <w:rFonts w:ascii="Verdana" w:hAnsi="Verdana"/>
          <w:sz w:val="24"/>
          <w:szCs w:val="24"/>
        </w:rPr>
        <w:t xml:space="preserve"> de </w:t>
      </w:r>
      <w:r w:rsidR="00C21734">
        <w:rPr>
          <w:rFonts w:ascii="Verdana" w:hAnsi="Verdana"/>
          <w:sz w:val="24"/>
          <w:szCs w:val="24"/>
        </w:rPr>
        <w:t xml:space="preserve">Saúde, representada por </w:t>
      </w:r>
      <w:proofErr w:type="spellStart"/>
      <w:r w:rsidR="00C21734">
        <w:rPr>
          <w:rFonts w:ascii="Verdana" w:hAnsi="Verdana"/>
          <w:sz w:val="24"/>
          <w:szCs w:val="24"/>
        </w:rPr>
        <w:t>Estevao</w:t>
      </w:r>
      <w:proofErr w:type="spellEnd"/>
      <w:r w:rsidR="00C21734">
        <w:rPr>
          <w:rFonts w:ascii="Verdana" w:hAnsi="Verdana"/>
          <w:sz w:val="24"/>
          <w:szCs w:val="24"/>
        </w:rPr>
        <w:t xml:space="preserve"> </w:t>
      </w:r>
      <w:r w:rsidRPr="00300F09">
        <w:rPr>
          <w:rFonts w:ascii="Verdana" w:hAnsi="Verdana"/>
          <w:sz w:val="24"/>
          <w:szCs w:val="24"/>
        </w:rPr>
        <w:t xml:space="preserve">Nicolau </w:t>
      </w:r>
      <w:proofErr w:type="spellStart"/>
      <w:r w:rsidRPr="00300F09">
        <w:rPr>
          <w:rFonts w:ascii="Verdana" w:hAnsi="Verdana"/>
          <w:sz w:val="24"/>
          <w:szCs w:val="24"/>
        </w:rPr>
        <w:t>Rabbi</w:t>
      </w:r>
      <w:proofErr w:type="spellEnd"/>
      <w:r w:rsidRPr="00300F09">
        <w:rPr>
          <w:rFonts w:ascii="Verdana" w:hAnsi="Verdana"/>
          <w:sz w:val="24"/>
          <w:szCs w:val="24"/>
        </w:rPr>
        <w:t xml:space="preserve"> dos Santos ( titular)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Secretaria Municipal de Assistência e Desenvolvimento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Social, representada por César Tadeu Costa Coelho (suplente).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Secretaria Municipal de Desenvolvimento Econômico e Trabalho, representada por Marian</w:t>
      </w:r>
      <w:r w:rsidR="00C21734">
        <w:rPr>
          <w:rFonts w:ascii="Verdana" w:hAnsi="Verdana"/>
          <w:sz w:val="24"/>
          <w:szCs w:val="24"/>
        </w:rPr>
        <w:t xml:space="preserve">a Correa Barra (titular) e João </w:t>
      </w:r>
      <w:r w:rsidRPr="00300F09">
        <w:rPr>
          <w:rFonts w:ascii="Verdana" w:hAnsi="Verdana"/>
          <w:sz w:val="24"/>
          <w:szCs w:val="24"/>
        </w:rPr>
        <w:t xml:space="preserve">Paulo de Brito </w:t>
      </w:r>
      <w:proofErr w:type="spellStart"/>
      <w:r w:rsidRPr="00300F09">
        <w:rPr>
          <w:rFonts w:ascii="Verdana" w:hAnsi="Verdana"/>
          <w:sz w:val="24"/>
          <w:szCs w:val="24"/>
        </w:rPr>
        <w:t>Grecco</w:t>
      </w:r>
      <w:proofErr w:type="spellEnd"/>
      <w:r w:rsidRPr="00300F09">
        <w:rPr>
          <w:rFonts w:ascii="Verdana" w:hAnsi="Verdana"/>
          <w:sz w:val="24"/>
          <w:szCs w:val="24"/>
        </w:rPr>
        <w:t xml:space="preserve"> (suplente).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Secretaria Municipal de Educação, representada por Claudia Abrahão </w:t>
      </w:r>
      <w:proofErr w:type="spellStart"/>
      <w:r w:rsidRPr="00300F09">
        <w:rPr>
          <w:rFonts w:ascii="Verdana" w:hAnsi="Verdana"/>
          <w:sz w:val="24"/>
          <w:szCs w:val="24"/>
        </w:rPr>
        <w:t>Hamada</w:t>
      </w:r>
      <w:proofErr w:type="spellEnd"/>
      <w:r w:rsidRPr="00300F09">
        <w:rPr>
          <w:rFonts w:ascii="Verdana" w:hAnsi="Verdana"/>
          <w:sz w:val="24"/>
          <w:szCs w:val="24"/>
        </w:rPr>
        <w:t xml:space="preserve"> (tit</w:t>
      </w:r>
      <w:r w:rsidR="00C21734">
        <w:rPr>
          <w:rFonts w:ascii="Verdana" w:hAnsi="Verdana"/>
          <w:sz w:val="24"/>
          <w:szCs w:val="24"/>
        </w:rPr>
        <w:t xml:space="preserve">ular) e Clodoaldo Gomes </w:t>
      </w:r>
      <w:proofErr w:type="spellStart"/>
      <w:r w:rsidR="00C21734">
        <w:rPr>
          <w:rFonts w:ascii="Verdana" w:hAnsi="Verdana"/>
          <w:sz w:val="24"/>
          <w:szCs w:val="24"/>
        </w:rPr>
        <w:t>Alencar</w:t>
      </w:r>
      <w:r w:rsidRPr="00300F09">
        <w:rPr>
          <w:rFonts w:ascii="Verdana" w:hAnsi="Verdana"/>
          <w:sz w:val="24"/>
          <w:szCs w:val="24"/>
        </w:rPr>
        <w:t>Júnior</w:t>
      </w:r>
      <w:proofErr w:type="spellEnd"/>
      <w:r w:rsidRPr="00300F09">
        <w:rPr>
          <w:rFonts w:ascii="Verdana" w:hAnsi="Verdana"/>
          <w:sz w:val="24"/>
          <w:szCs w:val="24"/>
        </w:rPr>
        <w:t xml:space="preserve"> (suplente).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Secretaria Municipal do Verde e do Meio Ambiente, Giovana Barboza de Souza (titular);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Esta reunião contou com</w:t>
      </w:r>
      <w:r w:rsidR="00C21734">
        <w:rPr>
          <w:rFonts w:ascii="Verdana" w:hAnsi="Verdana"/>
          <w:sz w:val="24"/>
          <w:szCs w:val="24"/>
        </w:rPr>
        <w:t xml:space="preserve"> a </w:t>
      </w:r>
      <w:proofErr w:type="spellStart"/>
      <w:r w:rsidR="00C21734">
        <w:rPr>
          <w:rFonts w:ascii="Verdana" w:hAnsi="Verdana"/>
          <w:sz w:val="24"/>
          <w:szCs w:val="24"/>
        </w:rPr>
        <w:t>a</w:t>
      </w:r>
      <w:proofErr w:type="spellEnd"/>
      <w:r w:rsidR="00C21734">
        <w:rPr>
          <w:rFonts w:ascii="Verdana" w:hAnsi="Verdana"/>
          <w:sz w:val="24"/>
          <w:szCs w:val="24"/>
        </w:rPr>
        <w:t xml:space="preserve"> presença dos coordenadores </w:t>
      </w:r>
      <w:r w:rsidRPr="00300F09">
        <w:rPr>
          <w:rFonts w:ascii="Verdana" w:hAnsi="Verdana"/>
          <w:sz w:val="24"/>
          <w:szCs w:val="24"/>
        </w:rPr>
        <w:t xml:space="preserve">das </w:t>
      </w:r>
      <w:proofErr w:type="spellStart"/>
      <w:r w:rsidRPr="00300F09">
        <w:rPr>
          <w:rFonts w:ascii="Verdana" w:hAnsi="Verdana"/>
          <w:sz w:val="24"/>
          <w:szCs w:val="24"/>
        </w:rPr>
        <w:t>camaras</w:t>
      </w:r>
      <w:proofErr w:type="spellEnd"/>
      <w:r w:rsidRPr="00300F09">
        <w:rPr>
          <w:rFonts w:ascii="Verdana" w:hAnsi="Verdana"/>
          <w:sz w:val="24"/>
          <w:szCs w:val="24"/>
        </w:rPr>
        <w:t xml:space="preserve"> temáticas – alguns deste membros já citados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acima, outros não compõem oficialmente esta comissão, mas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vieram especialmente para </w:t>
      </w:r>
      <w:proofErr w:type="spellStart"/>
      <w:r w:rsidRPr="00300F09">
        <w:rPr>
          <w:rFonts w:ascii="Verdana" w:hAnsi="Verdana"/>
          <w:sz w:val="24"/>
          <w:szCs w:val="24"/>
        </w:rPr>
        <w:t>contribir</w:t>
      </w:r>
      <w:proofErr w:type="spellEnd"/>
      <w:r w:rsidRPr="00300F09">
        <w:rPr>
          <w:rFonts w:ascii="Verdana" w:hAnsi="Verdana"/>
          <w:sz w:val="24"/>
          <w:szCs w:val="24"/>
        </w:rPr>
        <w:t xml:space="preserve"> com a apresentação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seus trabalhos em respeito a pauta.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1- CT Sociais - Tomás Magalhães </w:t>
      </w:r>
      <w:proofErr w:type="spellStart"/>
      <w:r w:rsidRPr="00300F09">
        <w:rPr>
          <w:rFonts w:ascii="Verdana" w:hAnsi="Verdana"/>
          <w:sz w:val="24"/>
          <w:szCs w:val="24"/>
        </w:rPr>
        <w:t>Andreetta</w:t>
      </w:r>
      <w:proofErr w:type="spellEnd"/>
      <w:r w:rsidRPr="00300F09">
        <w:rPr>
          <w:rFonts w:ascii="Verdana" w:hAnsi="Verdana"/>
          <w:sz w:val="24"/>
          <w:szCs w:val="24"/>
        </w:rPr>
        <w:t xml:space="preserve"> (SMADS);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2- CT Educacionais -Thaís </w:t>
      </w:r>
      <w:proofErr w:type="spellStart"/>
      <w:r w:rsidRPr="00300F09">
        <w:rPr>
          <w:rFonts w:ascii="Verdana" w:hAnsi="Verdana"/>
          <w:sz w:val="24"/>
          <w:szCs w:val="24"/>
        </w:rPr>
        <w:t>Brianezi</w:t>
      </w:r>
      <w:proofErr w:type="spellEnd"/>
      <w:r w:rsidRPr="00300F09">
        <w:rPr>
          <w:rFonts w:ascii="Verdana" w:hAnsi="Verdana"/>
          <w:sz w:val="24"/>
          <w:szCs w:val="24"/>
        </w:rPr>
        <w:t xml:space="preserve"> </w:t>
      </w:r>
      <w:proofErr w:type="spellStart"/>
      <w:r w:rsidRPr="00300F09">
        <w:rPr>
          <w:rFonts w:ascii="Verdana" w:hAnsi="Verdana"/>
          <w:sz w:val="24"/>
          <w:szCs w:val="24"/>
        </w:rPr>
        <w:t>Ng</w:t>
      </w:r>
      <w:proofErr w:type="spellEnd"/>
      <w:r w:rsidRPr="00300F09">
        <w:rPr>
          <w:rFonts w:ascii="Verdana" w:hAnsi="Verdana"/>
          <w:sz w:val="24"/>
          <w:szCs w:val="24"/>
        </w:rPr>
        <w:t xml:space="preserve"> (SME);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3- CT Urbanas - </w:t>
      </w:r>
      <w:proofErr w:type="spellStart"/>
      <w:r w:rsidRPr="00300F09">
        <w:rPr>
          <w:rFonts w:ascii="Verdana" w:hAnsi="Verdana"/>
          <w:sz w:val="24"/>
          <w:szCs w:val="24"/>
        </w:rPr>
        <w:t>Zora</w:t>
      </w:r>
      <w:r w:rsidR="00C21734">
        <w:rPr>
          <w:rFonts w:ascii="Verdana" w:hAnsi="Verdana"/>
          <w:sz w:val="24"/>
          <w:szCs w:val="24"/>
        </w:rPr>
        <w:t>ide</w:t>
      </w:r>
      <w:proofErr w:type="spellEnd"/>
      <w:r w:rsidR="00C21734">
        <w:rPr>
          <w:rFonts w:ascii="Verdana" w:hAnsi="Verdana"/>
          <w:sz w:val="24"/>
          <w:szCs w:val="24"/>
        </w:rPr>
        <w:t xml:space="preserve"> Amarante </w:t>
      </w:r>
      <w:proofErr w:type="spellStart"/>
      <w:r w:rsidR="00C21734">
        <w:rPr>
          <w:rFonts w:ascii="Verdana" w:hAnsi="Verdana"/>
          <w:sz w:val="24"/>
          <w:szCs w:val="24"/>
        </w:rPr>
        <w:t>Itapura</w:t>
      </w:r>
      <w:proofErr w:type="spellEnd"/>
      <w:r w:rsidR="00C21734">
        <w:rPr>
          <w:rFonts w:ascii="Verdana" w:hAnsi="Verdana"/>
          <w:sz w:val="24"/>
          <w:szCs w:val="24"/>
        </w:rPr>
        <w:t xml:space="preserve"> de Miranda </w:t>
      </w:r>
      <w:r w:rsidRPr="00300F09">
        <w:rPr>
          <w:rFonts w:ascii="Verdana" w:hAnsi="Verdana"/>
          <w:sz w:val="24"/>
          <w:szCs w:val="24"/>
        </w:rPr>
        <w:t>(SMDU);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4- CT Econômicas - Marina de </w:t>
      </w:r>
      <w:r w:rsidR="00C21734">
        <w:rPr>
          <w:rFonts w:ascii="Verdana" w:hAnsi="Verdana"/>
          <w:sz w:val="24"/>
          <w:szCs w:val="24"/>
        </w:rPr>
        <w:t xml:space="preserve">Freitas Teles </w:t>
      </w:r>
      <w:proofErr w:type="spellStart"/>
      <w:r w:rsidR="00C21734">
        <w:rPr>
          <w:rFonts w:ascii="Verdana" w:hAnsi="Verdana"/>
          <w:sz w:val="24"/>
          <w:szCs w:val="24"/>
        </w:rPr>
        <w:t>Zaccarelli</w:t>
      </w:r>
      <w:proofErr w:type="spellEnd"/>
      <w:r w:rsidR="00C21734">
        <w:rPr>
          <w:rFonts w:ascii="Verdana" w:hAnsi="Verdana"/>
          <w:sz w:val="24"/>
          <w:szCs w:val="24"/>
        </w:rPr>
        <w:t xml:space="preserve"> </w:t>
      </w:r>
      <w:proofErr w:type="spellStart"/>
      <w:r w:rsidR="00C21734">
        <w:rPr>
          <w:rFonts w:ascii="Verdana" w:hAnsi="Verdana"/>
          <w:sz w:val="24"/>
          <w:szCs w:val="24"/>
        </w:rPr>
        <w:t>Noguti</w:t>
      </w:r>
      <w:proofErr w:type="spellEnd"/>
      <w:r w:rsidR="00C21734">
        <w:rPr>
          <w:rFonts w:ascii="Verdana" w:hAnsi="Verdana"/>
          <w:sz w:val="24"/>
          <w:szCs w:val="24"/>
        </w:rPr>
        <w:t xml:space="preserve"> </w:t>
      </w:r>
      <w:r w:rsidRPr="00300F09">
        <w:rPr>
          <w:rFonts w:ascii="Verdana" w:hAnsi="Verdana"/>
          <w:sz w:val="24"/>
          <w:szCs w:val="24"/>
        </w:rPr>
        <w:t>(</w:t>
      </w:r>
      <w:proofErr w:type="spellStart"/>
      <w:r w:rsidRPr="00300F09">
        <w:rPr>
          <w:rFonts w:ascii="Verdana" w:hAnsi="Verdana"/>
          <w:sz w:val="24"/>
          <w:szCs w:val="24"/>
        </w:rPr>
        <w:t>Eccaplan</w:t>
      </w:r>
      <w:proofErr w:type="spellEnd"/>
      <w:r w:rsidRPr="00300F09">
        <w:rPr>
          <w:rFonts w:ascii="Verdana" w:hAnsi="Verdana"/>
          <w:sz w:val="24"/>
          <w:szCs w:val="24"/>
        </w:rPr>
        <w:t>);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5- CT de Saúde e Bem-Es</w:t>
      </w:r>
      <w:r w:rsidR="00C21734">
        <w:rPr>
          <w:rFonts w:ascii="Verdana" w:hAnsi="Verdana"/>
          <w:sz w:val="24"/>
          <w:szCs w:val="24"/>
        </w:rPr>
        <w:t xml:space="preserve">tar - Estevão Nicolau </w:t>
      </w:r>
      <w:proofErr w:type="spellStart"/>
      <w:r w:rsidR="00C21734">
        <w:rPr>
          <w:rFonts w:ascii="Verdana" w:hAnsi="Verdana"/>
          <w:sz w:val="24"/>
          <w:szCs w:val="24"/>
        </w:rPr>
        <w:t>Rabbi</w:t>
      </w:r>
      <w:proofErr w:type="spellEnd"/>
      <w:r w:rsidR="00C21734">
        <w:rPr>
          <w:rFonts w:ascii="Verdana" w:hAnsi="Verdana"/>
          <w:sz w:val="24"/>
          <w:szCs w:val="24"/>
        </w:rPr>
        <w:t xml:space="preserve"> dos </w:t>
      </w:r>
      <w:r w:rsidRPr="00300F09">
        <w:rPr>
          <w:rFonts w:ascii="Verdana" w:hAnsi="Verdana"/>
          <w:sz w:val="24"/>
          <w:szCs w:val="24"/>
        </w:rPr>
        <w:t>Santos (SMS);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6- CT Ambientais - Vivian Prado de Oliveira (SVMA);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7- CT de Fortalecimento I</w:t>
      </w:r>
      <w:r w:rsidR="00C21734">
        <w:rPr>
          <w:rFonts w:ascii="Verdana" w:hAnsi="Verdana"/>
          <w:sz w:val="24"/>
          <w:szCs w:val="24"/>
        </w:rPr>
        <w:t xml:space="preserve">nstitucional - Alexis </w:t>
      </w:r>
      <w:proofErr w:type="spellStart"/>
      <w:r w:rsidR="00C21734">
        <w:rPr>
          <w:rFonts w:ascii="Verdana" w:hAnsi="Verdana"/>
          <w:sz w:val="24"/>
          <w:szCs w:val="24"/>
        </w:rPr>
        <w:t>Galias</w:t>
      </w:r>
      <w:proofErr w:type="spellEnd"/>
      <w:r w:rsidR="00C21734">
        <w:rPr>
          <w:rFonts w:ascii="Verdana" w:hAnsi="Verdana"/>
          <w:sz w:val="24"/>
          <w:szCs w:val="24"/>
        </w:rPr>
        <w:t xml:space="preserve"> de </w:t>
      </w:r>
      <w:r w:rsidRPr="00300F09">
        <w:rPr>
          <w:rFonts w:ascii="Verdana" w:hAnsi="Verdana"/>
          <w:sz w:val="24"/>
          <w:szCs w:val="24"/>
        </w:rPr>
        <w:t>Souza Vargas (SGM).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Também estiveram presentes nesta reunião 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Anna Marco, Artur Junqueira </w:t>
      </w:r>
      <w:proofErr w:type="spellStart"/>
      <w:r w:rsidRPr="00300F09">
        <w:rPr>
          <w:rFonts w:ascii="Verdana" w:hAnsi="Verdana"/>
          <w:sz w:val="24"/>
          <w:szCs w:val="24"/>
        </w:rPr>
        <w:t>Lascala</w:t>
      </w:r>
      <w:proofErr w:type="spellEnd"/>
      <w:r w:rsidRPr="00300F09">
        <w:rPr>
          <w:rFonts w:ascii="Verdana" w:hAnsi="Verdana"/>
          <w:sz w:val="24"/>
          <w:szCs w:val="24"/>
        </w:rPr>
        <w:t xml:space="preserve">, Meire de Abreu </w:t>
      </w:r>
      <w:proofErr w:type="spellStart"/>
      <w:r w:rsidRPr="00300F09">
        <w:rPr>
          <w:rFonts w:ascii="Verdana" w:hAnsi="Verdana"/>
          <w:sz w:val="24"/>
          <w:szCs w:val="24"/>
        </w:rPr>
        <w:t>Fonsceca</w:t>
      </w:r>
      <w:proofErr w:type="spellEnd"/>
      <w:r w:rsidRPr="00300F09">
        <w:rPr>
          <w:rFonts w:ascii="Verdana" w:hAnsi="Verdana"/>
          <w:sz w:val="24"/>
          <w:szCs w:val="24"/>
        </w:rPr>
        <w:t xml:space="preserve">, Aline Lis, Ramos Ferreira, Viviane </w:t>
      </w:r>
      <w:proofErr w:type="spellStart"/>
      <w:r w:rsidRPr="00300F09">
        <w:rPr>
          <w:rFonts w:ascii="Verdana" w:hAnsi="Verdana"/>
          <w:sz w:val="24"/>
          <w:szCs w:val="24"/>
        </w:rPr>
        <w:t>Canecchio</w:t>
      </w:r>
      <w:proofErr w:type="spellEnd"/>
      <w:r w:rsidRPr="00300F09">
        <w:rPr>
          <w:rFonts w:ascii="Verdana" w:hAnsi="Verdana"/>
          <w:sz w:val="24"/>
          <w:szCs w:val="24"/>
        </w:rPr>
        <w:t xml:space="preserve"> </w:t>
      </w:r>
      <w:proofErr w:type="spellStart"/>
      <w:r w:rsidRPr="00300F09">
        <w:rPr>
          <w:rFonts w:ascii="Verdana" w:hAnsi="Verdana"/>
          <w:sz w:val="24"/>
          <w:szCs w:val="24"/>
        </w:rPr>
        <w:t>Ferrerinho</w:t>
      </w:r>
      <w:proofErr w:type="spellEnd"/>
      <w:r w:rsidRPr="00300F09">
        <w:rPr>
          <w:rFonts w:ascii="Verdana" w:hAnsi="Verdana"/>
          <w:sz w:val="24"/>
          <w:szCs w:val="24"/>
        </w:rPr>
        <w:t>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Daniel Garcia, John E. </w:t>
      </w:r>
      <w:proofErr w:type="spellStart"/>
      <w:r w:rsidRPr="00300F09">
        <w:rPr>
          <w:rFonts w:ascii="Verdana" w:hAnsi="Verdana"/>
          <w:sz w:val="24"/>
          <w:szCs w:val="24"/>
        </w:rPr>
        <w:t>Tatton</w:t>
      </w:r>
      <w:proofErr w:type="spellEnd"/>
      <w:r w:rsidRPr="00300F09">
        <w:rPr>
          <w:rFonts w:ascii="Verdana" w:hAnsi="Verdana"/>
          <w:sz w:val="24"/>
          <w:szCs w:val="24"/>
        </w:rPr>
        <w:t>, Elaine dos Santos,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III- Pauta desta reunião: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1- </w:t>
      </w:r>
      <w:proofErr w:type="spellStart"/>
      <w:r w:rsidRPr="00300F09">
        <w:rPr>
          <w:rFonts w:ascii="Verdana" w:hAnsi="Verdana"/>
          <w:sz w:val="24"/>
          <w:szCs w:val="24"/>
        </w:rPr>
        <w:t>Calendario</w:t>
      </w:r>
      <w:proofErr w:type="spellEnd"/>
      <w:r w:rsidRPr="00300F09">
        <w:rPr>
          <w:rFonts w:ascii="Verdana" w:hAnsi="Verdana"/>
          <w:sz w:val="24"/>
          <w:szCs w:val="24"/>
        </w:rPr>
        <w:t xml:space="preserve"> das reuniões desta Comissão para 2021: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2- Aprovação do documento da Agenda 2030 produzida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pelos grupos de trabalho que estavam </w:t>
      </w:r>
      <w:proofErr w:type="spellStart"/>
      <w:r w:rsidRPr="00300F09">
        <w:rPr>
          <w:rFonts w:ascii="Verdana" w:hAnsi="Verdana"/>
          <w:sz w:val="24"/>
          <w:szCs w:val="24"/>
        </w:rPr>
        <w:t>divi</w:t>
      </w:r>
      <w:r w:rsidR="00C21734">
        <w:rPr>
          <w:rFonts w:ascii="Verdana" w:hAnsi="Verdana"/>
          <w:sz w:val="24"/>
          <w:szCs w:val="24"/>
        </w:rPr>
        <w:t>dos</w:t>
      </w:r>
      <w:proofErr w:type="spellEnd"/>
      <w:r w:rsidR="00C21734">
        <w:rPr>
          <w:rFonts w:ascii="Verdana" w:hAnsi="Verdana"/>
          <w:sz w:val="24"/>
          <w:szCs w:val="24"/>
        </w:rPr>
        <w:t xml:space="preserve"> nas </w:t>
      </w:r>
      <w:proofErr w:type="spellStart"/>
      <w:r w:rsidR="00C21734">
        <w:rPr>
          <w:rFonts w:ascii="Verdana" w:hAnsi="Verdana"/>
          <w:sz w:val="24"/>
          <w:szCs w:val="24"/>
        </w:rPr>
        <w:t>camaras</w:t>
      </w:r>
      <w:proofErr w:type="spellEnd"/>
      <w:r w:rsidR="00C21734">
        <w:rPr>
          <w:rFonts w:ascii="Verdana" w:hAnsi="Verdana"/>
          <w:sz w:val="24"/>
          <w:szCs w:val="24"/>
        </w:rPr>
        <w:t xml:space="preserve"> </w:t>
      </w:r>
      <w:proofErr w:type="spellStart"/>
      <w:r w:rsidRPr="00300F09">
        <w:rPr>
          <w:rFonts w:ascii="Verdana" w:hAnsi="Verdana"/>
          <w:sz w:val="24"/>
          <w:szCs w:val="24"/>
        </w:rPr>
        <w:t>tematicas</w:t>
      </w:r>
      <w:proofErr w:type="spellEnd"/>
      <w:r w:rsidRPr="00300F09">
        <w:rPr>
          <w:rFonts w:ascii="Verdana" w:hAnsi="Verdana"/>
          <w:sz w:val="24"/>
          <w:szCs w:val="24"/>
        </w:rPr>
        <w:t>;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TRANSCRIÇÃO DA REUNIÃO DA COMISSÃO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MUNICIPAL ODS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REALIZADA EM 17/12/2020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GRAVADA POR GABRIELA PINHEIRO LIMA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CHABBOUH ORGANIZADA POR AGNE FABRI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SANMARCO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Alexis - Audacioso estamos cumprindo com ele aqui com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poucos ajustes no estamos chegando aqui agora 17 de dezembro a nossa reunião mais</w:t>
      </w:r>
      <w:r w:rsidR="00C21734">
        <w:rPr>
          <w:rFonts w:ascii="Verdana" w:hAnsi="Verdana"/>
          <w:sz w:val="24"/>
          <w:szCs w:val="24"/>
        </w:rPr>
        <w:t xml:space="preserve"> importante. Passou o slide por </w:t>
      </w:r>
      <w:r w:rsidRPr="00300F09">
        <w:rPr>
          <w:rFonts w:ascii="Verdana" w:hAnsi="Verdana"/>
          <w:sz w:val="24"/>
          <w:szCs w:val="24"/>
        </w:rPr>
        <w:t>favor. O que a gente vai disc</w:t>
      </w:r>
      <w:r w:rsidR="00C21734">
        <w:rPr>
          <w:rFonts w:ascii="Verdana" w:hAnsi="Verdana"/>
          <w:sz w:val="24"/>
          <w:szCs w:val="24"/>
        </w:rPr>
        <w:t xml:space="preserve">utir a agenda de hoje, primeiro </w:t>
      </w:r>
      <w:r w:rsidRPr="00300F09">
        <w:rPr>
          <w:rFonts w:ascii="Verdana" w:hAnsi="Verdana"/>
          <w:sz w:val="24"/>
          <w:szCs w:val="24"/>
        </w:rPr>
        <w:t>começar apreciando a ata d</w:t>
      </w:r>
      <w:r w:rsidR="00C21734">
        <w:rPr>
          <w:rFonts w:ascii="Verdana" w:hAnsi="Verdana"/>
          <w:sz w:val="24"/>
          <w:szCs w:val="24"/>
        </w:rPr>
        <w:t xml:space="preserve">a reunião do dia 6/11 né do mês </w:t>
      </w:r>
      <w:r w:rsidRPr="00300F09">
        <w:rPr>
          <w:rFonts w:ascii="Verdana" w:hAnsi="Verdana"/>
          <w:sz w:val="24"/>
          <w:szCs w:val="24"/>
        </w:rPr>
        <w:t>passado, alguns informes e aí o ponto mais esse</w:t>
      </w:r>
      <w:r w:rsidR="00C21734">
        <w:rPr>
          <w:rFonts w:ascii="Verdana" w:hAnsi="Verdana"/>
          <w:sz w:val="24"/>
          <w:szCs w:val="24"/>
        </w:rPr>
        <w:t xml:space="preserve">ncial dessa </w:t>
      </w:r>
      <w:r w:rsidRPr="00300F09">
        <w:rPr>
          <w:rFonts w:ascii="Verdana" w:hAnsi="Verdana"/>
          <w:sz w:val="24"/>
          <w:szCs w:val="24"/>
        </w:rPr>
        <w:t>reunião apreciação da agend</w:t>
      </w:r>
      <w:r w:rsidR="00C21734">
        <w:rPr>
          <w:rFonts w:ascii="Verdana" w:hAnsi="Verdana"/>
          <w:sz w:val="24"/>
          <w:szCs w:val="24"/>
        </w:rPr>
        <w:t xml:space="preserve">a Municipal 2030, com que agora </w:t>
      </w:r>
      <w:r w:rsidRPr="00300F09">
        <w:rPr>
          <w:rFonts w:ascii="Verdana" w:hAnsi="Verdana"/>
          <w:sz w:val="24"/>
          <w:szCs w:val="24"/>
        </w:rPr>
        <w:t>a comissão a plenária vai deli</w:t>
      </w:r>
      <w:r w:rsidR="00C21734">
        <w:rPr>
          <w:rFonts w:ascii="Verdana" w:hAnsi="Verdana"/>
          <w:sz w:val="24"/>
          <w:szCs w:val="24"/>
        </w:rPr>
        <w:t xml:space="preserve">berar sobre a proposta das sete </w:t>
      </w:r>
      <w:r w:rsidRPr="00300F09">
        <w:rPr>
          <w:rFonts w:ascii="Verdana" w:hAnsi="Verdana"/>
          <w:sz w:val="24"/>
          <w:szCs w:val="24"/>
        </w:rPr>
        <w:t>câmeras temáticas. A gente co</w:t>
      </w:r>
      <w:r w:rsidR="00C21734">
        <w:rPr>
          <w:rFonts w:ascii="Verdana" w:hAnsi="Verdana"/>
          <w:sz w:val="24"/>
          <w:szCs w:val="24"/>
        </w:rPr>
        <w:t xml:space="preserve">meça aí pela sociais, passa pra </w:t>
      </w:r>
      <w:r w:rsidRPr="00300F09">
        <w:rPr>
          <w:rFonts w:ascii="Verdana" w:hAnsi="Verdana"/>
          <w:sz w:val="24"/>
          <w:szCs w:val="24"/>
        </w:rPr>
        <w:t>saúde e bem-estar econômicas</w:t>
      </w:r>
      <w:r w:rsidR="00C21734">
        <w:rPr>
          <w:rFonts w:ascii="Verdana" w:hAnsi="Verdana"/>
          <w:sz w:val="24"/>
          <w:szCs w:val="24"/>
        </w:rPr>
        <w:t xml:space="preserve"> e educacionais, fortalecimento </w:t>
      </w:r>
      <w:r w:rsidRPr="00300F09">
        <w:rPr>
          <w:rFonts w:ascii="Verdana" w:hAnsi="Verdana"/>
          <w:sz w:val="24"/>
          <w:szCs w:val="24"/>
        </w:rPr>
        <w:t>institucional, urbanas e ambienta</w:t>
      </w:r>
      <w:r w:rsidR="00C21734">
        <w:rPr>
          <w:rFonts w:ascii="Verdana" w:hAnsi="Verdana"/>
          <w:sz w:val="24"/>
          <w:szCs w:val="24"/>
        </w:rPr>
        <w:t xml:space="preserve">is, por fim a gente discutir um </w:t>
      </w:r>
      <w:r w:rsidRPr="00300F09">
        <w:rPr>
          <w:rFonts w:ascii="Verdana" w:hAnsi="Verdana"/>
          <w:sz w:val="24"/>
          <w:szCs w:val="24"/>
        </w:rPr>
        <w:t>pouco aí o calendário de 2021, uma proposta de calendário.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Vamos lá começar pela prestação da ata da plenária, a ata foi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encaminhada para todos se alguém, tiver alguma comentário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algum ponto aí para alterar </w:t>
      </w:r>
      <w:r w:rsidR="00C21734">
        <w:rPr>
          <w:rFonts w:ascii="Verdana" w:hAnsi="Verdana"/>
          <w:sz w:val="24"/>
          <w:szCs w:val="24"/>
        </w:rPr>
        <w:t xml:space="preserve">a ata peço que se manifeste. </w:t>
      </w:r>
      <w:proofErr w:type="spellStart"/>
      <w:r w:rsidR="00C21734">
        <w:rPr>
          <w:rFonts w:ascii="Verdana" w:hAnsi="Verdana"/>
          <w:sz w:val="24"/>
          <w:szCs w:val="24"/>
        </w:rPr>
        <w:t>Tô</w:t>
      </w:r>
      <w:proofErr w:type="spellEnd"/>
      <w:r w:rsidR="00C21734">
        <w:rPr>
          <w:rFonts w:ascii="Verdana" w:hAnsi="Verdana"/>
          <w:sz w:val="24"/>
          <w:szCs w:val="24"/>
        </w:rPr>
        <w:t xml:space="preserve"> </w:t>
      </w:r>
      <w:r w:rsidRPr="00300F09">
        <w:rPr>
          <w:rFonts w:ascii="Verdana" w:hAnsi="Verdana"/>
          <w:sz w:val="24"/>
          <w:szCs w:val="24"/>
        </w:rPr>
        <w:t>vendo aqui, acho que a Giovana levantou a mão.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Giovana - Eu só queria compartilhar que a gente recebeu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contribuição da </w:t>
      </w:r>
      <w:proofErr w:type="spellStart"/>
      <w:r w:rsidRPr="00300F09">
        <w:rPr>
          <w:rFonts w:ascii="Verdana" w:hAnsi="Verdana"/>
          <w:sz w:val="24"/>
          <w:szCs w:val="24"/>
        </w:rPr>
        <w:t>Zoraide</w:t>
      </w:r>
      <w:proofErr w:type="spellEnd"/>
      <w:r w:rsidRPr="00300F09">
        <w:rPr>
          <w:rFonts w:ascii="Verdana" w:hAnsi="Verdana"/>
          <w:sz w:val="24"/>
          <w:szCs w:val="24"/>
        </w:rPr>
        <w:t>, então e foi a única contribuição que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gente recebeu até agora e ela será incorporada.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Alexis - Temos mais alguma contribuição ou estão todos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acordo? Se ninguém se manifestou, então estamos todos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acordo e podemos seguir a nossa reunião. Um dos informes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temos a sobre a atualização do Decreto, porque atualização de Decreto, acho que a gente já comentou isso aqui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 Decreto previa apenas a elaboração do plano de ação. E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gente optou por fazer a agenda Municipal 2030, quer dizer 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trabalho que a gente fez neste semestre colocando aí as metas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para o município até 2030, municipalizando as metas e a cada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gestão tem que apresentar um plano de ação. Plano de ações,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ações concretas serão feitas para melhorar essas indicadores 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caminhar no sentido de atingir a meta. Então agenda Municipal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ela é perene até 2030, claro tem espaço para ser revista mas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é um documento que aprovado agora é o mesmo documento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até 2030 salvo revisões, e plano de ação ele tem uma duração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apenas de quatro anos, cada gestão tem que apresentar um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plano de ação. Fundamentalmente é essa a alteração do decreto, infelizmente não saiu antes mas, por favor volta um slide,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mas o a minuta do decreto já está tramitando interno aqui na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prefeitura, o secretário de governo inclusive já assinou, então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falta colher a assinatura pra Casa Civil, Secretaria de Justiça 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aí o Prefeito assina. Então só para um informe para mostrar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tá no trâmite aqui vai como validar esse documento aqui que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gente está deliberando sobre o qual a gente está deliberando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hoje. Vamos lá, próximo por favor.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Em relação ao ano que vem o calendário né então, o Prefeito toma posse 1ºde Janeiro, ele tem 90 dias para publicar uma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primeira versão do plano de metas que está na lei orgânica artigo 69-A, a partir desse momento que ele pública essa primeira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versão que ele elabora em 90 dias, ou seja, final de março,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começa um período de audiências públicas plano de metas tem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passar para audiências públicas todas as regiões da cidade,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 mais audiências publicas temáticas, então tem um período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razoável ainda de debate com a população, consulta pública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para depois voltar, ajustar, aceitar ou recusar com isso fechar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um final do programa de metas.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Estima-se aí que possa se passar mais 90 dias pode ser até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seja antes, nós temos é o plano de ação das prefeituras 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partir deste ano de 2020 aqui em diante agora toda a gestão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também tem que apresentar um plano de ação das subprefeitura é instrumento previsto no plano diretor ainda não tinha sido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feito. A partir de agora ele passa a ser é feito a cada início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gestão. E a previsão é que ele seja feita aí também 90 dias após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 programa de metas, e a nossa proposta aqui também o plano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ação da implementação da agenda Municipal 2030 seja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feito nesse mesmo período, mais 90 dias após a publicação 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primeira versão do programa de metas.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Enquanto faz o processo de consulta pública de ajustes vai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 fazer um plano de ação e ao final tem uma versão final 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programa de metas, plano de ação da subprefeitura e o plano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ação de implementação da agenda Municipal 2030. Essa é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proposta desse 180 dias a 180 dias do começo do ano, não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é 180 dias depois dos 90 é o total. Ou seja, estamos falando aí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para Junho, estamos falando de 6 meses do início do governo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ter todos esses instrumentos de planejamento aprovados. É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bastante coisa a gente, é o programa de metas, é o plano de</w:t>
      </w:r>
      <w:r w:rsidR="00C21734">
        <w:rPr>
          <w:rFonts w:ascii="Verdana" w:hAnsi="Verdana"/>
          <w:sz w:val="24"/>
          <w:szCs w:val="24"/>
        </w:rPr>
        <w:t xml:space="preserve"> </w:t>
      </w:r>
      <w:r w:rsidRPr="00300F09">
        <w:rPr>
          <w:rFonts w:ascii="Verdana" w:hAnsi="Verdana"/>
          <w:sz w:val="24"/>
          <w:szCs w:val="24"/>
        </w:rPr>
        <w:t>ação das subprefeituras é o plano de ação de implementação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da agenda 2030. Não é simples não é fácil mas é factível.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Além disso nesse período das audiências públicas é importante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lembrar também feito audiência publica, ela serve tanto para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 planejamento de metas quanto para o PPA , para o projeto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lei orçamentária anual também e o plano de ação da Subprefeituras, é uma inovação também é um decreto de 2019 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orientou as audiências públicas relativas aos instrumentos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planejamento para que eles sejam convergentes, senão eu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faço um processo de audiência pública para discutir o plano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metas, outra para discutir a lei orçamentaria e outra para o PPA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outro para a LDO, de outro plano de ação de subprefeituras,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então a ideia é convergir estas instrumentos se não cada vez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eu consulto a população, eu ouço uma resposta e eu fico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com várias respostas que as coisas não se conversam entre si.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Então esse projeto convergiu os instrumentos de planejamento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 o processo de participação que permeia com a construção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todos esses instrumentos. Essa que é a proposta que a gente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deixa, a regulamentação do Decreto aponta nesse sentido né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90 dias após programa de metas. Então esse é o cronograma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deve ocorrer aí no ano que vem na próxima gestão. Vamos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para o próximo. Mais alguns informes, falos falar de mais alguns informes seguindo a mesma linha mas não essa aqui é 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momento da gente vê o tanto que, oi o Jorge tudo bom?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Jorge - Tudo e você. Deixa eu só fazer uma observação 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slide anterior, ou você prefere.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Alexis - Volta o slide por favor, obrigada, fala Jorge.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Jorge - Primeiro lugar eu acho que tá bem legal digamos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assim a proposta coisas digamos assim que são secundárias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mas podem ser importantes. Esses 180 dias que aparece aí eu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acho que a gente deveria corrigir para 90 ou a gente faz uma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barra desde o começo só para sociedade entender isso ou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gente mesmo não ter dúvidas em relação a isso eu sei que tá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escrito ali embaixo abril-junho, mas eu acho que graficamente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tá legal mas a gente deveria corrigir porque senão pode dar impressão que é mais 180 Dias, e como você disse é para acabar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em 180 dias do início e isso pode induzir ao erro, isso é uma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questão. Eu acho que vale a pena só dar uma corrigida nisso, eu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acho que uma coisa que seria importante eu não sei se vai se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falar logo a seguir Alexis nesse sentido, mas esse caminho é sua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relação com o programa de metas que você já deixou claro mas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era muito importante a gente pensar também a partir desse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processo todo que tá se dando nesse 180 dias a questão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como nós vamos estar monitorando esse processo. E aí eu acho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entrou um assunto importante para a gente estar pensando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juntos também porque todo esse trabalho ele vai fazer sentido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 cada vez mais ele faz sentido se a gente como sociedade, governo, consegui tá trocando e tem uns dados que a gente possa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estar acompanhando. Então eu só diria sim eu acho que colocar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 monitoramento os dados abertos essa questão toda o Planeja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Sampa como é que a gente vai estar organizando isso de uma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maneira em que essa transparência fique claro eu acho que só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vai valorizar todo esse nosso processo.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Alexis - Então o que vai ter aqui mais para frente, a gente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vai mostrar que proposta de reunião desta comissão que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gente tem para o ano que vem, e isso encaixando com esse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processo aqui de construção de processo de planejamento,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então para gente chegar lá a gente retoma isso olhando para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esse calendário. Pode ser? Porque a ideia é que a comissão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primeiro ponto, é a comissão que faz a proposta de plano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ação né a comissão aprova uma proposta de plano de ação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encaminha para o prefeito. Então ela não é só que ela acompanha ela é a protagonista desse processo a elaboração do plano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de ação, mas ela precisa estar acompanhando a elaboração 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programa de metas e por isso que a gente propôs uma reunião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em fevereiro já </w:t>
      </w:r>
      <w:proofErr w:type="spellStart"/>
      <w:r w:rsidRPr="00300F09">
        <w:rPr>
          <w:rFonts w:ascii="Verdana" w:hAnsi="Verdana"/>
          <w:sz w:val="24"/>
          <w:szCs w:val="24"/>
        </w:rPr>
        <w:t>já</w:t>
      </w:r>
      <w:proofErr w:type="spellEnd"/>
      <w:r w:rsidRPr="00300F09">
        <w:rPr>
          <w:rFonts w:ascii="Verdana" w:hAnsi="Verdana"/>
          <w:sz w:val="24"/>
          <w:szCs w:val="24"/>
        </w:rPr>
        <w:t xml:space="preserve"> da comissão para mostrar em que pé tá 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programa de metas, quais são os próximos passos que já tem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construído o que entre em consulta pública, até já puxamos 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slide sobre essa proposta de reuniões para poder responder 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seu questionamento. Essa comissão deve ser a cada 3 meses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nossa proposta que a primeira reunião seja ao final de fevereiro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porque, durante janeiro e fevereiro vai estar se elaborando aqui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 programa de metas, ele ainda não vai estar pronto mas já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poder ser mostrado para a comissão em que pé ele está, quais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serão os próximos passos que forma ele tá tomando para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daí depois quando ele estiver pronto a comissão já esteja participando e começando elaborar o plano de ação que deve convergir com ele né deve poder influenciar no programa de metas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as propostas da comissão e ao mesmo tempo deve receber seus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insumos né algo para ser feito de uma forma integrada, por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isso a proposta de reunião em fevereiro. Aí depois vai de 3 em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3 meses a discussão do plano de ação aí aprovar ele em agosto,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então aí depois 25 de Novembro a reunião de acompanhamento. É uma proposta aqui a gente pode</w:t>
      </w:r>
      <w:r w:rsidR="00C21734">
        <w:rPr>
          <w:rFonts w:ascii="Verdana" w:hAnsi="Verdana"/>
          <w:sz w:val="24"/>
          <w:szCs w:val="24"/>
        </w:rPr>
        <w:t xml:space="preserve"> es</w:t>
      </w:r>
      <w:r w:rsidRPr="00300F09">
        <w:rPr>
          <w:rFonts w:ascii="Verdana" w:hAnsi="Verdana"/>
          <w:sz w:val="24"/>
          <w:szCs w:val="24"/>
        </w:rPr>
        <w:t>tar aqui aberto a discussão, a ideia é que o proces</w:t>
      </w:r>
      <w:r w:rsidR="00C21734">
        <w:rPr>
          <w:rFonts w:ascii="Verdana" w:hAnsi="Verdana"/>
          <w:sz w:val="24"/>
          <w:szCs w:val="24"/>
        </w:rPr>
        <w:t xml:space="preserve">so de elaboração do programa de </w:t>
      </w:r>
      <w:r w:rsidRPr="00300F09">
        <w:rPr>
          <w:rFonts w:ascii="Verdana" w:hAnsi="Verdana"/>
          <w:sz w:val="24"/>
          <w:szCs w:val="24"/>
        </w:rPr>
        <w:t>metas que é um processo in</w:t>
      </w:r>
      <w:r w:rsidR="00C21734">
        <w:rPr>
          <w:rFonts w:ascii="Verdana" w:hAnsi="Verdana"/>
          <w:sz w:val="24"/>
          <w:szCs w:val="24"/>
        </w:rPr>
        <w:t xml:space="preserve">tenso de planejamento de começo </w:t>
      </w:r>
      <w:r w:rsidRPr="00300F09">
        <w:rPr>
          <w:rFonts w:ascii="Verdana" w:hAnsi="Verdana"/>
          <w:sz w:val="24"/>
          <w:szCs w:val="24"/>
        </w:rPr>
        <w:t>de gestão, tenha uma integraç</w:t>
      </w:r>
      <w:r w:rsidR="00C21734">
        <w:rPr>
          <w:rFonts w:ascii="Verdana" w:hAnsi="Verdana"/>
          <w:sz w:val="24"/>
          <w:szCs w:val="24"/>
        </w:rPr>
        <w:t xml:space="preserve">ão com o processo de elaboração </w:t>
      </w:r>
      <w:r w:rsidRPr="00300F09">
        <w:rPr>
          <w:rFonts w:ascii="Verdana" w:hAnsi="Verdana"/>
          <w:sz w:val="24"/>
          <w:szCs w:val="24"/>
        </w:rPr>
        <w:t>aqui do plano de ação da ag</w:t>
      </w:r>
      <w:r w:rsidR="00C21734">
        <w:rPr>
          <w:rFonts w:ascii="Verdana" w:hAnsi="Verdana"/>
          <w:sz w:val="24"/>
          <w:szCs w:val="24"/>
        </w:rPr>
        <w:t xml:space="preserve">enda Municipal 2030, e pensamos </w:t>
      </w:r>
      <w:r w:rsidRPr="00300F09">
        <w:rPr>
          <w:rFonts w:ascii="Verdana" w:hAnsi="Verdana"/>
          <w:sz w:val="24"/>
          <w:szCs w:val="24"/>
        </w:rPr>
        <w:t>aqui a princípio neste modelo aí a</w:t>
      </w:r>
      <w:r w:rsidR="00C21734">
        <w:rPr>
          <w:rFonts w:ascii="Verdana" w:hAnsi="Verdana"/>
          <w:sz w:val="24"/>
          <w:szCs w:val="24"/>
        </w:rPr>
        <w:t xml:space="preserve">berto para gente discutir aqui, </w:t>
      </w:r>
      <w:r w:rsidRPr="00300F09">
        <w:rPr>
          <w:rFonts w:ascii="Verdana" w:hAnsi="Verdana"/>
          <w:sz w:val="24"/>
          <w:szCs w:val="24"/>
        </w:rPr>
        <w:t>ouvir oque que vocês acham.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Jorge - Dá minha parte ok.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Alexis - Beleza, então tá bom. Então vamos retomar lá,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estávamos aqui então entrando nesse slide é importante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gente olhar que o trabalho que a gente teve nesse período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gente começou aqui o trabalho essa comissão tomou posse em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24 de julho, instituímos a comissão respeitando qualidade dele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é todos que participaram dos debates dali. Montamos as sete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câmaras temáticas com isso passando até 120 membros participando aqui de todas as câmeras e participando da elaboração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dessa agenda Municipal. Foram mais de 90 reuniões neste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período, né mais de 200 horas de trabalho durante cinco meses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 foi também colocada em consulta pública esse cronograma 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ritmo da consulta pública foi definida aqui também pela comissão né a gente debater isso bastante ali no comecinho. Tivemos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8.606 contribuições na consulta pública é importante a gente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vê se a comissão Municipal desse números para vermos aqui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 quanto nosso esforço quanto a gente, todos nós aqui agora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em especial um agradecimento aqui a Gabriela e a Ana, se teve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todo esse volume de reuniões, foram aí pera aí volta por favor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mais de 90 reuniões elas participaram de todas, participaram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todas as 90 reuniões, discutiram com 120 membros, elaboraram a analise e a participação das 8.606 contribuições, é um</w:t>
      </w:r>
      <w:r w:rsidR="00C21734">
        <w:rPr>
          <w:rFonts w:ascii="Verdana" w:hAnsi="Verdana"/>
          <w:sz w:val="24"/>
          <w:szCs w:val="24"/>
        </w:rPr>
        <w:t xml:space="preserve"> </w:t>
      </w:r>
      <w:r w:rsidRPr="00300F09">
        <w:rPr>
          <w:rFonts w:ascii="Verdana" w:hAnsi="Verdana"/>
          <w:sz w:val="24"/>
          <w:szCs w:val="24"/>
        </w:rPr>
        <w:t xml:space="preserve">trabalho </w:t>
      </w:r>
      <w:r w:rsidRPr="00300F09">
        <w:rPr>
          <w:rFonts w:ascii="Verdana" w:hAnsi="Verdana"/>
          <w:sz w:val="24"/>
          <w:szCs w:val="24"/>
        </w:rPr>
        <w:lastRenderedPageBreak/>
        <w:t>hercúleo de toda a comissão mas em especial reconhecimento aqui para essas duas meninas de ouro aí que trabalharam muito para que a gente chegasse nesse momento aqui.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Ainda no campo dos informes as devolutivas da consulta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pública considerando a consulta pública do bloco 1 e do bloco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2, 83,3% de interações para manter as propostas, de todas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essas interações das 8.606 contribuições que recebemos, 83%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era que mantivesse a proposta que a comissão elaborou, mostrando ai uma ampla aceitação do trabalho que foi apresentado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em consulta pública. E das sugestões de alteração que são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1.124 sejam para incluir, alterar, a gente a comissão processou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todas as versões 1.124 e acatou 345 é 30% do que foi sugerido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foi incorporado de fato ao texto. Então boa parte das interações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são de aprovação ao trabalho feito e das sugestões de inclusão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alteração e ainda teve uma absorção de 30% de tudo que foi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sugerido. Acho que são números aí bastante expressivos desse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processo de consulta pública de participação que é importante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comissão ter conhecimento e que a gente faça o devido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registro aqui.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 com isso agora vamos entrar no ponto central da nossa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agenda de hoje o que é apreciação da agenda Municipal 2030.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São 135 metas municipalizadas do total de 169 metas da ONU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das metas globais, o município admitiu como 135 como sendo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municipalizáveis aqui no município.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Então para São Paulo são 135 metas aqui na nossa agenda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Municipal 2030, essas 135 em outras contam com 604 indicadores selecionados o documento tá aí disponível para ser consultado na já estava todo mundo aqui da comissão já pode consultar fazer sugestões e agora eu vou passar a palavra para 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meninas, elas vão abrir aí o documento e vão direto nos pontos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tiveram contribuições que tem questões a serem discutidas aqui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como a gente já fez de outras vezes a gente vai direto aonde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tem contribuição onde não tem contribuição ninguém levantou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questão a gente considera aprovada. Lembrando sempre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esse aqui é o resultado do trabalho das câmaras temáticas 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fundamentalmente foram coordenados por membros dessa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comissão todos da comissão quiseram participar das câmaras,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quisessem participaram de quantas quisessem.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Então a gente tem aí esse trabalho foi feito com subseções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aqui dessa comissão aqui agora é só a gente tá juntando tudo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dando uma revisada final é um momento da gente fazer isso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agora a gente fechar essa grande entrega neste ano que agenda municipal 2030. Então por favor Gabi e Ana.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Conforme nosso cronograma a gente começa por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sociais, eu queria só confirmar.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Ana – Melhor a gente passar para saúde a Vivi ainda não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conseguiu entrar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Era isso exatamente o que eu iria perguntar. Se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 xml:space="preserve">Viviane já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aí, como a coordenadora da câmara temática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ainda não está presente a gente começa então pelas sugestões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feitas no documento da Câmara de temáticas de saúde e bem-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-estar, a gente vai passar pelo texto todo né porque tem pequenos ajustes eu vou pedir que a gente adote sempre, eu vou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listar quais são os ajustes que foram feitos e eu vou considerar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aprovados caso vocês não se manifestem de forma contrária.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Peço só que </w:t>
      </w:r>
      <w:proofErr w:type="spellStart"/>
      <w:r w:rsidRPr="00300F09">
        <w:rPr>
          <w:rFonts w:ascii="Verdana" w:hAnsi="Verdana"/>
          <w:sz w:val="24"/>
          <w:szCs w:val="24"/>
        </w:rPr>
        <w:t>vcs</w:t>
      </w:r>
      <w:proofErr w:type="spellEnd"/>
      <w:r w:rsidRPr="00300F09">
        <w:rPr>
          <w:rFonts w:ascii="Verdana" w:hAnsi="Verdana"/>
          <w:sz w:val="24"/>
          <w:szCs w:val="24"/>
        </w:rPr>
        <w:t xml:space="preserve"> acompanhem, prestem atenção aí ao andamento né só para gente, como tem </w:t>
      </w:r>
      <w:r w:rsidR="00C21734">
        <w:rPr>
          <w:rFonts w:ascii="Verdana" w:hAnsi="Verdana"/>
          <w:sz w:val="24"/>
          <w:szCs w:val="24"/>
        </w:rPr>
        <w:t xml:space="preserve">ajustes às vezes muito pontuais </w:t>
      </w:r>
      <w:r w:rsidRPr="00300F09">
        <w:rPr>
          <w:rFonts w:ascii="Verdana" w:hAnsi="Verdana"/>
          <w:sz w:val="24"/>
          <w:szCs w:val="24"/>
        </w:rPr>
        <w:t xml:space="preserve">de questões de põe uma virgula, muda a palavra, eu vou citando e se alguém tiver algum </w:t>
      </w:r>
      <w:r w:rsidR="00C21734">
        <w:rPr>
          <w:rFonts w:ascii="Verdana" w:hAnsi="Verdana"/>
          <w:sz w:val="24"/>
          <w:szCs w:val="24"/>
        </w:rPr>
        <w:t xml:space="preserve">problema, alguma questão com os </w:t>
      </w:r>
      <w:r w:rsidRPr="00300F09">
        <w:rPr>
          <w:rFonts w:ascii="Verdana" w:hAnsi="Verdana"/>
          <w:sz w:val="24"/>
          <w:szCs w:val="24"/>
        </w:rPr>
        <w:t>ajustes sugeridos por favor levante a mão, abra o microfone se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manifeste para gente poder discutir pontos específicos. A 1ª das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metas da Câmara de temática de saúde e bem-estar e a meta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2.2. Estou passando aqui pela meta só para checar se teve alguma sugestão alteração de ajuste em relação aos indicadores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da câmara temática de saúde e bem-estar eu acho que eles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estavam bem redigidos né, importante a gente tomar cuidado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na hora da redação do nome do indicador na agenda Municipal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2030 como vocês estão vendo aqui o nome do indicador vem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seguido imediatamente pela fórmula de cálculo desse indicador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 que facilita a compreensão do indicador neste caso. Nos casos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em que só, que quando a gente vai, quando a gente disponibilizar esses novos indicadores </w:t>
      </w:r>
      <w:r w:rsidR="00C21734">
        <w:rPr>
          <w:rFonts w:ascii="Verdana" w:hAnsi="Verdana"/>
          <w:sz w:val="24"/>
          <w:szCs w:val="24"/>
        </w:rPr>
        <w:t xml:space="preserve">selecionados no site do Observa </w:t>
      </w:r>
      <w:r w:rsidRPr="00300F09">
        <w:rPr>
          <w:rFonts w:ascii="Verdana" w:hAnsi="Verdana"/>
          <w:sz w:val="24"/>
          <w:szCs w:val="24"/>
        </w:rPr>
        <w:t>Sampa o observatório de indic</w:t>
      </w:r>
      <w:r w:rsidR="00C21734">
        <w:rPr>
          <w:rFonts w:ascii="Verdana" w:hAnsi="Verdana"/>
          <w:sz w:val="24"/>
          <w:szCs w:val="24"/>
        </w:rPr>
        <w:t xml:space="preserve">adores da cidade de São Paulo a </w:t>
      </w:r>
      <w:r w:rsidRPr="00300F09">
        <w:rPr>
          <w:rFonts w:ascii="Verdana" w:hAnsi="Verdana"/>
          <w:sz w:val="24"/>
          <w:szCs w:val="24"/>
        </w:rPr>
        <w:t>forma de disponibilização nome do indicador não fica imediatamente acompanhado da fó</w:t>
      </w:r>
      <w:r w:rsidR="00C21734">
        <w:rPr>
          <w:rFonts w:ascii="Verdana" w:hAnsi="Verdana"/>
          <w:sz w:val="24"/>
          <w:szCs w:val="24"/>
        </w:rPr>
        <w:t xml:space="preserve">rmula de cálculo. Então a gente </w:t>
      </w:r>
      <w:r w:rsidRPr="00300F09">
        <w:rPr>
          <w:rFonts w:ascii="Verdana" w:hAnsi="Verdana"/>
          <w:sz w:val="24"/>
          <w:szCs w:val="24"/>
        </w:rPr>
        <w:t>tem que tomar cuidado na h</w:t>
      </w:r>
      <w:r w:rsidR="00C21734">
        <w:rPr>
          <w:rFonts w:ascii="Verdana" w:hAnsi="Verdana"/>
          <w:sz w:val="24"/>
          <w:szCs w:val="24"/>
        </w:rPr>
        <w:t xml:space="preserve">ora que a gente tiver fazendo a </w:t>
      </w:r>
      <w:r w:rsidRPr="00300F09">
        <w:rPr>
          <w:rFonts w:ascii="Verdana" w:hAnsi="Verdana"/>
          <w:sz w:val="24"/>
          <w:szCs w:val="24"/>
        </w:rPr>
        <w:t>leitura dos indicadores para q</w:t>
      </w:r>
      <w:r w:rsidR="00C21734">
        <w:rPr>
          <w:rFonts w:ascii="Verdana" w:hAnsi="Verdana"/>
          <w:sz w:val="24"/>
          <w:szCs w:val="24"/>
        </w:rPr>
        <w:t xml:space="preserve">ue fique muito claro no nome do </w:t>
      </w:r>
      <w:r w:rsidRPr="00300F09">
        <w:rPr>
          <w:rFonts w:ascii="Verdana" w:hAnsi="Verdana"/>
          <w:sz w:val="24"/>
          <w:szCs w:val="24"/>
        </w:rPr>
        <w:t>indicador exatamente o que es</w:t>
      </w:r>
      <w:r w:rsidR="00C21734">
        <w:rPr>
          <w:rFonts w:ascii="Verdana" w:hAnsi="Verdana"/>
          <w:sz w:val="24"/>
          <w:szCs w:val="24"/>
        </w:rPr>
        <w:t xml:space="preserve">tá sendo monitorado. Então eu e </w:t>
      </w:r>
      <w:r w:rsidRPr="00300F09">
        <w:rPr>
          <w:rFonts w:ascii="Verdana" w:hAnsi="Verdana"/>
          <w:sz w:val="24"/>
          <w:szCs w:val="24"/>
        </w:rPr>
        <w:t>a Ana né a gente fez um ajuste</w:t>
      </w:r>
      <w:r w:rsidR="00C21734">
        <w:rPr>
          <w:rFonts w:ascii="Verdana" w:hAnsi="Verdana"/>
          <w:sz w:val="24"/>
          <w:szCs w:val="24"/>
        </w:rPr>
        <w:t xml:space="preserve"> fino dos nomes dos indicadores </w:t>
      </w:r>
      <w:r w:rsidRPr="00300F09">
        <w:rPr>
          <w:rFonts w:ascii="Verdana" w:hAnsi="Verdana"/>
          <w:sz w:val="24"/>
          <w:szCs w:val="24"/>
        </w:rPr>
        <w:t>que quando tiver ajuste eu vou</w:t>
      </w:r>
      <w:r w:rsidR="00C21734">
        <w:rPr>
          <w:rFonts w:ascii="Verdana" w:hAnsi="Verdana"/>
          <w:sz w:val="24"/>
          <w:szCs w:val="24"/>
        </w:rPr>
        <w:t xml:space="preserve"> mostrar para vocês, para vocês </w:t>
      </w:r>
      <w:r w:rsidRPr="00300F09">
        <w:rPr>
          <w:rFonts w:ascii="Verdana" w:hAnsi="Verdana"/>
          <w:sz w:val="24"/>
          <w:szCs w:val="24"/>
        </w:rPr>
        <w:t xml:space="preserve">poderem provar que foi tudo no </w:t>
      </w:r>
      <w:r w:rsidR="00C21734">
        <w:rPr>
          <w:rFonts w:ascii="Verdana" w:hAnsi="Verdana"/>
          <w:sz w:val="24"/>
          <w:szCs w:val="24"/>
        </w:rPr>
        <w:t xml:space="preserve">intuito, foi tudo como objetivo </w:t>
      </w:r>
      <w:r w:rsidRPr="00300F09">
        <w:rPr>
          <w:rFonts w:ascii="Verdana" w:hAnsi="Verdana"/>
          <w:sz w:val="24"/>
          <w:szCs w:val="24"/>
        </w:rPr>
        <w:t xml:space="preserve">de deixar o nome do indicador o mais </w:t>
      </w:r>
      <w:proofErr w:type="spellStart"/>
      <w:r w:rsidRPr="00300F09">
        <w:rPr>
          <w:rFonts w:ascii="Verdana" w:hAnsi="Verdana"/>
          <w:sz w:val="24"/>
          <w:szCs w:val="24"/>
        </w:rPr>
        <w:t>auto-explicativo</w:t>
      </w:r>
      <w:proofErr w:type="spellEnd"/>
      <w:r w:rsidRPr="00300F09">
        <w:rPr>
          <w:rFonts w:ascii="Verdana" w:hAnsi="Verdana"/>
          <w:sz w:val="24"/>
          <w:szCs w:val="24"/>
        </w:rPr>
        <w:t xml:space="preserve"> possível.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Eu cheguei aqui no primeiro comentário, um comentário 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Ana, </w:t>
      </w:r>
      <w:proofErr w:type="spellStart"/>
      <w:r w:rsidRPr="00300F09">
        <w:rPr>
          <w:rFonts w:ascii="Verdana" w:hAnsi="Verdana"/>
          <w:sz w:val="24"/>
          <w:szCs w:val="24"/>
        </w:rPr>
        <w:t>vc</w:t>
      </w:r>
      <w:proofErr w:type="spellEnd"/>
      <w:r w:rsidRPr="00300F09">
        <w:rPr>
          <w:rFonts w:ascii="Verdana" w:hAnsi="Verdana"/>
          <w:sz w:val="24"/>
          <w:szCs w:val="24"/>
        </w:rPr>
        <w:t xml:space="preserve"> quer explicar?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Ana - Sim , na verdade foi uma sugestão de revisão 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própria equipe da saúde e acho que é o único comentário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gente tem o documento deles, é uma sugestão de redação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uma frase a frase original continha o texto de notificação e aí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nesse caso específico de doenças DCNT não tem, doenças crônicas não transmissíveis, não tem a questão da notificação então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foi essa foi a única correção feita.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Eu esqueci que eu combinei com a Ana que a gente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não vai aceitar os comentários que a gente tá trabalhando no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documento paralelo, um processo de diagramação para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esse documento fique pronto para publicação. Então eu só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quero então fica aberto né sendo aceito eu penso de verde não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sendo aceito pinto de vermelha.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Ana - E isso não tem mais nenhuma alteração né porque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já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fechado.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Estevão – Isso é uma correção e não uma sugestão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alteração tá bom, como a gente já tinha deliberado na Câmara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gente deixou para pontuar isso aqui.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Na realidade tem uma série dessas questões né. Inclusive eu mesma hoje revisando os nossos trabalhos no bloco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1 no bloco 2, o que a gente disse que incorporar eu percebi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tinha ficado tinha faltado alguns ajustes relativos aí 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incorporações já tinham sido aprovadas pela câmara temática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também vou destacar quando isso acontecer. Então se ninguém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tiver nenhum comentário em relação ao documento da Câmara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temática de saúde e bem-estar ele vai ser considerado aprovado. Como a gente só tinha esse comentário e esse comentário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foi só uma questão de ajuste de texto, a gente não recebeu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nenhuma manifestação sobre as metas da saúde então a gente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considera a proposta aprovada. Ana, a Vivi já conseguiu entrar?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Ana - Ainda não, é melhor ir pra econômicas.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A Marina tá aí?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Estevão – Parabéns, obrigado por vocês aí eu vou ter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retirar viu bom trabalho aí para comissão.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Gabi- Marina, coordenadora da câmara de temática econômicas está aí?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Boa Marina seja bem-vinda vou passar então pelos comentários eu sei que na câmera de temáticas econômicas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tem um pouco mais de ajuste, são ajustes finos às vezes são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informações que não estavam disponíveis naquele momento 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passaram a estar disponíveis. O primeiro dos comentários em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relação a fórmula de cálculo do indicador 8.1.4 a meta 8.1 ela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não foi o municipalizada no sentido de que o crescimento 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produto interno bruto municipal per capita fosse superior ao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crescimento do PIB nacional per capita.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Então foi feito um comentário de que essa fórmula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cálculo apesar de correta né ela não</w:t>
      </w:r>
      <w:r w:rsidR="00C21734">
        <w:rPr>
          <w:rFonts w:ascii="Verdana" w:hAnsi="Verdana"/>
          <w:sz w:val="24"/>
          <w:szCs w:val="24"/>
        </w:rPr>
        <w:t xml:space="preserve"> es</w:t>
      </w:r>
      <w:r w:rsidRPr="00300F09">
        <w:rPr>
          <w:rFonts w:ascii="Verdana" w:hAnsi="Verdana"/>
          <w:sz w:val="24"/>
          <w:szCs w:val="24"/>
        </w:rPr>
        <w:t>tava ainda acessível, ela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não explica para a população como que é feita essa fórmula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cálculo, ela não tá muito acessível não tá muito inclusiva essa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fórmula de cálculo. Vocês concordam, alg</w:t>
      </w:r>
      <w:r w:rsidR="00C21734">
        <w:rPr>
          <w:rFonts w:ascii="Verdana" w:hAnsi="Verdana"/>
          <w:sz w:val="24"/>
          <w:szCs w:val="24"/>
        </w:rPr>
        <w:t>u</w:t>
      </w:r>
      <w:r w:rsidRPr="00300F09">
        <w:rPr>
          <w:rFonts w:ascii="Verdana" w:hAnsi="Verdana"/>
          <w:sz w:val="24"/>
          <w:szCs w:val="24"/>
        </w:rPr>
        <w:t>ém fez comentários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gente pode de repente pedir apoio aí da Secretaria da Fazenda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fez a proposta para descrever a fórmula de cálculo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forma mais concreta?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Estou guardando aí uma manifestação se vocês disseram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tudo bem a gente descrever aí com mais palavras eu peço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apoio aí da Secretaria da Fazenda para poder descrever, se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vocês Aprovarem esse ajuste. Então para de descrever melhor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fórmula de cálculo desse indicador de uma forma que seja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um pouco mais acessível. Aqui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faltando uma palavra então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na meta 8.2 a contextualização falava de uma, promover uma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cidade mais inclusiva, competitiva e sustentável no futuro,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então faltava a palavra cidade então a gente incluiu a palavra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cidade e agora a frase ficou com o sentido pretendido. Aqui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câmara de temáticas econômicas tinha aceitado uma sugestão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da consulta pública de ampliar em vez de ir para 18% ampliar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para 20% o percentual de postos formais de trabalho na cidade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São Paulo oferecido por setores de média e alta intensidade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tecnológica e de conhecimento, então eu só propus o ajuste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aqui porque tinha ficado faltando na proposta original enviada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pela câmera de temáticas econômicas o documento que a gente enviou originalmente tinha ficado faltando essa informação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que a gente acatou uma sugestão da população de ampliar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em 20% e não 18% , a gente fez uma análise na Câmara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temática e achou que era factível, ousado porém factível então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gente já acatou essa sugestão do munícipe. Então eu só fiz 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ajuste ali então acatando essa sugestão do munícipe. Tem mais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algumas informações que foram acrescentadas eu não sei se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Mariana Correia tá por aí, da Secretaria Municipal de desenvolvimento econômico e trabalho.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Mariana - Oi boa tarde, eu estou aqui.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Essa sugestão fui eu que fiz naquele sentido de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ideia é que a gente deixa o nome dos indicadores sempre</w:t>
      </w:r>
      <w:r w:rsidR="0034000E">
        <w:rPr>
          <w:rFonts w:ascii="Verdana" w:hAnsi="Verdana"/>
          <w:sz w:val="24"/>
          <w:szCs w:val="24"/>
        </w:rPr>
        <w:t xml:space="preserve"> </w:t>
      </w:r>
      <w:r w:rsidRPr="00300F09">
        <w:rPr>
          <w:rFonts w:ascii="Verdana" w:hAnsi="Verdana"/>
          <w:sz w:val="24"/>
          <w:szCs w:val="24"/>
        </w:rPr>
        <w:t>claros e eu acho que uma coisa que acontece bastante a gente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tem indicadores que olham para prefeitura de São Paulo e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gente tem indicadores que olham para a cidade de São Paulo,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porque agenda Municipal 2030 não é uma agenda da prefeitura ela é uma agenda da cida</w:t>
      </w:r>
      <w:r w:rsidR="0034000E">
        <w:rPr>
          <w:rFonts w:ascii="Verdana" w:hAnsi="Verdana"/>
          <w:sz w:val="24"/>
          <w:szCs w:val="24"/>
        </w:rPr>
        <w:t xml:space="preserve">de de São Paulo proposta e pela </w:t>
      </w:r>
      <w:r w:rsidRPr="00300F09">
        <w:rPr>
          <w:rFonts w:ascii="Verdana" w:hAnsi="Verdana"/>
          <w:sz w:val="24"/>
          <w:szCs w:val="24"/>
        </w:rPr>
        <w:t>comissão o ODS composta por p</w:t>
      </w:r>
      <w:r w:rsidR="0034000E">
        <w:rPr>
          <w:rFonts w:ascii="Verdana" w:hAnsi="Verdana"/>
          <w:sz w:val="24"/>
          <w:szCs w:val="24"/>
        </w:rPr>
        <w:t xml:space="preserve">oder público e sociedade civil, </w:t>
      </w:r>
      <w:r w:rsidRPr="00300F09">
        <w:rPr>
          <w:rFonts w:ascii="Verdana" w:hAnsi="Verdana"/>
          <w:sz w:val="24"/>
          <w:szCs w:val="24"/>
        </w:rPr>
        <w:t xml:space="preserve">então eu fiz a sugestão da gente incluir e os programas, os contratados pelo programa Jovem Aprendiz estão no </w:t>
      </w:r>
      <w:r w:rsidR="0034000E">
        <w:rPr>
          <w:rFonts w:ascii="Verdana" w:hAnsi="Verdana"/>
          <w:sz w:val="24"/>
          <w:szCs w:val="24"/>
        </w:rPr>
        <w:t xml:space="preserve">município por </w:t>
      </w:r>
      <w:r w:rsidRPr="00300F09">
        <w:rPr>
          <w:rFonts w:ascii="Verdana" w:hAnsi="Verdana"/>
          <w:sz w:val="24"/>
          <w:szCs w:val="24"/>
        </w:rPr>
        <w:t>que não são os jovens aprendi</w:t>
      </w:r>
      <w:r w:rsidR="0034000E">
        <w:rPr>
          <w:rFonts w:ascii="Verdana" w:hAnsi="Verdana"/>
          <w:sz w:val="24"/>
          <w:szCs w:val="24"/>
        </w:rPr>
        <w:t xml:space="preserve">zes contratados pela prefeitura </w:t>
      </w:r>
      <w:r w:rsidRPr="00300F09">
        <w:rPr>
          <w:rFonts w:ascii="Verdana" w:hAnsi="Verdana"/>
          <w:sz w:val="24"/>
          <w:szCs w:val="24"/>
        </w:rPr>
        <w:t>de São Paulo mas sim os j</w:t>
      </w:r>
      <w:r w:rsidR="0034000E">
        <w:rPr>
          <w:rFonts w:ascii="Verdana" w:hAnsi="Verdana"/>
          <w:sz w:val="24"/>
          <w:szCs w:val="24"/>
        </w:rPr>
        <w:t xml:space="preserve">ovens contratados pelo programa </w:t>
      </w:r>
      <w:r w:rsidRPr="00300F09">
        <w:rPr>
          <w:rFonts w:ascii="Verdana" w:hAnsi="Verdana"/>
          <w:sz w:val="24"/>
          <w:szCs w:val="24"/>
        </w:rPr>
        <w:t>Jovem Aprendiz do Governo Fe</w:t>
      </w:r>
      <w:r w:rsidR="0034000E">
        <w:rPr>
          <w:rFonts w:ascii="Verdana" w:hAnsi="Verdana"/>
          <w:sz w:val="24"/>
          <w:szCs w:val="24"/>
        </w:rPr>
        <w:t xml:space="preserve">deral no município. Então esses </w:t>
      </w:r>
      <w:r w:rsidRPr="00300F09">
        <w:rPr>
          <w:rFonts w:ascii="Verdana" w:hAnsi="Verdana"/>
          <w:sz w:val="24"/>
          <w:szCs w:val="24"/>
        </w:rPr>
        <w:t>são dados do Município de São</w:t>
      </w:r>
      <w:r w:rsidR="0034000E">
        <w:rPr>
          <w:rFonts w:ascii="Verdana" w:hAnsi="Verdana"/>
          <w:sz w:val="24"/>
          <w:szCs w:val="24"/>
        </w:rPr>
        <w:t xml:space="preserve"> Paulo então minha sugestão foi </w:t>
      </w:r>
      <w:r w:rsidRPr="00300F09">
        <w:rPr>
          <w:rFonts w:ascii="Verdana" w:hAnsi="Verdana"/>
          <w:sz w:val="24"/>
          <w:szCs w:val="24"/>
        </w:rPr>
        <w:t>incluindo o nome do indicador no município para que fique claro que não são jovens contratado</w:t>
      </w:r>
      <w:r w:rsidR="0034000E">
        <w:rPr>
          <w:rFonts w:ascii="Verdana" w:hAnsi="Verdana"/>
          <w:sz w:val="24"/>
          <w:szCs w:val="24"/>
        </w:rPr>
        <w:t xml:space="preserve">s pela prefeitura, mas sim pela </w:t>
      </w:r>
      <w:r w:rsidRPr="00300F09">
        <w:rPr>
          <w:rFonts w:ascii="Verdana" w:hAnsi="Verdana"/>
          <w:sz w:val="24"/>
          <w:szCs w:val="24"/>
        </w:rPr>
        <w:t>iniciativa privada na cidade de</w:t>
      </w:r>
      <w:r w:rsidR="0034000E">
        <w:rPr>
          <w:rFonts w:ascii="Verdana" w:hAnsi="Verdana"/>
          <w:sz w:val="24"/>
          <w:szCs w:val="24"/>
        </w:rPr>
        <w:t xml:space="preserve"> São Paulo. Lembrando né que eu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explicando para você esse número do Observa Sampa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é o observatório de indicadores da cidade de São Paulo, que é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lugar onde nossa plataforma oficial de inserção desses indicadores de monitoramento desses indicadores no Observa Sampa,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 título do indicador não vem acompanhado da fórmula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cálculo diferentemente do que a gente tá fazendo aqui, aqui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gente tem título do indicador e imediatamente abaixo do título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do indicador a gente já tem a fórmula de cálculo. No Observa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Sampa para quem já teve a curiosidade ou para quem já teve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oportunidade de checarem as informações por lá você consegue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filtrar os indicadores selecionados para o monitoramento dos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 xml:space="preserve">ODS e você não acessa a fórmula de cálculo a não ser que </w:t>
      </w:r>
      <w:proofErr w:type="spellStart"/>
      <w:r w:rsidRPr="00300F09">
        <w:rPr>
          <w:rFonts w:ascii="Verdana" w:hAnsi="Verdana"/>
          <w:sz w:val="24"/>
          <w:szCs w:val="24"/>
        </w:rPr>
        <w:t>vc</w:t>
      </w:r>
      <w:proofErr w:type="spellEnd"/>
      <w:r w:rsidR="0034000E">
        <w:rPr>
          <w:rFonts w:ascii="Verdana" w:hAnsi="Verdana"/>
          <w:sz w:val="24"/>
          <w:szCs w:val="24"/>
        </w:rPr>
        <w:t xml:space="preserve"> </w:t>
      </w:r>
      <w:r w:rsidRPr="00300F09">
        <w:rPr>
          <w:rFonts w:ascii="Verdana" w:hAnsi="Verdana"/>
          <w:sz w:val="24"/>
          <w:szCs w:val="24"/>
        </w:rPr>
        <w:t>entre no indicador, entre na f</w:t>
      </w:r>
      <w:r w:rsidR="0034000E">
        <w:rPr>
          <w:rFonts w:ascii="Verdana" w:hAnsi="Verdana"/>
          <w:sz w:val="24"/>
          <w:szCs w:val="24"/>
        </w:rPr>
        <w:t xml:space="preserve">icha do indicador e aí cheque a </w:t>
      </w:r>
      <w:r w:rsidRPr="00300F09">
        <w:rPr>
          <w:rFonts w:ascii="Verdana" w:hAnsi="Verdana"/>
          <w:sz w:val="24"/>
          <w:szCs w:val="24"/>
        </w:rPr>
        <w:t>fórmula de cálculo. Então dado i</w:t>
      </w:r>
      <w:r w:rsidR="0034000E">
        <w:rPr>
          <w:rFonts w:ascii="Verdana" w:hAnsi="Verdana"/>
          <w:sz w:val="24"/>
          <w:szCs w:val="24"/>
        </w:rPr>
        <w:t xml:space="preserve">sso a gente tá prezando aí para </w:t>
      </w:r>
      <w:r w:rsidRPr="00300F09">
        <w:rPr>
          <w:rFonts w:ascii="Verdana" w:hAnsi="Verdana"/>
          <w:sz w:val="24"/>
          <w:szCs w:val="24"/>
        </w:rPr>
        <w:t xml:space="preserve">uma clareza maior na redação dos títulos dos indicadores. Marina </w:t>
      </w:r>
      <w:proofErr w:type="spellStart"/>
      <w:r w:rsidRPr="00300F09">
        <w:rPr>
          <w:rFonts w:ascii="Verdana" w:hAnsi="Verdana"/>
          <w:sz w:val="24"/>
          <w:szCs w:val="24"/>
        </w:rPr>
        <w:t>vc</w:t>
      </w:r>
      <w:proofErr w:type="spellEnd"/>
      <w:r w:rsidRPr="00300F09">
        <w:rPr>
          <w:rFonts w:ascii="Verdana" w:hAnsi="Verdana"/>
          <w:sz w:val="24"/>
          <w:szCs w:val="24"/>
        </w:rPr>
        <w:t xml:space="preserve"> sugeriu excluir uma frase, ela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perdida aqui, foi isso?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Marina - Então Gabi eu quando eu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fazendo a o </w:t>
      </w:r>
      <w:proofErr w:type="spellStart"/>
      <w:r w:rsidRPr="00300F09">
        <w:rPr>
          <w:rFonts w:ascii="Verdana" w:hAnsi="Verdana"/>
          <w:sz w:val="24"/>
          <w:szCs w:val="24"/>
        </w:rPr>
        <w:t>Control</w:t>
      </w:r>
      <w:proofErr w:type="spellEnd"/>
      <w:r w:rsidRPr="00300F09">
        <w:rPr>
          <w:rFonts w:ascii="Verdana" w:hAnsi="Verdana"/>
          <w:sz w:val="24"/>
          <w:szCs w:val="24"/>
        </w:rPr>
        <w:t xml:space="preserve"> C e o </w:t>
      </w:r>
      <w:proofErr w:type="spellStart"/>
      <w:r w:rsidRPr="00300F09">
        <w:rPr>
          <w:rFonts w:ascii="Verdana" w:hAnsi="Verdana"/>
          <w:sz w:val="24"/>
          <w:szCs w:val="24"/>
        </w:rPr>
        <w:t>Control</w:t>
      </w:r>
      <w:proofErr w:type="spellEnd"/>
      <w:r w:rsidRPr="00300F09">
        <w:rPr>
          <w:rFonts w:ascii="Verdana" w:hAnsi="Verdana"/>
          <w:sz w:val="24"/>
          <w:szCs w:val="24"/>
        </w:rPr>
        <w:t xml:space="preserve"> V da correção</w:t>
      </w:r>
      <w:r w:rsidR="0034000E">
        <w:rPr>
          <w:rFonts w:ascii="Verdana" w:hAnsi="Verdana"/>
          <w:sz w:val="24"/>
          <w:szCs w:val="24"/>
        </w:rPr>
        <w:t xml:space="preserve"> gramatical eu acabei colocando </w:t>
      </w:r>
      <w:r w:rsidRPr="00300F09">
        <w:rPr>
          <w:rFonts w:ascii="Verdana" w:hAnsi="Verdana"/>
          <w:sz w:val="24"/>
          <w:szCs w:val="24"/>
        </w:rPr>
        <w:t>duas vezes no lugar errado ent</w:t>
      </w:r>
      <w:r w:rsidR="0034000E">
        <w:rPr>
          <w:rFonts w:ascii="Verdana" w:hAnsi="Verdana"/>
          <w:sz w:val="24"/>
          <w:szCs w:val="24"/>
        </w:rPr>
        <w:t xml:space="preserve">ão essa frase já tá em incluída </w:t>
      </w:r>
      <w:r w:rsidRPr="00300F09">
        <w:rPr>
          <w:rFonts w:ascii="Verdana" w:hAnsi="Verdana"/>
          <w:sz w:val="24"/>
          <w:szCs w:val="24"/>
        </w:rPr>
        <w:t>no texto, acho que uma página a</w:t>
      </w:r>
      <w:r w:rsidR="0034000E">
        <w:rPr>
          <w:rFonts w:ascii="Verdana" w:hAnsi="Verdana"/>
          <w:sz w:val="24"/>
          <w:szCs w:val="24"/>
        </w:rPr>
        <w:t xml:space="preserve">pós essa, e esse aí ficou aí um </w:t>
      </w:r>
      <w:r w:rsidRPr="00300F09">
        <w:rPr>
          <w:rFonts w:ascii="Verdana" w:hAnsi="Verdana"/>
          <w:sz w:val="24"/>
          <w:szCs w:val="24"/>
        </w:rPr>
        <w:t xml:space="preserve">momento de enfim de internet </w:t>
      </w:r>
      <w:r w:rsidR="0034000E">
        <w:rPr>
          <w:rFonts w:ascii="Verdana" w:hAnsi="Verdana"/>
          <w:sz w:val="24"/>
          <w:szCs w:val="24"/>
        </w:rPr>
        <w:t xml:space="preserve">instável, cheguei a deletar mas  </w:t>
      </w:r>
      <w:r w:rsidRPr="00300F09">
        <w:rPr>
          <w:rFonts w:ascii="Verdana" w:hAnsi="Verdana"/>
          <w:sz w:val="24"/>
          <w:szCs w:val="24"/>
        </w:rPr>
        <w:t>ela não deletou de fato.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A Ana excluiu aqui na fórmula no comentário em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cima do indicador de empregos em pesquisa e desenvolvimento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científico,</w:t>
      </w:r>
      <w:r w:rsidR="0034000E">
        <w:rPr>
          <w:rFonts w:ascii="Verdana" w:hAnsi="Verdana"/>
          <w:sz w:val="24"/>
          <w:szCs w:val="24"/>
        </w:rPr>
        <w:t xml:space="preserve"> es</w:t>
      </w:r>
      <w:r w:rsidRPr="00300F09">
        <w:rPr>
          <w:rFonts w:ascii="Verdana" w:hAnsi="Verdana"/>
          <w:sz w:val="24"/>
          <w:szCs w:val="24"/>
        </w:rPr>
        <w:t>tava com uma informação de que o dado de 2019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não estava disponível mas como dados de 2019 pode ser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preenchido, a Ana excluiu essa informação de que estava indisponível e isso vai acontecer em alguns casos né0 além da Ana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outras secretarias conseguiram da semana passada quando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gente enviou esses documentos para vocês para essa semana,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conseguiram revisar as informações, as vezes produzir, fazer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levantamentos para gente ter a série histórica mais completa, 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então em alguns casos vocês vão ver que foram acrescentados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valores relacionados as séries históricas e a isso faz que a gente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tem que revisar aí essa informação sobre a disponibilidade das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informações. Então em alguns casos a gente tem aí que revisar,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tem uma série de asteriscos né embaixo de cada uma das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dos indicadores às vezes explicando porque que a gente não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tem a série históricas, as vezes explicando o que que aquele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indicador né tentando melhorar comunicação sobre o que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aquele indicador tá transmitindo. Aqui foi uma quando a gente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fazendo trabalho de revisão dos indicadores eu percebi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esse indicador proposto para o monitoramento da Meta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17.11 ele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redigido da seguinte forma: quantidade anual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participações em capacitações para internalização de empresas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do município, para mim não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claro que essas capacitações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como tá registrado na fórmula de cálculo eram aquelas oferecidas pela SPIN, pela São Paulo investimentos e negócios. Então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quando você olha o número esse é um esforço da prefeitura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São Paulo para capacitar as empresas para que elas possam se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internacionalizar, então é um indicador aí de esforço da prefeitura para o cumprimento desta meta 17.11 então é importante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explicitar no nome do indicador que as capacitações as quais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gente estava se referindo eram capacitações oferecidas pela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São Paulo investimento em negócios. Porque ele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genérico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parecia que seria um indicador que capturaria informação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capacitações realizadas em geral independentemente de por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quem são oferecidas infelizmente a gente não tem a capacidade de monitorar todas as capacitações oferecidas neste sentido.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Marina você quer fazer algum comentário em relação ao</w:t>
      </w:r>
      <w:r w:rsidR="0034000E">
        <w:rPr>
          <w:rFonts w:ascii="Verdana" w:hAnsi="Verdana"/>
          <w:sz w:val="24"/>
          <w:szCs w:val="24"/>
        </w:rPr>
        <w:t xml:space="preserve"> </w:t>
      </w:r>
      <w:r w:rsidRPr="00300F09">
        <w:rPr>
          <w:rFonts w:ascii="Verdana" w:hAnsi="Verdana"/>
          <w:sz w:val="24"/>
          <w:szCs w:val="24"/>
        </w:rPr>
        <w:t>processo de fechamento do d</w:t>
      </w:r>
      <w:r w:rsidR="0034000E">
        <w:rPr>
          <w:rFonts w:ascii="Verdana" w:hAnsi="Verdana"/>
          <w:sz w:val="24"/>
          <w:szCs w:val="24"/>
        </w:rPr>
        <w:t xml:space="preserve">ocumento eu senti que o Estevão </w:t>
      </w:r>
      <w:r w:rsidRPr="00300F09">
        <w:rPr>
          <w:rFonts w:ascii="Verdana" w:hAnsi="Verdana"/>
          <w:sz w:val="24"/>
          <w:szCs w:val="24"/>
        </w:rPr>
        <w:t>que agradecer e dar uma faz</w:t>
      </w:r>
      <w:r w:rsidR="0034000E">
        <w:rPr>
          <w:rFonts w:ascii="Verdana" w:hAnsi="Verdana"/>
          <w:sz w:val="24"/>
          <w:szCs w:val="24"/>
        </w:rPr>
        <w:t xml:space="preserve">er uma palavrinha então a gente </w:t>
      </w:r>
      <w:r w:rsidRPr="00300F09">
        <w:rPr>
          <w:rFonts w:ascii="Verdana" w:hAnsi="Verdana"/>
          <w:sz w:val="24"/>
          <w:szCs w:val="24"/>
        </w:rPr>
        <w:t>já concluiu a revisão do do</w:t>
      </w:r>
      <w:r w:rsidR="0034000E">
        <w:rPr>
          <w:rFonts w:ascii="Verdana" w:hAnsi="Verdana"/>
          <w:sz w:val="24"/>
          <w:szCs w:val="24"/>
        </w:rPr>
        <w:t xml:space="preserve">cumento da secretaria da Câmara </w:t>
      </w:r>
      <w:r w:rsidRPr="00300F09">
        <w:rPr>
          <w:rFonts w:ascii="Verdana" w:hAnsi="Verdana"/>
          <w:sz w:val="24"/>
          <w:szCs w:val="24"/>
        </w:rPr>
        <w:t>de temáticas econômicas, Ma</w:t>
      </w:r>
      <w:r w:rsidR="0034000E">
        <w:rPr>
          <w:rFonts w:ascii="Verdana" w:hAnsi="Verdana"/>
          <w:sz w:val="24"/>
          <w:szCs w:val="24"/>
        </w:rPr>
        <w:t xml:space="preserve">rina se você quiser fazer algum </w:t>
      </w:r>
      <w:r w:rsidRPr="00300F09">
        <w:rPr>
          <w:rFonts w:ascii="Verdana" w:hAnsi="Verdana"/>
          <w:sz w:val="24"/>
          <w:szCs w:val="24"/>
        </w:rPr>
        <w:t>comentário fica à vontade.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Marina - Acho queria expressar aqui meu forte agradecimento a Mariana Barra que sustentou aí a grande maioria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desse documento e você também Gabi pela força né por toda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essa disponibilidade em me ajudar nessa coordenação e acho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todos da câmera, que todos foram muito essenciais para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isso acontecesse então fica meu agradecimento eu acho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é só.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Obrigada Marina, na verdade foi um prazer ter você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como coordenadora da Câmara de temáticas econômicas né,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como vocês sabem como a maioria de vocês sabem e a Ana nos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dividimos para acompanhar todas as câmaras temáticas, então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Ana acompanhou a câmera de temática de saúde e bem-estar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 eu acompanhei a câmera de temáticas econômicas ao longo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todo processo é isso foi um prazer né a câmera de ter mais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econômicas foi a única das câmaras temáticas que contou com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coordenação de uma organização da sociedade civil na figura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da Marina, então né a Marina né representando a ICAPLAM fez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então a coordenação dos trabalhos da Câmara de temáticas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econômicas mas é claro que a gente contou bastante com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apoio da Secretaria Municipal de desenvolvimento econômico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e trabalho, tanto na figura da Taís que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lá, tanto João como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Mariana que entrou depois nós se apoiou muito tanto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elaboração a revisão final desse documento. Então obrigado aí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pela oportunidade inclusive a gente ainda tá fechando né introdução para a gente conseguir publicar esse documento como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uma introdução explicando aí o nosso processo de trabalho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 na introdução Marina a gente mencionou explicitamente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questão de que a coordenação das câmaras temáticas foi feita,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quase todas as câmaras temáticas foram coordenadas pelo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poder público exceto as câmaras temáticas econômicas que foi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coordenada pela ICAPLAM, então aí ela está sendo citada aí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na introdução como destaque. Se ninguém tiver mais nenhum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comentário em relação ao documento da câmera de temáticas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econômicas a gente considera ele aprovado e passa para próxima câmera, para o próximo documento se a Vivi não tiver aí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ainda, sugiro educacionais se a Taís estiver por aí. Tais, estou 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ouvindo muito baixo.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Tais - Estou sim falando mais baixo porque </w:t>
      </w:r>
      <w:proofErr w:type="spellStart"/>
      <w:r w:rsidRPr="00300F09">
        <w:rPr>
          <w:rFonts w:ascii="Verdana" w:hAnsi="Verdana"/>
          <w:sz w:val="24"/>
          <w:szCs w:val="24"/>
        </w:rPr>
        <w:t>tô</w:t>
      </w:r>
      <w:proofErr w:type="spellEnd"/>
      <w:r w:rsidRPr="00300F09">
        <w:rPr>
          <w:rFonts w:ascii="Verdana" w:hAnsi="Verdana"/>
          <w:sz w:val="24"/>
          <w:szCs w:val="24"/>
        </w:rPr>
        <w:t xml:space="preserve"> dividindo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ambiente de trabalho.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Tá bom, então aproveitando a presença da Taís.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Então como vocês sabem a Taís fez o processo aí de coordenação dos trabalhos da câmara de temáticas educacionais, um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processo bastante intenso e um pouco diferente das demais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câmeras porque é um pouco mais remoto, é então a câmara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educacionais fez menos reuniões mas trabalhou bastante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forma remota, por meio de votações, por meio de colaboração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nos documentos para aprovação aí da versão final.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Na câmera de temáticas educacionais foi onde eu percebi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 alguns dos indicadores propostos pela câmara temática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talvez pudessem ser mais claro sobre se eles se tratavam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rede pública e privada, se era rede pública Municipal ou rede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pública em geral contando todas as redes Municipal e estadual.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Tais - Quando a gente não sabia dessa diferença de exibição no Planeja Sampa né, mas a fórmula de cálculo e Cláudia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olhamos que você não alterou nada de conteúdo você só explícito no título, então estamos de acordo, a gente não sabia 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tinha que detalhar tanto no titulo.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A gente também não tinha percebido isso quando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a gente fez o processo de revisão dos indicadores do total </w:t>
      </w:r>
      <w:proofErr w:type="spellStart"/>
      <w:r w:rsidRPr="00300F09">
        <w:rPr>
          <w:rFonts w:ascii="Verdana" w:hAnsi="Verdana"/>
          <w:sz w:val="24"/>
          <w:szCs w:val="24"/>
        </w:rPr>
        <w:t>dosindicadores</w:t>
      </w:r>
      <w:proofErr w:type="spellEnd"/>
      <w:r w:rsidRPr="00300F09">
        <w:rPr>
          <w:rFonts w:ascii="Verdana" w:hAnsi="Verdana"/>
          <w:sz w:val="24"/>
          <w:szCs w:val="24"/>
        </w:rPr>
        <w:t xml:space="preserve"> é que a gente percebeu que não dava para deixar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 nome implícito porque a fórmula de cálculo não aparecia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no mesmo lugar no Observa Sampa que aparece na agenda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Municipal 2030. Eu vou passando por ele Tais só porque tem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um deles em que eu fiquei com dúvida sobre esse era pública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privada, então o primeiro redes pública e privada tá na forma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cálculo, o segundo também está na fórmula de cálculo, esse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terceiro também no ensino fundamental Municipal tá escrito na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fórmula de cálculo, aqui só um comentário de que no Observa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Sampa a gente vai ter então dois indicadores né na nossa planilha de controle de indicadores eu já registrei separado, um vai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ser a taxa de distorção idade ano para os anos iniciais e o outro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para os anos finais é só que na versão final a gente vai ter duas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tabelas em vez de ter uma tabela só, então é realmente uma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questão só de disponibilização da informação só para adequar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 nossa forma de disponibilização padrão. Aqui é a mesma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coisa já </w:t>
      </w:r>
      <w:proofErr w:type="spellStart"/>
      <w:r w:rsidRPr="00300F09">
        <w:rPr>
          <w:rFonts w:ascii="Verdana" w:hAnsi="Verdana"/>
          <w:sz w:val="24"/>
          <w:szCs w:val="24"/>
        </w:rPr>
        <w:t>tava</w:t>
      </w:r>
      <w:proofErr w:type="spellEnd"/>
      <w:r w:rsidRPr="00300F09">
        <w:rPr>
          <w:rFonts w:ascii="Verdana" w:hAnsi="Verdana"/>
          <w:sz w:val="24"/>
          <w:szCs w:val="24"/>
        </w:rPr>
        <w:t xml:space="preserve"> na fórmula de cálculo então é só citei no título 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indicador pra que ficasse mais claro para as pessoas que vão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acessar. É esse é o primeiro indicador que eu fiquei com dúvida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Taís, eu queria confirmar com você que é o crianças plenamente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alfabetizadas até os oito anos de idade, tá escrito lá né número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alunos do 3º ano do Ensino Fundamental participantes 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prova São Paulo Rede Municipal.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Tais - Isso quer dizer municipal mesmo essa prova é para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rede Municipal. Escolas municipais. Ela não se aplica a rede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privada.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Municipais incluem rede pública e privadas.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Tais - Escolas municipais, escolas municipais na rede Municipal quando a gente fala rede Municipal é a rede da prefeitura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RME na nossa sigla, então são escolas municipais escolas públicas da rede municipal da prefeitura Municipal Pública.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Posso colocar rede municipal publica?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Tais - Pode parecer para mudança para quem era da área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mas se vocês são de fora e não fica claro acho que se a redundância para licitar não tem problema.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É uma redundância porque para mim rede Municipal, eu que não sou da educação para mim só rede Municipal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gera para minha vida desse é municipal pública ou privada.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Essa inclusão aqui, é uma inclusão que foi um erro na hora de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enviar o arquivo para vocês. Esse texto desafios remanescentes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desta meta a meta 4.2 ela já tinha sido aprovado pela câmara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temática ele só por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um lapso não foi incluído no documento final então eu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inclui ele aqui como sugestão só pra gente manter a integridade dos documentos que foram enviados para vocês, então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qualquer alteração foi feita aqui depois do envio para vocês dos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documentos fechados foi registrada como forma de comentário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mas basicamente é o texto que já tinha sido aprovado e ele foi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incluído na própria semana passada quando a gente enviou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logo depois a gente enviar os documentos para vocês a gente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percebeu o erro e já incluiu aqui, se vocês quiserem ler em à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vontade mas a princípio é o tema da câmera.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 xml:space="preserve">Tais - Vou fazer aqui um </w:t>
      </w:r>
      <w:proofErr w:type="spellStart"/>
      <w:r w:rsidRPr="00300F09">
        <w:rPr>
          <w:rFonts w:ascii="Verdana" w:hAnsi="Verdana"/>
          <w:sz w:val="24"/>
          <w:szCs w:val="24"/>
        </w:rPr>
        <w:t>mea</w:t>
      </w:r>
      <w:proofErr w:type="spellEnd"/>
      <w:r w:rsidRPr="00300F09">
        <w:rPr>
          <w:rFonts w:ascii="Verdana" w:hAnsi="Verdana"/>
          <w:sz w:val="24"/>
          <w:szCs w:val="24"/>
        </w:rPr>
        <w:t xml:space="preserve"> culpa, mas foi erro nosso,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meu especificadamente ,você mandou um modelinho e na hora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eu passar, vocês veem que fica aqui, até fica aqui o texto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entre aqui, passou batido então a Gabi percebeu e falou e aí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ficou registrado como uma alteração para ser deliberada mas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na linha do que o Estevão e falou não é uma alteração né. É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porque não ia sair como texto entra aqui, esse texto que a Gabi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acrescentou foi aquele que a gente trabalhou online na câmera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 que aprovou na última reunião.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Gabi - Vou passar então para os próximos talvez tenha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mais algum ajuste de redação nos indicadores naquela linha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só de dessa compreensão de que a gente percebeu. Então esse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indicador da 4.4 eu não sei se o João está presente na reunião,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o João da Secretaria Municipal de desenvolvimento econômico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e trabalho mas eu sugeri que a gente colocasse junto ao indicador cardápios e ofertas para qualificação profissional pela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secretaria do desenvolvimento econômico e trabalho. Porque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não é um cardápio de oferta em geral da cidade. É isso mesmo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foi só seguindo a formula de cálculo então é uma explicação, 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Mariana Barra me corrigiu aqui que eu escrevi econômico sem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acento, mas a mesma coisa para taxa de inserção no mercado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de trabalho dos programas de qualificação profissional 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Secretaria Municipal de desenvolvimento econômico e trabalho.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Tudo isso só para deixar mais clara informação no indicador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para que a gente consiga comunicar com a população da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melhor forma possível dada a forma como os indicadores são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disponibilizados no Observa Sampa, Aqui no 4.5.2 eu queria</w:t>
      </w:r>
    </w:p>
    <w:p w:rsidR="00300F09" w:rsidRP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t>pedir ajuda na verdade eu achei ele pouco acessível e eu não</w:t>
      </w:r>
    </w:p>
    <w:p w:rsidR="00300F09" w:rsidRDefault="00300F09" w:rsidP="00300F09">
      <w:pPr>
        <w:spacing w:after="0" w:line="240" w:lineRule="auto"/>
        <w:rPr>
          <w:rFonts w:ascii="Verdana" w:hAnsi="Verdana"/>
          <w:sz w:val="24"/>
          <w:szCs w:val="24"/>
        </w:rPr>
      </w:pPr>
      <w:r w:rsidRPr="00300F09">
        <w:rPr>
          <w:rFonts w:ascii="Verdana" w:hAnsi="Verdana"/>
          <w:sz w:val="24"/>
          <w:szCs w:val="24"/>
        </w:rPr>
        <w:lastRenderedPageBreak/>
        <w:t>soube explicar do que se trata o indicador.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Tais - Gabi, ele é complexo mesmo né se aí eu acho eu não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sei se Eliane tá com a gente né mas assim ele foi uma sugestão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 GP de educação da Nossa São Paulo que a câmara temática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acordou né validou se você entra ali no site que explica, assim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são páginas e páginas explicando o indicador. Essa foi a síntese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é possível ele é complexo ele não é um dado sintético ele é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composto de mais de um número mesmo.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Bem eu não tenho nenhuma sugestão, eu só achei,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eu não tenho nenhuma sugestão de como melhorar a redação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que ele fique mais acessível. Se ele é um indicador que aí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as pessoas da educação da área da educação sabem 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se trata pode ser que realmente não precisasse de uma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explicação, mas eu diria indicador de desigualdade e aprendizagens pelo menos no ensino fundamental, é isso né?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Tais - Porque ele é cheio de especificidade Gabi, se alguém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 GTS da rede Nossa São Paulo quiser falar no meu lugar fica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à vontade mas assim você vê que ele nem pega o ensino fundamental inteiro ele pegando os específicos né. E ele não pega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um ano fechado ele compara períodos de tempo e ele compara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aprendizagem em função dos grupos e de três desagregações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é gênero, raça e socioeconômicos, está assim, eu não tentaria explicar que vai ficar linhas e linhas, ideia para quem é 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área o indicador a explicação maior já é índice de desigualdade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aprendizagem. E o que a gente pode fazer se couber, colocar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o link para nota técnica aqui daí quem quiser realmente entendeu vai ter que ver as duas páginas de explicação. Mas eu acho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assim ele tem essa desvantagem de não ser facilmente comunicado e o mesmo compreendido tem outro lado ele é a cara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 que a gente quer com agenda 2030 que não deixar ninguém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trás então assim por isso que ele foi aprovado né, é isso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ele ganha de um lado e perde do outro não tem muito como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sintetizar isso não, eu não tenho como justificar se não vai ficar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pior, não vai dar conta.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Tudo bem, na verd</w:t>
      </w:r>
      <w:r w:rsidR="0034000E">
        <w:rPr>
          <w:rFonts w:ascii="Verdana" w:hAnsi="Verdana"/>
          <w:sz w:val="24"/>
          <w:szCs w:val="24"/>
        </w:rPr>
        <w:t>a</w:t>
      </w:r>
      <w:r w:rsidRPr="002722EC">
        <w:rPr>
          <w:rFonts w:ascii="Verdana" w:hAnsi="Verdana"/>
          <w:sz w:val="24"/>
          <w:szCs w:val="24"/>
        </w:rPr>
        <w:t>de adesão em educação ambiental. Nesse 4.7.3 tá registrado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educação em tempo integral no ensino fundamental e eu não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entendi aqui se é a educação em tempo integral na rede Municipal pública ou se é pública e privada. Você sabe precisar Taís?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Tais - Rede Municipal também Gabi, rede municipal, na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redundância rede pública Municipal e daí é ao contrário tá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tem as redes públicas municipais e estaduais em ordem melhor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se for por a redundância em vez de falar Municipal pública é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pública Municipal. Municipal é uma parte do público.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Só preciso ir lá onde eu coloquei rede Municipal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pública não foi eu coloquei lá em cima só para gente deixar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pública Municipal né aqui também.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Tais - A Liliane sugeriu no nosso chat rede Municipal direta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lastRenderedPageBreak/>
        <w:t>mas nesse caso eu acho que não é melhor deixar pública porque quando a gente estiver falando de SEI a gente considera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direto e parceira né quando a gente fala pública Municipal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gente falando tá falando de tudo para prefeitura oferta seja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que forma for direta ou parceira. Então acho que é melhor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pública Municipal ou só municipal.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Então eu vou colocar aqui registrar aqui no documento essa informação para ir para a nossa versão final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junto com ele então aqui a gente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em jovens e adulto,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estudantes do terceiro ano do ensino médio das redes públicas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 conhecimento básico em matemática só peguei o redes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públicas da fórmula de cálculo, em educação ambiental rede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pública Municipal então aqui é a mesma coisa né a educação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em tempo integral no ensino fundamental anos iniciais e anos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finais com o esclarecimento para quem é mais leigo de que é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na rede municipal.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Percentuais de escolas aqui com recursos para atendimento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especializado eu também só coloquei municipais e isso já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em outros.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- Desculpa Gabriela é tudo bom. Agora consegui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abrir meu microfone então eu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travado aqui é que você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acha que já passou o 4.7 aí né já tá no ar eu coloquei duas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observações peço desculpa pelo p que escapou lá realmente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nem percebi que aconteceu isso que na verdade eu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colocando uma observação com relação ao 4.7 e eu sei que talvez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não seja mais.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Gabi – Não foi registrado nenhuma colaboração, </w:t>
      </w:r>
      <w:proofErr w:type="spellStart"/>
      <w:r w:rsidRPr="002722EC">
        <w:rPr>
          <w:rFonts w:ascii="Verdana" w:hAnsi="Verdana"/>
          <w:sz w:val="24"/>
          <w:szCs w:val="24"/>
        </w:rPr>
        <w:t>vc</w:t>
      </w:r>
      <w:proofErr w:type="spellEnd"/>
      <w:r w:rsidRPr="002722EC">
        <w:rPr>
          <w:rFonts w:ascii="Verdana" w:hAnsi="Verdana"/>
          <w:sz w:val="24"/>
          <w:szCs w:val="24"/>
        </w:rPr>
        <w:t xml:space="preserve"> quer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fazer a sua colaboração agora?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- Claro é que eu </w:t>
      </w:r>
      <w:proofErr w:type="spellStart"/>
      <w:r w:rsidRPr="002722EC">
        <w:rPr>
          <w:rFonts w:ascii="Verdana" w:hAnsi="Verdana"/>
          <w:sz w:val="24"/>
          <w:szCs w:val="24"/>
        </w:rPr>
        <w:t>tô</w:t>
      </w:r>
      <w:proofErr w:type="spellEnd"/>
      <w:r w:rsidRPr="002722EC">
        <w:rPr>
          <w:rFonts w:ascii="Verdana" w:hAnsi="Verdana"/>
          <w:sz w:val="24"/>
          <w:szCs w:val="24"/>
        </w:rPr>
        <w:t xml:space="preserve"> aqui com a planilha aberta 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por algum motivo eu fiz um comentário do lado aí não sei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porque que não tá aparecendo aí com a tua versão na minha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está aqui . Para mim aparece o comentário mas eu faço,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no seguinte nos desafios remanescentes do 4.7 um pouquinho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antes aí. Tem dois comentários muito breves para fazer aí ainda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desse primeiro paragrafo tá que é o seguinte eu acho que ainda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nesse primeiro parágrafo dos desafios remanescentes que tá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tratando exatamente da questão dos eixos curriculares transversais do currículo da cidade, eu acho que ainda tá faltando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uma referência direta as diretrizes curriculares nacionais para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educação ambiental. Esse é o documento que foi aprovado pelo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Conselho Nacional de Educação e que tem todas as diretrizes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importantes para as escolas, no caso aqui municipais inserirem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temática da Educação Ambiental dentro dos seus currículos,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 o atual currículo Municipal ele não tem nenhum momento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uma referência a esse documento. Então acho que vale a pena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gente colocar em desafios remanescente ou de alguma forma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como indicador o número de escolas que colocou alguma meta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relacionada as diretrizes curriculares nacionais para educação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lastRenderedPageBreak/>
        <w:t>ambiental, este documento está em vigor ele é ele vai para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além da BNCC ele é um documento que complementa a base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nacional comum curricular e dá todas as orientações de como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se deve inserir a temática da educação ambiental dentro 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escola. Então eu vou colocar ela nesse mesmo paragrafo uma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ressalva direta ou mais uma frase dizendo né que as escolas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poderiam estar baseadas nas diretrizes curriculares uma lei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está em vigor, uma portaria aprovada pelo Conselho Nacional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Educação e ela poderia ser justamente o indicador para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gente poder acompanhar a implementação dessa atividade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dentro das escolas. Eu acho que ainda tá muito fraca a menção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necessidade da introdução da Educação Ambiental nos currículos escolares, porque mais a diante fala muito de UMAPAS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na educação ambiental não- formal eu acho que a educação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ambiental formal tá um pouco fraca no nosso documento.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Tais – Eu queria agradecer a sugestão do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mas também explicar inclusive para ele que a gente deixou esse documento aberto duas semanas, fez uma reunião né que eu sei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vc</w:t>
      </w:r>
      <w:proofErr w:type="spellEnd"/>
      <w:r w:rsidRPr="002722EC">
        <w:rPr>
          <w:rFonts w:ascii="Verdana" w:hAnsi="Verdana"/>
          <w:sz w:val="24"/>
          <w:szCs w:val="24"/>
        </w:rPr>
        <w:t xml:space="preserve"> não conseguiu participar eu sei que as agendas são corridas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mas assim foi justamente a 4.7 uma das que a gente mais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trabalhou se Giovana e Cláudia quiserem falar né porque lá no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diagnóstico sim o texto fazia muita menção apenas a UMAPAS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mas a gente justamente revisou no limite dos 2 mil caracteres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para ter esse balanço entre educação formal e não-formal. Então e quem tem essa sugestão </w:t>
      </w:r>
      <w:proofErr w:type="spellStart"/>
      <w:r w:rsidRPr="002722EC">
        <w:rPr>
          <w:rFonts w:ascii="Verdana" w:hAnsi="Verdana"/>
          <w:sz w:val="24"/>
          <w:szCs w:val="24"/>
        </w:rPr>
        <w:t>super</w:t>
      </w:r>
      <w:proofErr w:type="spellEnd"/>
      <w:r w:rsidRPr="002722EC">
        <w:rPr>
          <w:rFonts w:ascii="Verdana" w:hAnsi="Verdana"/>
          <w:sz w:val="24"/>
          <w:szCs w:val="24"/>
        </w:rPr>
        <w:t xml:space="preserve"> bem-vinda mesmo assim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ela teve um momento agora por outro lado também a comissão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o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não é só da câmara técnica é também da comissão.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Eu não sou da comissão né não sei se é nesse momento que aí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ainda cabe, não tem problema algum entrar mas assim que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gente fez todo o equilíbrio nos limites dos dois mil e você teve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oportunidade de participar da construção online da reunião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né nem tão pouco assim de fluxo como é que a gente faz isso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porque essa sugestão dele não foi discutida por todos os integrantes da câmara né. Poderia ter sido.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- Obrigada pela colocação, realmente eu tive uma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dificuldade de participar da última reunião que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em aula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naquele exato momento e peço desculpas, mesmo entendo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as limitações entendo que tem o momento adequado, a um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fluxo normal das coisas acontecerem, mas eu quando fui fazer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leitura do documento e eu fiz isso ontem e hoje, eu acho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se a gente conseguisse fazer uma pequena modificação,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nem uma grande modificação na redação desse parágrafo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introduzir uma menção a esse documento é só isso não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é uma coisa muito simples porque o documento as diretrizes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nacionais é um documento amplo muito profundo elaborado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por um coletivo durante muitos anos seguidos e pode orientar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os nossos educadores do currículo Municipal eu acho que ainda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há tempo dessa inclusão , eu sei que poderia ter sido aprovado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lastRenderedPageBreak/>
        <w:t>na Câmara técnica mas como nós estamos aqui numa plenária,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eu </w:t>
      </w:r>
      <w:proofErr w:type="spellStart"/>
      <w:r w:rsidRPr="002722EC">
        <w:rPr>
          <w:rFonts w:ascii="Verdana" w:hAnsi="Verdana"/>
          <w:sz w:val="24"/>
          <w:szCs w:val="24"/>
        </w:rPr>
        <w:t>tô</w:t>
      </w:r>
      <w:proofErr w:type="spellEnd"/>
      <w:r w:rsidRPr="002722EC">
        <w:rPr>
          <w:rFonts w:ascii="Verdana" w:hAnsi="Verdana"/>
          <w:sz w:val="24"/>
          <w:szCs w:val="24"/>
        </w:rPr>
        <w:t xml:space="preserve"> subindo a plenária que a gente possa tentar trabalhar na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redação desse parágrafo para entrar em produzir essa missão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documento, porque esse documento.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Gabi -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, a gente pode sim, só vou pedir pra </w:t>
      </w:r>
      <w:proofErr w:type="spellStart"/>
      <w:r w:rsidRPr="002722EC">
        <w:rPr>
          <w:rFonts w:ascii="Verdana" w:hAnsi="Verdana"/>
          <w:sz w:val="24"/>
          <w:szCs w:val="24"/>
        </w:rPr>
        <w:t>vc</w:t>
      </w:r>
      <w:proofErr w:type="spellEnd"/>
      <w:r w:rsidRPr="002722EC">
        <w:rPr>
          <w:rFonts w:ascii="Verdana" w:hAnsi="Verdana"/>
          <w:sz w:val="24"/>
          <w:szCs w:val="24"/>
        </w:rPr>
        <w:t xml:space="preserve"> fazer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sugestão de inclusão. Eu mandei novamente pelo chat ao link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para ver se </w:t>
      </w:r>
      <w:proofErr w:type="spellStart"/>
      <w:r w:rsidRPr="002722EC">
        <w:rPr>
          <w:rFonts w:ascii="Verdana" w:hAnsi="Verdana"/>
          <w:sz w:val="24"/>
          <w:szCs w:val="24"/>
        </w:rPr>
        <w:t>vc</w:t>
      </w:r>
      <w:proofErr w:type="spellEnd"/>
      <w:r w:rsidRPr="002722EC">
        <w:rPr>
          <w:rFonts w:ascii="Verdana" w:hAnsi="Verdana"/>
          <w:sz w:val="24"/>
          <w:szCs w:val="24"/>
        </w:rPr>
        <w:t xml:space="preserve"> consegue fazer a inclusão do processo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Ana - Gabi só para facilitar se ele quiser jogar no próprio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chat o parágrafo escrito eu faço.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– Então no próprio chat eu coloco essa sugestão.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Claudia - Eu queria fazer uma fala rapidinha, porque eu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também levantei a mão, eu sei que tá difícil pra organização.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Eu concordo com a Taís foi um processo que a gente trabalhou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bastante em cima disso Especialmente na última reunião 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ainda né ainda trabalhamos depois da última reunião né Taís.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Mas eu gostaria muito que assim de expressar que eu acho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que a contribuição do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é muito importante que se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gente puder adequar vai ser muito importante para documento,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agrega bastante.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- Vou tentar contribuir no chat , estou tentando fazer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uma redação bem assim mantendo quase que o original inteiro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acrescentando só referência ao documento, prometo que vou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tentar cobrar desculpas novamente no momento adequado tá,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mas acho que realmente importante essa menção.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Desculpa eu vou pedir só para vocês falarem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nome, eu esqueci de falar pedir de novo para vocês foi como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reunião está sendo gravada para fim de transcrição e a pessoa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transcreve precisa do nome de vocês para identificar as falas então eu esqueci completamente de lembrá-los no início 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reunião mas pode falar Cláudia, a Ana vai me ajudar um </w:t>
      </w:r>
      <w:proofErr w:type="spellStart"/>
      <w:r w:rsidRPr="002722EC">
        <w:rPr>
          <w:rFonts w:ascii="Verdana" w:hAnsi="Verdana"/>
          <w:sz w:val="24"/>
          <w:szCs w:val="24"/>
        </w:rPr>
        <w:t>poucomais</w:t>
      </w:r>
      <w:proofErr w:type="spellEnd"/>
      <w:r w:rsidRPr="002722EC">
        <w:rPr>
          <w:rFonts w:ascii="Verdana" w:hAnsi="Verdana"/>
          <w:sz w:val="24"/>
          <w:szCs w:val="24"/>
        </w:rPr>
        <w:t xml:space="preserve"> a organizar as mãozinhas porque eu não </w:t>
      </w:r>
      <w:proofErr w:type="spellStart"/>
      <w:r w:rsidRPr="002722EC">
        <w:rPr>
          <w:rFonts w:ascii="Verdana" w:hAnsi="Verdana"/>
          <w:sz w:val="24"/>
          <w:szCs w:val="24"/>
        </w:rPr>
        <w:t>tô</w:t>
      </w:r>
      <w:proofErr w:type="spellEnd"/>
      <w:r w:rsidRPr="002722EC">
        <w:rPr>
          <w:rFonts w:ascii="Verdana" w:hAnsi="Verdana"/>
          <w:sz w:val="24"/>
          <w:szCs w:val="24"/>
        </w:rPr>
        <w:t xml:space="preserve"> conseguindo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ver mas pode falar.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Claudia - OK obrigado. Em relação né sugestão de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>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muito bem-vinda e aí eu gostaria de ressaltar que nós temos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sim uma normativa que saiu agora em dezembro que define 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diretrizes da Educação Ambiental aqui no município, e que ela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traz essa articulação do currículo da cidade, traz também toda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política de educação ambiental então a gente tem sim agora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documento institucionalizado em relação a essa demanda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o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apontou, mas a gente agradece né a colaboração. E aí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gente tá trabalhando nessa questão.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Último ponto da Câmara de temáticas educacionais,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na realidade os pontos que estão previstos nos indicadores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subsequentes são só essa questão de explicitar que já estava na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fórmula de cálculo de que a gente tá monitorando escolas municipais com dependências adequadas que era uma informação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já estava prevista no na fórmula de cálculo. Então a gente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está pendente só dessa sugestão do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em relação a esse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lastRenderedPageBreak/>
        <w:t>parágrafo para aprovar o documento da Câmara de temáticas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educacionais. Eu vou abrir e a palavra para outras pessoas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queiram comentar em relação a isso, não sei se tem alguém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 a mãozinha levantada.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Giovana - Tem três pessoas com a mãozinha levantada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agora.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Gabi - </w:t>
      </w:r>
      <w:proofErr w:type="spellStart"/>
      <w:r w:rsidRPr="002722EC">
        <w:rPr>
          <w:rFonts w:ascii="Verdana" w:hAnsi="Verdana"/>
          <w:sz w:val="24"/>
          <w:szCs w:val="24"/>
        </w:rPr>
        <w:t>Gi</w:t>
      </w:r>
      <w:proofErr w:type="spellEnd"/>
      <w:r w:rsidRPr="002722EC">
        <w:rPr>
          <w:rFonts w:ascii="Verdana" w:hAnsi="Verdana"/>
          <w:sz w:val="24"/>
          <w:szCs w:val="24"/>
        </w:rPr>
        <w:t>, você organiza as falas, então você me disse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quem tá com a mãozinha levantada, quem levantou primeiro 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quem passo a fala.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Giovana - Passa a palavra pro </w:t>
      </w:r>
      <w:proofErr w:type="spellStart"/>
      <w:r w:rsidRPr="002722EC">
        <w:rPr>
          <w:rFonts w:ascii="Verdana" w:hAnsi="Verdana"/>
          <w:sz w:val="24"/>
          <w:szCs w:val="24"/>
        </w:rPr>
        <w:t>Ergon</w:t>
      </w:r>
      <w:proofErr w:type="spellEnd"/>
      <w:r w:rsidRPr="002722EC">
        <w:rPr>
          <w:rFonts w:ascii="Verdana" w:hAnsi="Verdana"/>
          <w:sz w:val="24"/>
          <w:szCs w:val="24"/>
        </w:rPr>
        <w:t>, por favor.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Ergon</w:t>
      </w:r>
      <w:proofErr w:type="spellEnd"/>
      <w:r w:rsidRPr="002722EC">
        <w:rPr>
          <w:rFonts w:ascii="Verdana" w:hAnsi="Verdana"/>
          <w:sz w:val="24"/>
          <w:szCs w:val="24"/>
        </w:rPr>
        <w:t xml:space="preserve"> - Boa tarde pessoal aqui é o </w:t>
      </w:r>
      <w:proofErr w:type="spellStart"/>
      <w:r w:rsidRPr="002722EC">
        <w:rPr>
          <w:rFonts w:ascii="Verdana" w:hAnsi="Verdana"/>
          <w:sz w:val="24"/>
          <w:szCs w:val="24"/>
        </w:rPr>
        <w:t>Ergon</w:t>
      </w:r>
      <w:proofErr w:type="spellEnd"/>
      <w:r w:rsidRPr="002722EC">
        <w:rPr>
          <w:rFonts w:ascii="Verdana" w:hAnsi="Verdana"/>
          <w:sz w:val="24"/>
          <w:szCs w:val="24"/>
        </w:rPr>
        <w:t xml:space="preserve"> falando na verdade eu queria fazer fala geral sobre a câmera de temáticas educacionais e aproveitar também para falar sobre esse processo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como um todo né. Eu acho que primeiro lugar gostaria de agradecer a brilhante coordenação que tiveram na câmara temática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educacional. Eu acho que com a Thaís aí com a Claudia, a gente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teve um trabalho muito tranquilo apesar de menos reuniões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gente conseguiu mediar toda a construção do documento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 isso também a gente percebe o quão foi tranquilo construir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o documento como um todo. A gente teve diversos pontos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discordância, diversos ajustes que a gente construiu ao longo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desse último semestre, mas é o sentimento que a gente tira é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com mais 8600 colaborações da sociedade civil, 400 páginas de documentos, mais de 130 metas municipalizada, 620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indicadores, a gente tem aqui um trabalho muito importante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é que foi construído com muitas mãos e também traduz o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gente teve na realidade da câmera temáticas educacionais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uma coordenação tão importante quanto o trabalho coletivo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a gente tocou. E aproveitar para destacar também alguns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pontos que eu acho que são importantes é na discussão das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temáticas educacionais mas que também dizem respeito ao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plano como um todo né. A gente teve oportunidade de trazer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convidados, alguns colegas da Universidade de São Paulo 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USP vieram participar das discussões, mais diretores, colegas 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União Estadual dos estudantes da União Paulista de estudantes,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 certeza da campanha Nacional pelo direito à educação,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Liliane teve um papel e a gente teve um trabalho com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UNESCO, um trabalho muito importante na câmara temática 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a gente fez avanços que foram inclusive naturais para nós.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gente partir da primeira reunião inclusive já entendendo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papel da desagregação das metas para qualificar inclusive uma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implementação menos desigual então, a gente identificou 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desigualdades com a estrutural o racismo étnico racial, as desigualdades das populações com orientações e identidades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gêneros diversos né, todo preconceito a misoginia que existe.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Então desde a primeira reunião a gente conseguiu identificar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isso e naturalmente a gente foi traduzindo para todas as metas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a gente foi discutindo e também dar destaque aqui á um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lastRenderedPageBreak/>
        <w:t>outro ponto que é muito caro para nós que somos de origem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movimentos sociais do movimento estudantil que a questão das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bolsas auxílio permanência, a gente teve uma votação inclusive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decidir a inclusão das bolsas auxílio permanência para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estudantes de baixa renda e das bolsas auxílio permanência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baixa renda no quesito de iniciação cientifica, então são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duas oportunidades que estão desafios remanescentes para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prefeitura, que ainda não existem enquanto política pública 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prefeitura nível municipal, mas que eu acho que a motivação,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estímulo que a gente cria a partir da câmara temática educacionais, a partir da comissão comum toda do plano é de conseguir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uma perspectiva visionária, que a gente tá traçando aqui a 10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anos no futuro, a gente tá observando um plano para 2030,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que a gente quer de cidade, o que a gente quer de São Paulo, o que que a gente quer de realidade. Então é mais parabenizar né eu acho que a gente traduziu finalizando a minha fala,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os objetivos da ONU para a realidade de São Paulo como uma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iniciativa importantíssima e nós que escrevemos aqui o plano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2030 para São Paulo, coletivamente temos portanto mais dois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fios pelo menos que é pensar em implementação e monitoramento disso nesse próximo período, mais um outro que é para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fazer dessa experiência reverberar para outros municípios, levar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outros estados. Eu acho que todos nós somos agentes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transformadores das experiências gigantesca que a gente teve,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então mais uma vez agradeço o esforço coletivo de cada um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nós aqui, nos empenhamos muito tempo para construir e é só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começo, seguimos junto.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Gabi - Obrigado </w:t>
      </w:r>
      <w:proofErr w:type="spellStart"/>
      <w:r w:rsidRPr="002722EC">
        <w:rPr>
          <w:rFonts w:ascii="Verdana" w:hAnsi="Verdana"/>
          <w:sz w:val="24"/>
          <w:szCs w:val="24"/>
        </w:rPr>
        <w:t>Ergon</w:t>
      </w:r>
      <w:proofErr w:type="spellEnd"/>
      <w:r w:rsidRPr="002722EC">
        <w:rPr>
          <w:rFonts w:ascii="Verdana" w:hAnsi="Verdana"/>
          <w:sz w:val="24"/>
          <w:szCs w:val="24"/>
        </w:rPr>
        <w:t xml:space="preserve"> pela sua fala, eu vou passar então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para correção do 4.7 a proposta de alteração no desafio remanescente da 4.7 feita pelo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apesar da Ana ter copiado 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colado em cima, se vocês olharem na realidade o que ele está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propondo é só colocar depois de a promoção do desenvolvimento sustentável da cidadania global e da cultura de paz são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eixos curriculares transversais integrantes da perspectiva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educação integral e baliza o currículo da cidade, então é esse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era o texto antigo o que ele está sugerindo é que depois de baliza o currículo da cidade a gente inclua só essa frase em consonância com as diretrizes curriculares nacionais para educação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ambiental, o restante exatamente igual, embora a educação em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tempo integral, </w:t>
      </w:r>
      <w:proofErr w:type="spellStart"/>
      <w:r w:rsidRPr="002722EC">
        <w:rPr>
          <w:rFonts w:ascii="Verdana" w:hAnsi="Verdana"/>
          <w:sz w:val="24"/>
          <w:szCs w:val="24"/>
        </w:rPr>
        <w:t>blá</w:t>
      </w:r>
      <w:proofErr w:type="spellEnd"/>
      <w:r w:rsidRPr="002722EC">
        <w:rPr>
          <w:rFonts w:ascii="Verdana" w:hAnsi="Verdana"/>
          <w:sz w:val="24"/>
          <w:szCs w:val="24"/>
        </w:rPr>
        <w:t xml:space="preserve"> </w:t>
      </w:r>
      <w:proofErr w:type="spellStart"/>
      <w:r w:rsidRPr="002722EC">
        <w:rPr>
          <w:rFonts w:ascii="Verdana" w:hAnsi="Verdana"/>
          <w:sz w:val="24"/>
          <w:szCs w:val="24"/>
        </w:rPr>
        <w:t>blá</w:t>
      </w:r>
      <w:proofErr w:type="spellEnd"/>
      <w:r w:rsidRPr="002722EC">
        <w:rPr>
          <w:rFonts w:ascii="Verdana" w:hAnsi="Verdana"/>
          <w:sz w:val="24"/>
          <w:szCs w:val="24"/>
        </w:rPr>
        <w:t xml:space="preserve"> </w:t>
      </w:r>
      <w:proofErr w:type="spellStart"/>
      <w:r w:rsidRPr="002722EC">
        <w:rPr>
          <w:rFonts w:ascii="Verdana" w:hAnsi="Verdana"/>
          <w:sz w:val="24"/>
          <w:szCs w:val="24"/>
        </w:rPr>
        <w:t>blá</w:t>
      </w:r>
      <w:proofErr w:type="spellEnd"/>
      <w:r w:rsidRPr="002722EC">
        <w:rPr>
          <w:rFonts w:ascii="Verdana" w:hAnsi="Verdana"/>
          <w:sz w:val="24"/>
          <w:szCs w:val="24"/>
        </w:rPr>
        <w:t>, então está sugerindo é a inclusão,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então se vocês estiverem de acordo com essa inclusão, que é só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uma inclusão de em consonância com as diretrizes curriculares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nacionais para educação ambiental, a gente então passa então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aprovação. Pode falar Cláudia.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Claudia - Coloquei aqui no chat né as diretrizes da educação ambiental para o município, esse documento, essa instrução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normativa ela traz a política nacional de educação ambiental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que o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pede, traz também o municipal, o currículo, então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lastRenderedPageBreak/>
        <w:t>de repente também uma sugestão é colocar no texto dela,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eu não </w:t>
      </w:r>
      <w:proofErr w:type="spellStart"/>
      <w:r w:rsidRPr="002722EC">
        <w:rPr>
          <w:rFonts w:ascii="Verdana" w:hAnsi="Verdana"/>
          <w:sz w:val="24"/>
          <w:szCs w:val="24"/>
        </w:rPr>
        <w:t>tô</w:t>
      </w:r>
      <w:proofErr w:type="spellEnd"/>
      <w:r w:rsidRPr="002722EC">
        <w:rPr>
          <w:rFonts w:ascii="Verdana" w:hAnsi="Verdana"/>
          <w:sz w:val="24"/>
          <w:szCs w:val="24"/>
        </w:rPr>
        <w:t xml:space="preserve"> com ele agora aqui, colocar em consonância com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as diretrizes educacionais para implementação da Educação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Ambiental no âmbito da rede Municipal de Ensino para ir mencionando a normativa, porque ela já traz essa política nacional.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- Posso só complementar, eu não </w:t>
      </w:r>
      <w:proofErr w:type="spellStart"/>
      <w:r w:rsidRPr="002722EC">
        <w:rPr>
          <w:rFonts w:ascii="Verdana" w:hAnsi="Verdana"/>
          <w:sz w:val="24"/>
          <w:szCs w:val="24"/>
        </w:rPr>
        <w:t>tô</w:t>
      </w:r>
      <w:proofErr w:type="spellEnd"/>
      <w:r w:rsidRPr="002722EC">
        <w:rPr>
          <w:rFonts w:ascii="Verdana" w:hAnsi="Verdana"/>
          <w:sz w:val="24"/>
          <w:szCs w:val="24"/>
        </w:rPr>
        <w:t xml:space="preserve"> falando 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política nacional, </w:t>
      </w:r>
      <w:proofErr w:type="spellStart"/>
      <w:r w:rsidRPr="002722EC">
        <w:rPr>
          <w:rFonts w:ascii="Verdana" w:hAnsi="Verdana"/>
          <w:sz w:val="24"/>
          <w:szCs w:val="24"/>
        </w:rPr>
        <w:t>tô</w:t>
      </w:r>
      <w:proofErr w:type="spellEnd"/>
      <w:r w:rsidRPr="002722EC">
        <w:rPr>
          <w:rFonts w:ascii="Verdana" w:hAnsi="Verdana"/>
          <w:sz w:val="24"/>
          <w:szCs w:val="24"/>
        </w:rPr>
        <w:t xml:space="preserve"> falando das diretrizes curriculares nacionais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um documento regulamentador da política nacional ele está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especificamente tratando de educação formal na escola acho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é mais importante nesse caso especificar mesmo, porque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política nacional é documento muito mais amplo mais genérico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 que esse né.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Giovana - A Tais está com a mão levantada. Tais, </w:t>
      </w:r>
      <w:proofErr w:type="spellStart"/>
      <w:r w:rsidRPr="002722EC">
        <w:rPr>
          <w:rFonts w:ascii="Verdana" w:hAnsi="Verdana"/>
          <w:sz w:val="24"/>
          <w:szCs w:val="24"/>
        </w:rPr>
        <w:t>vc</w:t>
      </w:r>
      <w:proofErr w:type="spellEnd"/>
      <w:r w:rsidRPr="002722EC">
        <w:rPr>
          <w:rFonts w:ascii="Verdana" w:hAnsi="Verdana"/>
          <w:sz w:val="24"/>
          <w:szCs w:val="24"/>
        </w:rPr>
        <w:t xml:space="preserve"> pediu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fala ou esqueceu de abaixar.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Tais - Não esqueci não, mas na ordem o Jorge. Jorge você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quer falar senão eu falo. Agora o que eu vou falar uma fala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mais geral da comissão, não é desse ponto específico. Então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acho que podia fechar esse ponto que eu estou de acordo, mas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eu nem sou da comissão nem posso dizer que sou de acordo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não mas se eu pudesse todo dia acordo com o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>, enfim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quando fechar eu falo que é mais geral.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Gabi – Ok, vamos fechar esse ponto,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e Claudia,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Claudia se a gente colocar em consonância com as diretrizes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curriculares nacionais para educação ambiental e com e adiciona essa informação que você colocou no chat dessa nova</w:t>
      </w:r>
      <w:r w:rsidR="0034000E">
        <w:rPr>
          <w:rFonts w:ascii="Verdana" w:hAnsi="Verdana"/>
          <w:sz w:val="24"/>
          <w:szCs w:val="24"/>
        </w:rPr>
        <w:t xml:space="preserve"> </w:t>
      </w:r>
      <w:r w:rsidRPr="002722EC">
        <w:rPr>
          <w:rFonts w:ascii="Verdana" w:hAnsi="Verdana"/>
          <w:sz w:val="24"/>
          <w:szCs w:val="24"/>
        </w:rPr>
        <w:t>regulamentação Municipal e com as diretrizes educacionais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implementação da Educação Ambiental no âmbito da rede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Municipal de Ensino, você se sente contemplada?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Claudia - Sim Gabi, tranq</w:t>
      </w:r>
      <w:r w:rsidR="0034000E">
        <w:rPr>
          <w:rFonts w:ascii="Verdana" w:hAnsi="Verdana"/>
          <w:sz w:val="24"/>
          <w:szCs w:val="24"/>
        </w:rPr>
        <w:t xml:space="preserve">uila eu entendi o que o </w:t>
      </w:r>
      <w:proofErr w:type="spellStart"/>
      <w:r w:rsidR="0034000E">
        <w:rPr>
          <w:rFonts w:ascii="Verdana" w:hAnsi="Verdana"/>
          <w:sz w:val="24"/>
          <w:szCs w:val="24"/>
        </w:rPr>
        <w:t>Zisma</w:t>
      </w:r>
      <w:proofErr w:type="spellEnd"/>
      <w:r w:rsidR="0034000E">
        <w:rPr>
          <w:rFonts w:ascii="Verdana" w:hAnsi="Verdana"/>
          <w:sz w:val="24"/>
          <w:szCs w:val="24"/>
        </w:rPr>
        <w:t xml:space="preserve"> </w:t>
      </w:r>
      <w:r w:rsidRPr="002722EC">
        <w:rPr>
          <w:rFonts w:ascii="Verdana" w:hAnsi="Verdana"/>
          <w:sz w:val="24"/>
          <w:szCs w:val="24"/>
        </w:rPr>
        <w:t>coloca, ele coloca no contexto macr</w:t>
      </w:r>
      <w:r w:rsidR="0034000E">
        <w:rPr>
          <w:rFonts w:ascii="Verdana" w:hAnsi="Verdana"/>
          <w:sz w:val="24"/>
          <w:szCs w:val="24"/>
        </w:rPr>
        <w:t xml:space="preserve">o, a gente não está discordando </w:t>
      </w:r>
      <w:r w:rsidRPr="002722EC">
        <w:rPr>
          <w:rFonts w:ascii="Verdana" w:hAnsi="Verdana"/>
          <w:sz w:val="24"/>
          <w:szCs w:val="24"/>
        </w:rPr>
        <w:t xml:space="preserve">dele é </w:t>
      </w:r>
      <w:proofErr w:type="spellStart"/>
      <w:r w:rsidRPr="002722EC">
        <w:rPr>
          <w:rFonts w:ascii="Verdana" w:hAnsi="Verdana"/>
          <w:sz w:val="24"/>
          <w:szCs w:val="24"/>
        </w:rPr>
        <w:t>super</w:t>
      </w:r>
      <w:proofErr w:type="spellEnd"/>
      <w:r w:rsidRPr="002722EC">
        <w:rPr>
          <w:rFonts w:ascii="Verdana" w:hAnsi="Verdana"/>
          <w:sz w:val="24"/>
          <w:szCs w:val="24"/>
        </w:rPr>
        <w:t xml:space="preserve"> importante, mas ok tranquilo.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Gabi – Se a gente incluir os dois, ficam todos os contemplados, </w:t>
      </w: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comtempla</w:t>
      </w:r>
      <w:r w:rsidR="0034000E">
        <w:rPr>
          <w:rFonts w:ascii="Verdana" w:hAnsi="Verdana"/>
          <w:sz w:val="24"/>
          <w:szCs w:val="24"/>
        </w:rPr>
        <w:t xml:space="preserve">do, Cláudia contemplado </w:t>
      </w:r>
      <w:proofErr w:type="spellStart"/>
      <w:r w:rsidR="0034000E">
        <w:rPr>
          <w:rFonts w:ascii="Verdana" w:hAnsi="Verdana"/>
          <w:sz w:val="24"/>
          <w:szCs w:val="24"/>
        </w:rPr>
        <w:t>podemos</w:t>
      </w:r>
      <w:r w:rsidRPr="002722EC">
        <w:rPr>
          <w:rFonts w:ascii="Verdana" w:hAnsi="Verdana"/>
          <w:sz w:val="24"/>
          <w:szCs w:val="24"/>
        </w:rPr>
        <w:t>considerar</w:t>
      </w:r>
      <w:proofErr w:type="spellEnd"/>
      <w:r w:rsidRPr="002722EC">
        <w:rPr>
          <w:rFonts w:ascii="Verdana" w:hAnsi="Verdana"/>
          <w:sz w:val="24"/>
          <w:szCs w:val="24"/>
        </w:rPr>
        <w:t xml:space="preserve"> aprovada nossa.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Zisma</w:t>
      </w:r>
      <w:proofErr w:type="spellEnd"/>
      <w:r w:rsidRPr="002722EC">
        <w:rPr>
          <w:rFonts w:ascii="Verdana" w:hAnsi="Verdana"/>
          <w:sz w:val="24"/>
          <w:szCs w:val="24"/>
        </w:rPr>
        <w:t xml:space="preserve"> - Eu acho que sim e nós não estaremos pecando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pela ausência acho que é pode aparecer aqui é só um detalhe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mas é muito importante a referência esse documento porque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muitos educadores desconhece a existência dele, eu acho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referência que nesse documento é importante para gente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fato consegui inserir esse tema na escola.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Pintei de verde aqui então quer dizer que estamos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todos contemplados, eu passo a palavra então para Taís, para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uma fala final mas antes da Thaís falar eu quero só reforçar fala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do </w:t>
      </w:r>
      <w:proofErr w:type="spellStart"/>
      <w:r w:rsidRPr="002722EC">
        <w:rPr>
          <w:rFonts w:ascii="Verdana" w:hAnsi="Verdana"/>
          <w:sz w:val="24"/>
          <w:szCs w:val="24"/>
        </w:rPr>
        <w:t>Ergon</w:t>
      </w:r>
      <w:proofErr w:type="spellEnd"/>
      <w:r w:rsidRPr="002722EC">
        <w:rPr>
          <w:rFonts w:ascii="Verdana" w:hAnsi="Verdana"/>
          <w:sz w:val="24"/>
          <w:szCs w:val="24"/>
        </w:rPr>
        <w:t xml:space="preserve"> que foi um prazer ter a Taís como coordenadora. Claro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Cláudia e o Clodoaldo foram fundamentais nesse processo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enquanto representantes da Educação na comissão e a coordenação da Taís foi excelente, favoreceu muito o and</w:t>
      </w:r>
      <w:r w:rsidR="0034000E">
        <w:rPr>
          <w:rFonts w:ascii="Verdana" w:hAnsi="Verdana"/>
          <w:sz w:val="24"/>
          <w:szCs w:val="24"/>
        </w:rPr>
        <w:t xml:space="preserve">amento </w:t>
      </w:r>
      <w:r w:rsidRPr="002722EC">
        <w:rPr>
          <w:rFonts w:ascii="Verdana" w:hAnsi="Verdana"/>
          <w:sz w:val="24"/>
          <w:szCs w:val="24"/>
        </w:rPr>
        <w:t>dos trabalhos. Eu estava acompanhando né na nossa divisão aí</w:t>
      </w:r>
      <w:r w:rsidR="0034000E">
        <w:rPr>
          <w:rFonts w:ascii="Verdana" w:hAnsi="Verdana"/>
          <w:sz w:val="24"/>
          <w:szCs w:val="24"/>
        </w:rPr>
        <w:t xml:space="preserve"> </w:t>
      </w:r>
      <w:r w:rsidRPr="002722EC">
        <w:rPr>
          <w:rFonts w:ascii="Verdana" w:hAnsi="Verdana"/>
          <w:sz w:val="24"/>
          <w:szCs w:val="24"/>
        </w:rPr>
        <w:t xml:space="preserve">de câmeras temáticas </w:t>
      </w:r>
      <w:r w:rsidRPr="002722EC">
        <w:rPr>
          <w:rFonts w:ascii="Verdana" w:hAnsi="Verdana"/>
          <w:sz w:val="24"/>
          <w:szCs w:val="24"/>
        </w:rPr>
        <w:lastRenderedPageBreak/>
        <w:t xml:space="preserve">entre eu e a Ana, eu que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acompanhando a câmara de temáticas </w:t>
      </w:r>
      <w:r w:rsidR="0034000E">
        <w:rPr>
          <w:rFonts w:ascii="Verdana" w:hAnsi="Verdana"/>
          <w:sz w:val="24"/>
          <w:szCs w:val="24"/>
        </w:rPr>
        <w:t xml:space="preserve">educacionais e eu não precisava </w:t>
      </w:r>
      <w:r w:rsidRPr="002722EC">
        <w:rPr>
          <w:rFonts w:ascii="Verdana" w:hAnsi="Verdana"/>
          <w:sz w:val="24"/>
          <w:szCs w:val="24"/>
        </w:rPr>
        <w:t xml:space="preserve">me preocupar com a câmera </w:t>
      </w:r>
      <w:r w:rsidR="0034000E">
        <w:rPr>
          <w:rFonts w:ascii="Verdana" w:hAnsi="Verdana"/>
          <w:sz w:val="24"/>
          <w:szCs w:val="24"/>
        </w:rPr>
        <w:t xml:space="preserve">de temáticas educacionais, mais </w:t>
      </w:r>
      <w:r w:rsidRPr="002722EC">
        <w:rPr>
          <w:rFonts w:ascii="Verdana" w:hAnsi="Verdana"/>
          <w:sz w:val="24"/>
          <w:szCs w:val="24"/>
        </w:rPr>
        <w:t xml:space="preserve">porque eu sabia que a Thaís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ali fazendo um trabalho excelente, então muito obrigada T</w:t>
      </w:r>
      <w:r w:rsidR="0034000E">
        <w:rPr>
          <w:rFonts w:ascii="Verdana" w:hAnsi="Verdana"/>
          <w:sz w:val="24"/>
          <w:szCs w:val="24"/>
        </w:rPr>
        <w:t xml:space="preserve">aís, passo a palavra para você, </w:t>
      </w:r>
      <w:r w:rsidRPr="002722EC">
        <w:rPr>
          <w:rFonts w:ascii="Verdana" w:hAnsi="Verdana"/>
          <w:sz w:val="24"/>
          <w:szCs w:val="24"/>
        </w:rPr>
        <w:t>para você fazer o fechamento.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Tais - Gabi a gente que agradece você também a Ana né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pelo apoio e fazendo uma brincadeira para gente desconfiar aí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vocês viram porque a gente teve poucas reuniões né a gente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gosta de falar pouco, mas a gente vai mas a gente consegue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trabalhar bem e construir em conjunto então eu faço minhas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palavras do </w:t>
      </w:r>
      <w:proofErr w:type="spellStart"/>
      <w:r w:rsidRPr="002722EC">
        <w:rPr>
          <w:rFonts w:ascii="Verdana" w:hAnsi="Verdana"/>
          <w:sz w:val="24"/>
          <w:szCs w:val="24"/>
        </w:rPr>
        <w:t>Ergon</w:t>
      </w:r>
      <w:proofErr w:type="spellEnd"/>
      <w:r w:rsidRPr="002722EC">
        <w:rPr>
          <w:rFonts w:ascii="Verdana" w:hAnsi="Verdana"/>
          <w:sz w:val="24"/>
          <w:szCs w:val="24"/>
        </w:rPr>
        <w:t xml:space="preserve"> a gente tem documento bem significativo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né, e quero agradecer bastante a participação de todos os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integrantes do governo e sociedade civil na Câmara temática.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Eu pedi para falar a fala final, acho que não consigo ficar até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fim, e eu queria passar um recado eu já pensando Justamente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na implementação e monitoramento né nessa agenda que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Alexis mostrou para o ano que vem da gente construiu o plano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 pensar no monitoramento dele como falou o Jorge. Semana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passada o Tribunal de Contas do município fez o lançamento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 Selo Observatório de políticas públicas, eu acompanhei,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eles priorizaram três temas: priorizaram saúde, educação 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urbanismo e muitos dos indicadores que eles estão pensando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em ter ali no observatório dialogam diretamente com a nossa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agenda 2030 na educação é muito claro. Então lá no lançamento eu fiz uma fala falando da importância de Observatório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também contribuir com esse processo da agenda 2030, e o </w:t>
      </w:r>
      <w:proofErr w:type="spellStart"/>
      <w:r w:rsidRPr="002722EC">
        <w:rPr>
          <w:rFonts w:ascii="Verdana" w:hAnsi="Verdana"/>
          <w:sz w:val="24"/>
          <w:szCs w:val="24"/>
        </w:rPr>
        <w:t>Xixo</w:t>
      </w:r>
      <w:proofErr w:type="spellEnd"/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coordenador da escola de contas que é a parte do TCM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tá coordenando o Observatório, é inclusive disse para a gente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marcar uma conversa com a pessoa do Tribunal de Contas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tá tocando mais especificamente o ODS né, ele deixa até o contato chama Sofia eu não a conheço mas enfim, deixei essa fala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ficar registrado essa oportunidade de interlocução para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implementação e monitoramento e quer dizer que enquanto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coordenador da câmara temática eu também pedi a palavra lá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no lançamento, eu já falei que olha só tem toda vez </w:t>
      </w:r>
      <w:proofErr w:type="spellStart"/>
      <w:r w:rsidRPr="002722EC">
        <w:rPr>
          <w:rFonts w:ascii="Verdana" w:hAnsi="Verdana"/>
          <w:sz w:val="24"/>
          <w:szCs w:val="24"/>
        </w:rPr>
        <w:t>tamos</w:t>
      </w:r>
      <w:proofErr w:type="spellEnd"/>
      <w:r w:rsidRPr="002722EC">
        <w:rPr>
          <w:rFonts w:ascii="Verdana" w:hAnsi="Verdana"/>
          <w:sz w:val="24"/>
          <w:szCs w:val="24"/>
        </w:rPr>
        <w:t xml:space="preserve"> lá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é uma comissão paritária então fica a dica né e termino né me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desculpando de que provavelmente não vou poder ficar até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fim da reunião.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Sem problemas Taís. Muito obrigada então fica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provado o documento da câmera de temáticas educacionais,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muito obrigada Tais, vou passar então para próxima no nosso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cronograma que é a câmera de fortalecimento institucional,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câmara de fortalecimento institucional é a câmara que tem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maior número de metas né então foi aí o desafio consegui dar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conta de todas, e foi a câmera que foi coordenada pela secretaria de governo na figura do Alexis com a Ana como suplente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 Alex aí nesse processo, então o como a Ana e o Alexis estão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presentes eu vou passar então para a revisão do documento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lastRenderedPageBreak/>
        <w:t>da câmara de fortalecimento institucional. Eu vou pedir só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um minutinho que o meu computador não está abrindo, tá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demorando um pouquinho para entender que eu quero que ele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abra o documento até porque ele é o maior, exige um pouco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mais aí do computador, pronto agora ele abriu aqui para mim.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Então vamos passando então pelas metas da câmara de fortalecimento institucional as metas da câmera de fortalecimento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institucional. A câmara de fortalecimento institucional se reuniu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semanalmente durante duas horas por semana às vezes mais.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Ana - Gabi, ainda não apareceu os comentários porque tem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comentário antes, só um minutinho.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Sem problema, se o Alexis quiser fazer uma fala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sobre os trabalhos na câmara de fortalecimento institucional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ou a Ana quiser comentar aproveitando aí esse espacinho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carregar o documento fiquem a vontade.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Alexis – Foi uma câmara com bastante meta, bastante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debate institucional, e por ser institucional as vezes permeia várias outras secretarias e áreas afins, no ultimo tópico na última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reunião a gente teve a pena do representante da Rede Nossa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São Paulo, que pediu pra se retirar, uma pena mesmo porque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trouxe uma contribuição que não foi, não tinha chegado aí pelo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meio digital e não ficou contente com a redação como estava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sendo aprovada mas foi um ponto fora da curva em geral todas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as reuniões foram bem de muita colaboração, de muito debate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saudável e acho que a gente chega ai num resultado muito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bom final. Quero agradecer muito todo o pessoal da câmara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técnica.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Gabi - Ana se </w:t>
      </w:r>
      <w:proofErr w:type="spellStart"/>
      <w:r w:rsidRPr="002722EC">
        <w:rPr>
          <w:rFonts w:ascii="Verdana" w:hAnsi="Verdana"/>
          <w:sz w:val="24"/>
          <w:szCs w:val="24"/>
        </w:rPr>
        <w:t>vc</w:t>
      </w:r>
      <w:proofErr w:type="spellEnd"/>
      <w:r w:rsidRPr="002722EC">
        <w:rPr>
          <w:rFonts w:ascii="Verdana" w:hAnsi="Verdana"/>
          <w:sz w:val="24"/>
          <w:szCs w:val="24"/>
        </w:rPr>
        <w:t xml:space="preserve"> puder me dizer o primeiro comentário para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eu saber quando carregou.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Ana - O primeiro é não há mesmo, era uma correção 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nome do indicador Gabi.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Apareceu para mim agora. Então no indicador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gente percebeu nesse refinamento nessa revisão final e o nome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do indicador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recursos financeiros externos captados em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fontes internacionais interativas e privado que foi o indicador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captação de recursos de múltiplas fontes tem tudo a ver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com essa meta né, e a gente percebeu que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faltando para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assistência social que é o que tá no, aliás precisa tá também na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fórmula de cálculo, que é uma informação importante. A gente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sabia que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né a gente, que se referia a assistência social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porque a gente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falando de uma meta que a meta 1-A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é uma meta do ODS 1, que é uma meta que trata e justamente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temas relacionados a desenvolvimento social, mas a gente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passou então batido não ter deixado explícito que se tratava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financiamento de ampliação das fontes de financiamento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externo da Assistência Social.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Ana - O próximo Gabi é a mesma questão só que na 3-C.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Então aqui recursos financeiros externos captados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lastRenderedPageBreak/>
        <w:t>em fontes internacionais para saúde e a mesma coisa aqui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na fórmula de cálculo. Aqui, índice de investimento em saneamento básico que a gente tem só uma atualização da série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histórica que o Thor incluiu aqui, o Thor da Secretaria Municipal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desenvolvimento urbano, colocou aqui então a informação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 ano de 2016 eu vou só atualizar aqui no nosso documento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 a mesma coisa ele fez passou a informação do desempenho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desse indicador no ano de 2017 que foi 24,6% eu vou colocar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ele aqui e vou excluir o a informação de que não estava disponível a série histórica porque ele conseguiu disponibilizar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o indicador da série histórica. No indicador da 15-A é aquela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mesma informação que é explicitar de qual, a gente sabe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 ODS 15 fala sobre a questão da vida terrestre a gente sabe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mas estava faltando a informação de vida terrestre a gente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sabe mais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faltando a informação que esse indicador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tratando da captação de recursos para a gestão ambiental,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então a gente inseriu essa informação no título do indicador e</w:t>
      </w:r>
    </w:p>
    <w:p w:rsid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na fórmula de cálculo.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Ana - Segundo meu olhar eu acho que é só isso, não sei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alguém tem algum outro comentário que a gente faz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discussão agora, mas de registro no documento era só isso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mesmo.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Então a gente abre então para quem mais quiser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comentar questões relacionadas as metas da câmara de fortalecimento institucional, é a Ana rolando a barra para ver se não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tem mais nenhum comentário para gente se certificar de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ninguém fez nenhum comentário depois da gente ter checado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. Ana, vou passar a palavra para você fazer um encerramento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sobre a sua percepção aí na condução dos trabalhos enquanto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eu termino de rolar a barra.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Ana - Tá bom, eu vou fazer um comentário rápido e aí 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Alexis encerra, mas basicamente como a Gabi falou foi bastante, no início foi bastante desafiador assim ter a maioria dos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indicadores a gente teve mais de 30 de metas desculpa, e são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temáticas bastante transversais né então a gente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olhando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não só para temas relacionados ao desenvolvimento de capacidade mas mensurando algumas questões específicas, algumas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temáticas como é que a gente acabou de passar relacionadas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captação de recursos externos e a gente contou com uma participação </w:t>
      </w:r>
      <w:proofErr w:type="spellStart"/>
      <w:r w:rsidRPr="002722EC">
        <w:rPr>
          <w:rFonts w:ascii="Verdana" w:hAnsi="Verdana"/>
          <w:sz w:val="24"/>
          <w:szCs w:val="24"/>
        </w:rPr>
        <w:t>super</w:t>
      </w:r>
      <w:proofErr w:type="spellEnd"/>
      <w:r w:rsidRPr="002722EC">
        <w:rPr>
          <w:rFonts w:ascii="Verdana" w:hAnsi="Verdana"/>
          <w:sz w:val="24"/>
          <w:szCs w:val="24"/>
        </w:rPr>
        <w:t xml:space="preserve"> qualificada das instituições da sociedade civil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nos acompanharam no processo em que eu queria agradecer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fortemente a revisão não só final que a gente fez no documento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na, com precisão né de conceitos o que a gente </w:t>
      </w:r>
      <w:proofErr w:type="spellStart"/>
      <w:r w:rsidRPr="002722EC">
        <w:rPr>
          <w:rFonts w:ascii="Verdana" w:hAnsi="Verdana"/>
          <w:sz w:val="24"/>
          <w:szCs w:val="24"/>
        </w:rPr>
        <w:t>tava</w:t>
      </w:r>
      <w:proofErr w:type="spellEnd"/>
      <w:r w:rsidRPr="002722EC">
        <w:rPr>
          <w:rFonts w:ascii="Verdana" w:hAnsi="Verdana"/>
          <w:sz w:val="24"/>
          <w:szCs w:val="24"/>
        </w:rPr>
        <w:t xml:space="preserve"> entendendo por cada um dos tema</w:t>
      </w:r>
      <w:r w:rsidR="0034000E">
        <w:rPr>
          <w:rFonts w:ascii="Verdana" w:hAnsi="Verdana"/>
          <w:sz w:val="24"/>
          <w:szCs w:val="24"/>
        </w:rPr>
        <w:t xml:space="preserve">s que a gente </w:t>
      </w:r>
      <w:proofErr w:type="spellStart"/>
      <w:r w:rsidR="0034000E">
        <w:rPr>
          <w:rFonts w:ascii="Verdana" w:hAnsi="Verdana"/>
          <w:sz w:val="24"/>
          <w:szCs w:val="24"/>
        </w:rPr>
        <w:t>tava</w:t>
      </w:r>
      <w:proofErr w:type="spellEnd"/>
      <w:r w:rsidR="0034000E">
        <w:rPr>
          <w:rFonts w:ascii="Verdana" w:hAnsi="Verdana"/>
          <w:sz w:val="24"/>
          <w:szCs w:val="24"/>
        </w:rPr>
        <w:t xml:space="preserve"> tratando não </w:t>
      </w:r>
      <w:r w:rsidRPr="002722EC">
        <w:rPr>
          <w:rFonts w:ascii="Verdana" w:hAnsi="Verdana"/>
          <w:sz w:val="24"/>
          <w:szCs w:val="24"/>
        </w:rPr>
        <w:t xml:space="preserve">só nessa revisão final mas ao </w:t>
      </w:r>
      <w:r w:rsidR="0034000E">
        <w:rPr>
          <w:rFonts w:ascii="Verdana" w:hAnsi="Verdana"/>
          <w:sz w:val="24"/>
          <w:szCs w:val="24"/>
        </w:rPr>
        <w:t xml:space="preserve">longo de todo nosso trabalho. A </w:t>
      </w:r>
      <w:r w:rsidRPr="002722EC">
        <w:rPr>
          <w:rFonts w:ascii="Verdana" w:hAnsi="Verdana"/>
          <w:sz w:val="24"/>
          <w:szCs w:val="24"/>
        </w:rPr>
        <w:t>gente contou com uma partici</w:t>
      </w:r>
      <w:r w:rsidR="0034000E">
        <w:rPr>
          <w:rFonts w:ascii="Verdana" w:hAnsi="Verdana"/>
          <w:sz w:val="24"/>
          <w:szCs w:val="24"/>
        </w:rPr>
        <w:t xml:space="preserve">pação bastante ativa e para mim </w:t>
      </w:r>
      <w:r w:rsidRPr="002722EC">
        <w:rPr>
          <w:rFonts w:ascii="Verdana" w:hAnsi="Verdana"/>
          <w:sz w:val="24"/>
          <w:szCs w:val="24"/>
        </w:rPr>
        <w:t>foi um grande privilégio ter essa oportunidade de fazer o exercício de municipalizar metas, debater a melhor forma de apurar</w:t>
      </w:r>
      <w:r w:rsidR="0034000E">
        <w:rPr>
          <w:rFonts w:ascii="Verdana" w:hAnsi="Verdana"/>
          <w:sz w:val="24"/>
          <w:szCs w:val="24"/>
        </w:rPr>
        <w:t xml:space="preserve"> </w:t>
      </w:r>
      <w:r w:rsidRPr="002722EC">
        <w:rPr>
          <w:rFonts w:ascii="Verdana" w:hAnsi="Verdana"/>
          <w:sz w:val="24"/>
          <w:szCs w:val="24"/>
        </w:rPr>
        <w:t>fórmula de cálculo, mensurar</w:t>
      </w:r>
      <w:r w:rsidR="0034000E">
        <w:rPr>
          <w:rFonts w:ascii="Verdana" w:hAnsi="Verdana"/>
          <w:sz w:val="24"/>
          <w:szCs w:val="24"/>
        </w:rPr>
        <w:t xml:space="preserve"> o </w:t>
      </w:r>
      <w:r w:rsidR="0034000E">
        <w:rPr>
          <w:rFonts w:ascii="Verdana" w:hAnsi="Verdana"/>
          <w:sz w:val="24"/>
          <w:szCs w:val="24"/>
        </w:rPr>
        <w:lastRenderedPageBreak/>
        <w:t xml:space="preserve">monitoramento desses avanços </w:t>
      </w:r>
      <w:r w:rsidRPr="002722EC">
        <w:rPr>
          <w:rFonts w:ascii="Verdana" w:hAnsi="Verdana"/>
          <w:sz w:val="24"/>
          <w:szCs w:val="24"/>
        </w:rPr>
        <w:t>e mais ainda ter a oportu</w:t>
      </w:r>
      <w:r w:rsidR="0034000E">
        <w:rPr>
          <w:rFonts w:ascii="Verdana" w:hAnsi="Verdana"/>
          <w:sz w:val="24"/>
          <w:szCs w:val="24"/>
        </w:rPr>
        <w:t xml:space="preserve">nidade de trabalhar com vocês e </w:t>
      </w:r>
      <w:r w:rsidRPr="002722EC">
        <w:rPr>
          <w:rFonts w:ascii="Verdana" w:hAnsi="Verdana"/>
          <w:sz w:val="24"/>
          <w:szCs w:val="24"/>
        </w:rPr>
        <w:t>trocar e aprender nesse diálogo, então agrad</w:t>
      </w:r>
      <w:r w:rsidR="0034000E">
        <w:rPr>
          <w:rFonts w:ascii="Verdana" w:hAnsi="Verdana"/>
          <w:sz w:val="24"/>
          <w:szCs w:val="24"/>
        </w:rPr>
        <w:t xml:space="preserve">ecer realmente o </w:t>
      </w:r>
      <w:r w:rsidRPr="002722EC">
        <w:rPr>
          <w:rFonts w:ascii="Verdana" w:hAnsi="Verdana"/>
          <w:sz w:val="24"/>
          <w:szCs w:val="24"/>
        </w:rPr>
        <w:t>esforço e a dedicação acho que a gente fez um trabalho bastante sólido. Em alguns a gente t</w:t>
      </w:r>
      <w:r w:rsidR="0034000E">
        <w:rPr>
          <w:rFonts w:ascii="Verdana" w:hAnsi="Verdana"/>
          <w:sz w:val="24"/>
          <w:szCs w:val="24"/>
        </w:rPr>
        <w:t xml:space="preserve">eve que achar o caminho do meio </w:t>
      </w:r>
      <w:r w:rsidRPr="002722EC">
        <w:rPr>
          <w:rFonts w:ascii="Verdana" w:hAnsi="Verdana"/>
          <w:sz w:val="24"/>
          <w:szCs w:val="24"/>
        </w:rPr>
        <w:t>em função dos desafios da Prefei</w:t>
      </w:r>
      <w:r w:rsidR="0034000E">
        <w:rPr>
          <w:rFonts w:ascii="Verdana" w:hAnsi="Verdana"/>
          <w:sz w:val="24"/>
          <w:szCs w:val="24"/>
        </w:rPr>
        <w:t xml:space="preserve">tura em atrair algumas frentes, </w:t>
      </w:r>
      <w:r w:rsidRPr="002722EC">
        <w:rPr>
          <w:rFonts w:ascii="Verdana" w:hAnsi="Verdana"/>
          <w:sz w:val="24"/>
          <w:szCs w:val="24"/>
        </w:rPr>
        <w:t>mas eu acho que de forma geral a gente apenas o bast</w:t>
      </w:r>
      <w:r w:rsidR="0034000E">
        <w:rPr>
          <w:rFonts w:ascii="Verdana" w:hAnsi="Verdana"/>
          <w:sz w:val="24"/>
          <w:szCs w:val="24"/>
        </w:rPr>
        <w:t xml:space="preserve">ante e </w:t>
      </w:r>
      <w:r w:rsidRPr="002722EC">
        <w:rPr>
          <w:rFonts w:ascii="Verdana" w:hAnsi="Verdana"/>
          <w:sz w:val="24"/>
          <w:szCs w:val="24"/>
        </w:rPr>
        <w:t>vamos ter um desafio importante no plano de ação.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– Alexis, você quer fazer mais algum comentário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senão eu vou entender como aprovado o documento da câmera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fortalecimento institucional.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Alexis - Já fiz meus comentários previamente enquanto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vcs</w:t>
      </w:r>
      <w:proofErr w:type="spellEnd"/>
      <w:r w:rsidRPr="002722EC">
        <w:rPr>
          <w:rFonts w:ascii="Verdana" w:hAnsi="Verdana"/>
          <w:sz w:val="24"/>
          <w:szCs w:val="24"/>
        </w:rPr>
        <w:t xml:space="preserve"> estavam abrindo, já falei o que eu tinha para falar, muito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obrigado.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Da câmara de temáticas urbanas eu sei que a </w:t>
      </w:r>
      <w:proofErr w:type="spellStart"/>
      <w:r w:rsidRPr="002722EC">
        <w:rPr>
          <w:rFonts w:ascii="Verdana" w:hAnsi="Verdana"/>
          <w:sz w:val="24"/>
          <w:szCs w:val="24"/>
        </w:rPr>
        <w:t>Zoraide</w:t>
      </w:r>
      <w:proofErr w:type="spellEnd"/>
      <w:r w:rsidRPr="002722EC">
        <w:rPr>
          <w:rFonts w:ascii="Verdana" w:hAnsi="Verdana"/>
          <w:sz w:val="24"/>
          <w:szCs w:val="24"/>
        </w:rPr>
        <w:t xml:space="preserve"> tá aí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ela foi uma das primeiras pessoas que eu vi quando eu entrei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na reunião então eu sei que ela tá por aí. </w:t>
      </w:r>
      <w:proofErr w:type="spellStart"/>
      <w:r w:rsidRPr="002722EC">
        <w:rPr>
          <w:rFonts w:ascii="Verdana" w:hAnsi="Verdana"/>
          <w:sz w:val="24"/>
          <w:szCs w:val="24"/>
        </w:rPr>
        <w:t>Zoraide</w:t>
      </w:r>
      <w:proofErr w:type="spellEnd"/>
      <w:r w:rsidRPr="002722EC">
        <w:rPr>
          <w:rFonts w:ascii="Verdana" w:hAnsi="Verdana"/>
          <w:sz w:val="24"/>
          <w:szCs w:val="24"/>
        </w:rPr>
        <w:t xml:space="preserve"> se </w:t>
      </w:r>
      <w:proofErr w:type="spellStart"/>
      <w:r w:rsidRPr="002722EC">
        <w:rPr>
          <w:rFonts w:ascii="Verdana" w:hAnsi="Verdana"/>
          <w:sz w:val="24"/>
          <w:szCs w:val="24"/>
        </w:rPr>
        <w:t>vc</w:t>
      </w:r>
      <w:proofErr w:type="spellEnd"/>
      <w:r w:rsidRPr="002722EC">
        <w:rPr>
          <w:rFonts w:ascii="Verdana" w:hAnsi="Verdana"/>
          <w:sz w:val="24"/>
          <w:szCs w:val="24"/>
        </w:rPr>
        <w:t xml:space="preserve"> quiser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aproveitar esses instantes iniciais pra fazer os comentários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enquanto documento carrega.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Zoraide</w:t>
      </w:r>
      <w:proofErr w:type="spellEnd"/>
      <w:r w:rsidRPr="002722EC">
        <w:rPr>
          <w:rFonts w:ascii="Verdana" w:hAnsi="Verdana"/>
          <w:sz w:val="24"/>
          <w:szCs w:val="24"/>
        </w:rPr>
        <w:t xml:space="preserve"> - Brevemente gostaria de agradecer muito a vocês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todos, e vocês em especial e dizer que nós ficamos totalmente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Ana dependentes, que a participação da Ana foi essencial l aí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o trabalho a câmera contou com a participação expressiva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muita gente, e tivemos muito exemplo não só nas seções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ordinárias mas também tivemos algumas extraordinárias, GTS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transporte, mobilidade, o de habitação então foi um trabalho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bastante intenso mas eu acho que o resultado foi muito bom.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Ana, você sabe me dizer qual que é o primeiro comentário só para chegar lá para ver se a gente chega lá.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Ana - Claro , o primeiro no meu arquivo é o 11.2 a não ser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 alguém tenha incluído alguma coisa agora, mas acho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era só isso mesmo. Desculpa Gabi é 3.6 falei errado, as duas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são de transporte eu me confundo. É apenas uma inclusão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série histórica de uma informação que o Diego também conseguiu levantar da semana passada pra essa e não tem muitas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questões relacionadas a isso. E a próxima na 11.5 que foi uma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correção que eu percebi na verdade um dos indicadores ele tá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 o nome repetido, e aí eu corrigi de acordo com a fórmula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cálculo dele então é só na correção textual também. Estava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geológico mas na verdade é hidrológico, geológico tá na </w:t>
      </w:r>
      <w:proofErr w:type="spellStart"/>
      <w:r w:rsidRPr="002722EC">
        <w:rPr>
          <w:rFonts w:ascii="Verdana" w:hAnsi="Verdana"/>
          <w:sz w:val="24"/>
          <w:szCs w:val="24"/>
        </w:rPr>
        <w:t>na</w:t>
      </w:r>
      <w:proofErr w:type="spellEnd"/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página anterior, do que a gente viu no documento acho que era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isso mesmo a não ser que que tem algum comentário agora,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mas registrada no arquivo são só esses dois.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Giovana - A </w:t>
      </w:r>
      <w:proofErr w:type="spellStart"/>
      <w:r w:rsidRPr="002722EC">
        <w:rPr>
          <w:rFonts w:ascii="Verdana" w:hAnsi="Verdana"/>
          <w:sz w:val="24"/>
          <w:szCs w:val="24"/>
        </w:rPr>
        <w:t>Taísa</w:t>
      </w:r>
      <w:proofErr w:type="spellEnd"/>
      <w:r w:rsidRPr="002722EC">
        <w:rPr>
          <w:rFonts w:ascii="Verdana" w:hAnsi="Verdana"/>
          <w:sz w:val="24"/>
          <w:szCs w:val="24"/>
        </w:rPr>
        <w:t xml:space="preserve"> que tá levantando a mão aqui né.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2722EC">
        <w:rPr>
          <w:rFonts w:ascii="Verdana" w:hAnsi="Verdana"/>
          <w:sz w:val="24"/>
          <w:szCs w:val="24"/>
        </w:rPr>
        <w:t>Taisa</w:t>
      </w:r>
      <w:proofErr w:type="spellEnd"/>
      <w:r w:rsidRPr="002722EC">
        <w:rPr>
          <w:rFonts w:ascii="Verdana" w:hAnsi="Verdana"/>
          <w:sz w:val="24"/>
          <w:szCs w:val="24"/>
        </w:rPr>
        <w:t xml:space="preserve"> - É oi gente, </w:t>
      </w:r>
      <w:proofErr w:type="spellStart"/>
      <w:r w:rsidRPr="002722EC">
        <w:rPr>
          <w:rFonts w:ascii="Verdana" w:hAnsi="Verdana"/>
          <w:sz w:val="24"/>
          <w:szCs w:val="24"/>
        </w:rPr>
        <w:t>Taisa</w:t>
      </w:r>
      <w:proofErr w:type="spellEnd"/>
      <w:r w:rsidRPr="002722EC">
        <w:rPr>
          <w:rFonts w:ascii="Verdana" w:hAnsi="Verdana"/>
          <w:sz w:val="24"/>
          <w:szCs w:val="24"/>
        </w:rPr>
        <w:t>. Boa tarde, você consegue escutar?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Primeiramente agradecer a Ana daí a </w:t>
      </w:r>
      <w:proofErr w:type="spellStart"/>
      <w:r w:rsidRPr="002722EC">
        <w:rPr>
          <w:rFonts w:ascii="Verdana" w:hAnsi="Verdana"/>
          <w:sz w:val="24"/>
          <w:szCs w:val="24"/>
        </w:rPr>
        <w:t>Zoraide</w:t>
      </w:r>
      <w:proofErr w:type="spellEnd"/>
      <w:r w:rsidRPr="002722EC">
        <w:rPr>
          <w:rFonts w:ascii="Verdana" w:hAnsi="Verdana"/>
          <w:sz w:val="24"/>
          <w:szCs w:val="24"/>
        </w:rPr>
        <w:t xml:space="preserve"> pela condução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da câmara, foi muito gratificante participar com vocês inclusive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no GTS até a Flávio que eu não sei se tá aí e o Diego né da 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grupo de trabalho de transporte, a Mônica da CEAV a </w:t>
      </w:r>
      <w:proofErr w:type="spellStart"/>
      <w:r w:rsidRPr="002722EC">
        <w:rPr>
          <w:rFonts w:ascii="Verdana" w:hAnsi="Verdana"/>
          <w:sz w:val="24"/>
          <w:szCs w:val="24"/>
        </w:rPr>
        <w:t>Zoraide</w:t>
      </w:r>
      <w:proofErr w:type="spellEnd"/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lastRenderedPageBreak/>
        <w:t>e a Ana de novo né no GT da habitação e outros GTS também.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Então eu gostei muito de ter participado apesar de ter sido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exaustivo, meus parabéns pelo trabalho e um agradecimento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especial a Ana, eu não sei o que seria da câmera sem ela, tá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bom. Boa tarde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Mais alguém quer fazer algum comentário sobre 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metas da Câmara de temáticas urbanas.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Giovana - Não tem mais ninguém com a mãozinha levantada.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Ana - Eu queria comentar então Gabi se puder claro, foi um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grande privilégio acho que acompanhar a câmera de temáticas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urbanas eu que estou arquiteto eu sou bastante enfim apaixonada por esse tema então, e essa câmera foi uma das maiores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junto com ambiental. Ela contou com maior número de participações da sociedade civil e bastante desafiador para agente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 poder público não só engajar todo mundo na discussão mas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também garantir que tá todo mundo acompanhando, participando e que a gente tá avançando nas nossas </w:t>
      </w:r>
      <w:proofErr w:type="spellStart"/>
      <w:r w:rsidRPr="002722EC">
        <w:rPr>
          <w:rFonts w:ascii="Verdana" w:hAnsi="Verdana"/>
          <w:sz w:val="24"/>
          <w:szCs w:val="24"/>
        </w:rPr>
        <w:t>pactuações</w:t>
      </w:r>
      <w:proofErr w:type="spellEnd"/>
      <w:r w:rsidRPr="002722EC">
        <w:rPr>
          <w:rFonts w:ascii="Verdana" w:hAnsi="Verdana"/>
          <w:sz w:val="24"/>
          <w:szCs w:val="24"/>
        </w:rPr>
        <w:t xml:space="preserve"> e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gente conseguiu sim fazer isso na câmara temática de urbanas,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 xml:space="preserve">agradeço fortemente e a contribuição e como a </w:t>
      </w:r>
      <w:proofErr w:type="spellStart"/>
      <w:r w:rsidRPr="002722EC">
        <w:rPr>
          <w:rFonts w:ascii="Verdana" w:hAnsi="Verdana"/>
          <w:sz w:val="24"/>
          <w:szCs w:val="24"/>
        </w:rPr>
        <w:t>Zoraide</w:t>
      </w:r>
      <w:proofErr w:type="spellEnd"/>
      <w:r w:rsidRPr="002722EC">
        <w:rPr>
          <w:rFonts w:ascii="Verdana" w:hAnsi="Verdana"/>
          <w:sz w:val="24"/>
          <w:szCs w:val="24"/>
        </w:rPr>
        <w:t xml:space="preserve"> falou 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gente teve Inclusive a criação de GPS específicos então tiveram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alguns representantes que lideraram as pautas da escola que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são muito transversais e a câmara tem esse desafio de lidar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 temas que podem muito até Inclusive a secretaria de desenvolvimento urbano então agradecer toda essa mobilização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tem uma série de secretarias que participaram desse processo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ativamente que não tão aqui representadas agradeço a elas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também, e é isso a gente conseguiu avançar bastante queima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de monitoramento de alguns temas e queria agradecer mesmo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por esse compromisso. E eu acho que a gente não na forma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do plano de ação também vai conseguir entregar um avanço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aí para prefeitura aqui é bastante importante. Então veja os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comentários eu considero ao documento final da Câmara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temáticas urbanas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Então com esses comentários eu considero o documento final da câmara de temáticas urbanas aprovado e passo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para próxima câmara a temática que é a câmara de temáticas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ambientais. A Vivian tá por aí?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Vivian - Oi Gabi boa tarde a todos.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Gabi - Boa tarde, a Vivian fez a coordenação da câmara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temáticas ambientais então aproveitando aí esses segundos,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minutos enquanto o documento tá carregado eu passo a palavra para a Vivian para ela comentar como foi o processo de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trabalho que eu sei que foi bastante intenso.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Vivian - Intensidade é uma boa palavra, vamos colocar.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Realmente o desafio era bastante grande tinha bastante temáticas também acho que também na ordem de 30 temáticas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também que foram trabalhadas e com temas que a gente ainda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tá posicionando justamente porque tá identificando também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lastRenderedPageBreak/>
        <w:t>né, vem trabalhando eles nos nossos grandes planos né setoriais. Quatro planos verdes, o plano de ação climática tá tudo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em efervescência saindo agora. Então grande desafio também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era fazer essa interlocução qualificada do debate de algumas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temáticas que a câmera trazia, especialmente porque ela já tá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com bastante aprofundada em alguns desses planos. Então foi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essencial aí contar com a participação de muitos colegas tanto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da Secretaria do Verde quanto de outras secretarias e alguns</w:t>
      </w:r>
    </w:p>
    <w:p w:rsidR="002722EC" w:rsidRPr="002722EC" w:rsidRDefault="002722EC" w:rsidP="002722EC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especialmente da sociedade civil que ajudaram a gente a posicionar alguns temas, dizer que tem bastante desafios né para</w:t>
      </w:r>
    </w:p>
    <w:p w:rsidR="00B51C52" w:rsidRPr="00B51C52" w:rsidRDefault="002722EC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2722EC">
        <w:rPr>
          <w:rFonts w:ascii="Verdana" w:hAnsi="Verdana"/>
          <w:sz w:val="24"/>
          <w:szCs w:val="24"/>
        </w:rPr>
        <w:t>encarar especialmente na questão de agente ampliar o olhar da</w:t>
      </w:r>
      <w:r w:rsidR="00B51C52">
        <w:rPr>
          <w:rFonts w:ascii="Verdana" w:hAnsi="Verdana"/>
          <w:sz w:val="24"/>
          <w:szCs w:val="24"/>
        </w:rPr>
        <w:t xml:space="preserve"> </w:t>
      </w:r>
      <w:r w:rsidR="00B51C52" w:rsidRPr="00B51C52">
        <w:rPr>
          <w:rFonts w:ascii="Verdana" w:hAnsi="Verdana"/>
          <w:sz w:val="24"/>
          <w:szCs w:val="24"/>
        </w:rPr>
        <w:t>gestão ambiental não apenas para a questão de criação de áreas verdes, mas principalmente na qualificação ambiental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todo né questão de gestão de águas, qualidade do ar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questão do bem-estar geral que que a questão ambiental traz.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eu fiquei bastante feliz estou bastante contente também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ter aprofundado daí os trabalhos com você Gabi e com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também. A gente né a Ana sabe que a gente ficou aí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desafio imenso mas trocando bastante, fiquei feliz, cresci profissionalmente, estou bastante contente e esse resultado é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todos nós. E também fiquei feliz com os retornos né da consulta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pública eu fiquei bastante contente que foi uma adesão bem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bacana mesmo no período eleitoral e que a câmera de ambientais como é que recebeu um olhar mais apurado e isso foi bem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importante porque por exemplo, a gente conseguiu reposicionar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até algumas coisas que a gente não tinha municipalizado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questão indígena e que faz toda a diferença né, a gente também tem esse olhar, essa aproximação para ampliar a questão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gestão ambiental no município. Então novamente obrigada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vamos ver que isso ela tá começando ir lá no plano de ação ano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vem é vai ser puxado mas estamos aqui quero continuar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disposição, obrigado gente.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Obrigada Vivian. Ana se você puder me ajudar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dizendo aí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– Sim, esse documento a gente vai ter alguns ajustes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texto a mais então na 2.4 já tem alguns Gabi.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Gabi - Engraçado do meu documento que a gente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trabalhando, eu tinha colocado Sampa Mais Rural barra SMDU.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Essa mais especifico a gente obteve da equipe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ABAST, das subprefeituras mas a ficha de indicador acabou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ficando com ele mas de fato tinha que estar na ODS 2.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Não tem problema, ODS 2 eu comentei hoje com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sobre como o ODS 2 é uma ODS muito transversal sobre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a questão da fome e da agricultura sustentável são temas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não tem caixinhas né no poder público, é então a questão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fome acaba envolvendo-se vocês olharem as metas do ODS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 elas ficaram distribuídas em todas as câmaras temáticas.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tinha uma meta do ODS 2 na câmera de saúde bem-estar,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uma na sociais, duas na ambientais, uma na urbanas, uma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fortalecimento institucional e duas na econômicas. Ela é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ODS que tinha as metas bastante distribuídas aí pelas câmeras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temática. Pode falar </w:t>
      </w:r>
      <w:proofErr w:type="spellStart"/>
      <w:r w:rsidRPr="00B51C52">
        <w:rPr>
          <w:rFonts w:ascii="Verdana" w:hAnsi="Verdana"/>
          <w:sz w:val="24"/>
          <w:szCs w:val="24"/>
        </w:rPr>
        <w:t>Zoraide</w:t>
      </w:r>
      <w:proofErr w:type="spellEnd"/>
      <w:r w:rsidRPr="00B51C52">
        <w:rPr>
          <w:rFonts w:ascii="Verdana" w:hAnsi="Verdana"/>
          <w:sz w:val="24"/>
          <w:szCs w:val="24"/>
        </w:rPr>
        <w:t>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Zoraide</w:t>
      </w:r>
      <w:proofErr w:type="spellEnd"/>
      <w:r w:rsidRPr="00B51C52">
        <w:rPr>
          <w:rFonts w:ascii="Verdana" w:hAnsi="Verdana"/>
          <w:sz w:val="24"/>
          <w:szCs w:val="24"/>
        </w:rPr>
        <w:t xml:space="preserve"> - Então esses dados,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vendo aqui condesso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que não tinha visto antes isso né, não dá conta de ver todos os sete documentos alguns a gente conseguiu ver até porque fomos demandados para isso né. A plataforma Sampa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Rural ela tá sediada na você SMDU dados específicos de boas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práticas agroambientais, de certificações orgânicas, protocolos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transição orgânica, ele é de fato, acho que o mais apropriado mesmo é que a própria Casas da Agricultura Ecológica elas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forneçam, né hoje a gente tá trabalhando intensamente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isso né até para ampliar bastante esses números, é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daqui foram de 2019, 2020 a gente já tem uma realidade bem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mais interessante né aí eu não sei como é que fica em torno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fonte né que é como a própria Gabi falou a Sampa mais Rural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eu disse tá em SMDU, ela está hoje e a previsão e que 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continue e tem lá todo o departamento de GEOUIPO né então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ideia que ela continuem na SMDU, já tem até um contrato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PRODAM, a plataforma foi desenvolvido pela Ligue os Pontos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ela em principio continua em SMDU, só esse comentário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queria fazer.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Ana - Sem problemas eu acho que é vermelho nesse sentido mesmo como a gente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articulando com a ABAST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dado apesar de ele puxar da plataforma por isso que eu fiz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correção. Mas a gente pode incluir também só ajustar a menção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SMDU em relação à gestão da plataforma.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Gabi - Então fica Sampa Mais Rural/ SMDU/ SM </w:t>
      </w:r>
      <w:proofErr w:type="spellStart"/>
      <w:r w:rsidRPr="00B51C52">
        <w:rPr>
          <w:rFonts w:ascii="Verdana" w:hAnsi="Verdana"/>
          <w:sz w:val="24"/>
          <w:szCs w:val="24"/>
        </w:rPr>
        <w:t>Subs</w:t>
      </w:r>
      <w:proofErr w:type="spellEnd"/>
      <w:r w:rsidRPr="00B51C52">
        <w:rPr>
          <w:rFonts w:ascii="Verdana" w:hAnsi="Verdana"/>
          <w:sz w:val="24"/>
          <w:szCs w:val="24"/>
        </w:rPr>
        <w:t>,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esses indicadores aí a Ana vai incluindo. Aí então a gente tem aí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algumas informações alguns asteriscos foram incluídos depois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né para explicar melhor do que se tratava.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Isso eu preciso explicar um pouquinho.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Eu vou deixar ali e você, vou deixar a página aqui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você comenta tá.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Ótimo, obrigada Gabi. Em relação a estes asteriscos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 gente tem na verdade essa informação ela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na forma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tabela anteriormente mas é na verdade um detalhamento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percentual que foi pactuado que é o objetivo do monitoramento desse indicador e da respectiva meta então só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contextualizando a gente tem um trabalho em ABAST na Secretaria de subprefeituras de monitoramento de boas práticas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nas propriedades aqui do município de São Paulo. Na verdade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é um </w:t>
      </w:r>
      <w:proofErr w:type="spellStart"/>
      <w:r w:rsidRPr="00B51C52">
        <w:rPr>
          <w:rFonts w:ascii="Verdana" w:hAnsi="Verdana"/>
          <w:sz w:val="24"/>
          <w:szCs w:val="24"/>
        </w:rPr>
        <w:t>check</w:t>
      </w:r>
      <w:proofErr w:type="spellEnd"/>
      <w:r w:rsidRPr="00B51C52">
        <w:rPr>
          <w:rFonts w:ascii="Verdana" w:hAnsi="Verdana"/>
          <w:sz w:val="24"/>
          <w:szCs w:val="24"/>
        </w:rPr>
        <w:t xml:space="preserve"> </w:t>
      </w:r>
      <w:proofErr w:type="spellStart"/>
      <w:r w:rsidRPr="00B51C52">
        <w:rPr>
          <w:rFonts w:ascii="Verdana" w:hAnsi="Verdana"/>
          <w:sz w:val="24"/>
          <w:szCs w:val="24"/>
        </w:rPr>
        <w:t>list</w:t>
      </w:r>
      <w:proofErr w:type="spellEnd"/>
      <w:r w:rsidRPr="00B51C52">
        <w:rPr>
          <w:rFonts w:ascii="Verdana" w:hAnsi="Verdana"/>
          <w:sz w:val="24"/>
          <w:szCs w:val="24"/>
        </w:rPr>
        <w:t xml:space="preserve"> que é feito com as propriedades, com os proprietários para tingimento de alguns parâmetros básicos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produção agroambiental. Então esse </w:t>
      </w:r>
      <w:proofErr w:type="spellStart"/>
      <w:r w:rsidRPr="00B51C52">
        <w:rPr>
          <w:rFonts w:ascii="Verdana" w:hAnsi="Verdana"/>
          <w:sz w:val="24"/>
          <w:szCs w:val="24"/>
        </w:rPr>
        <w:t>check</w:t>
      </w:r>
      <w:proofErr w:type="spellEnd"/>
      <w:r w:rsidRPr="00B51C52">
        <w:rPr>
          <w:rFonts w:ascii="Verdana" w:hAnsi="Verdana"/>
          <w:sz w:val="24"/>
          <w:szCs w:val="24"/>
        </w:rPr>
        <w:t xml:space="preserve"> </w:t>
      </w:r>
      <w:proofErr w:type="spellStart"/>
      <w:r w:rsidRPr="00B51C52">
        <w:rPr>
          <w:rFonts w:ascii="Verdana" w:hAnsi="Verdana"/>
          <w:sz w:val="24"/>
          <w:szCs w:val="24"/>
        </w:rPr>
        <w:t>list</w:t>
      </w:r>
      <w:proofErr w:type="spellEnd"/>
      <w:r w:rsidRPr="00B51C52">
        <w:rPr>
          <w:rFonts w:ascii="Verdana" w:hAnsi="Verdana"/>
          <w:sz w:val="24"/>
          <w:szCs w:val="24"/>
        </w:rPr>
        <w:t xml:space="preserve"> é aplicado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só nas unidades convencionais como também na certificadas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oficialmente de acordo protocolo Governo do Estado e as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processo de transição agroecológica. Então o dado percentual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total ele pode ser desagregado em função das diferentes tipos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propriedade. E aí essa desagregação e coloquei em asterisco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na verdade o objetivo do monitoramento é o incremento do valor total, então o número total de propriedade quando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submetidas ao </w:t>
      </w:r>
      <w:proofErr w:type="spellStart"/>
      <w:r w:rsidRPr="00B51C52">
        <w:rPr>
          <w:rFonts w:ascii="Verdana" w:hAnsi="Verdana"/>
          <w:sz w:val="24"/>
          <w:szCs w:val="24"/>
        </w:rPr>
        <w:t>check</w:t>
      </w:r>
      <w:proofErr w:type="spellEnd"/>
      <w:r w:rsidRPr="00B51C52">
        <w:rPr>
          <w:rFonts w:ascii="Verdana" w:hAnsi="Verdana"/>
          <w:sz w:val="24"/>
          <w:szCs w:val="24"/>
        </w:rPr>
        <w:t xml:space="preserve"> </w:t>
      </w:r>
      <w:proofErr w:type="spellStart"/>
      <w:r w:rsidRPr="00B51C52">
        <w:rPr>
          <w:rFonts w:ascii="Verdana" w:hAnsi="Verdana"/>
          <w:sz w:val="24"/>
          <w:szCs w:val="24"/>
        </w:rPr>
        <w:t>list</w:t>
      </w:r>
      <w:proofErr w:type="spellEnd"/>
      <w:r w:rsidRPr="00B51C52">
        <w:rPr>
          <w:rFonts w:ascii="Verdana" w:hAnsi="Verdana"/>
          <w:sz w:val="24"/>
          <w:szCs w:val="24"/>
        </w:rPr>
        <w:t xml:space="preserve"> ou foram classificadas como satisfatório, foram classificados como moderado. E aí dentro desse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interpretação quantas questão convencionais, quantas que já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estão oficialmente certificadas. quantas estão em transição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uma informação </w:t>
      </w:r>
      <w:proofErr w:type="spellStart"/>
      <w:r w:rsidRPr="00B51C52">
        <w:rPr>
          <w:rFonts w:ascii="Verdana" w:hAnsi="Verdana"/>
          <w:sz w:val="24"/>
          <w:szCs w:val="24"/>
        </w:rPr>
        <w:t>super</w:t>
      </w:r>
      <w:proofErr w:type="spellEnd"/>
      <w:r w:rsidRPr="00B51C52">
        <w:rPr>
          <w:rFonts w:ascii="Verdana" w:hAnsi="Verdana"/>
          <w:sz w:val="24"/>
          <w:szCs w:val="24"/>
        </w:rPr>
        <w:t xml:space="preserve"> importante o monitoramento da política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elaborada mas na verdade ela é complementar então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só tirou da tabela, não tá mudando nada no indicador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só mudou a forma de dispor a informação para não confundir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indicador que tá pactuada na primeira linha, e aí a meta tendência de redução ampliação monitoramento está relacionada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primeira linha da coluna da tabela r aí o resto foi colocado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asterisco é apenas esse reajustes de formato mesmo. Aí sim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tiver mais nenhum comentário a gente pode seguir para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próximo também.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é uma inclusão na verdade bem rápida a gente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com a fonte ainda descrita no documento original porque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são indicadores que estão em processo de construção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uma perspectiva de monitoramento desse dado a partir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de 2021/2022 como tá aí, e aí a gente só alterou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diversas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órgãos a gente colocou que é uma dado do PLANPAVEL e aí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governança da informação está sendo construída em conjunto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 Secretaria do Verde envolvendo outros órgãos em função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cada caso específico mas são indicadores do PANPLAVEL.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- 8.4 tem ajuste de texto.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Na verdade é só de escrita mesmo né tirar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expressão e ajustar uma virgula, mas hoje o importante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na 8.4 ele tá um pouquinho abaixo antes de eu entrar nele,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só sobe um pouquinho para todo mundo o texto da meta.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8.4 é uma meta que a gente municipalizou com enfoque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economia circular então até 2030 promover economia circular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município de São Paulo ampliando a eficiência de recursos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globais na produção e no consumo com foco em alimentos,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embalagens, madeira e folhagens, moda, construção civil, elétrica, eletrônica. A Prefeitura de São Paulo tem iniciativas nesse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sentido de fomentar a economia circular por meio da utilização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dos coprodutos de alguns setores. Então como é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tira do aterro e utiliza essas produtos gerados que são chamados de coprodutos e não lixo, para alguma finalidade específica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tem iniciativas nesse sentido, inclusive uma parceria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internacional da coordenadoria de relações internacionais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Fundação Ellen Mac</w:t>
      </w:r>
      <w:r w:rsidR="0034000E">
        <w:rPr>
          <w:rFonts w:ascii="Verdana" w:hAnsi="Verdana"/>
          <w:sz w:val="24"/>
          <w:szCs w:val="24"/>
        </w:rPr>
        <w:t xml:space="preserve"> </w:t>
      </w:r>
      <w:r w:rsidRPr="00B51C52">
        <w:rPr>
          <w:rFonts w:ascii="Verdana" w:hAnsi="Verdana"/>
          <w:sz w:val="24"/>
          <w:szCs w:val="24"/>
        </w:rPr>
        <w:t>Arthur e aí a gente optou por monitorar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esta meta a partir destas parcerias que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mencionando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elas são descritas na contextualização no primeiro parágrafo.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Gabi - Tem um errinho aqui no primeiro paragrafo.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você ver eliminando por princípios resíduos do sistema.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Deixa eu ler, também não entendi, Vivian você me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ajudar nessa expressão.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É pra tirar o s, por princípio resíduos do sistema é a</w:t>
      </w:r>
    </w:p>
    <w:p w:rsidR="002722EC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questão de resíduos zero né da economia circular.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Obrigada Gabi.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E aí não sei se todos sabem né mas a gente teve aí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oportunidade de contar com um pouco de revisão de texto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câmaras temáticas que se reuniram antes do final da semana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passada a gente conseguiu mandar para uma revisão ortográfica né dos textos mas como a câmera de temáticas ambientais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há câmaras temáticas urbanas eram as maiores câmaras temáticas com maior número de atores eles precisaram de até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último minuto para fechar os textos finais, inclusive agradeço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Vivian e por todo esforço e envolveu inclusive o trabalho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madrugada para conseguir mandar para vocês esse documento.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esse documento especificamente não passou pela revisão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ortográfica, então se vocês por acaso nesse momento encontrarem erros ortográficos por favor nos ajudem que esse é o último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momento a última revisão final antes da publicação.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Voltando, a gente tem uma parceria com a Fundação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Ellen Mac</w:t>
      </w:r>
      <w:r w:rsidR="0034000E">
        <w:rPr>
          <w:rFonts w:ascii="Verdana" w:hAnsi="Verdana"/>
          <w:sz w:val="24"/>
          <w:szCs w:val="24"/>
        </w:rPr>
        <w:t xml:space="preserve"> </w:t>
      </w:r>
      <w:r w:rsidRPr="00B51C52">
        <w:rPr>
          <w:rFonts w:ascii="Verdana" w:hAnsi="Verdana"/>
          <w:sz w:val="24"/>
          <w:szCs w:val="24"/>
        </w:rPr>
        <w:t>Arthur para atuar nesse sentido a gente tem iniciativas em andamento relacionadas a utilização de alimentos 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compromisso assumido em frente à instituição, em frente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ao no meio ambiente do compromisso da nova economia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plástico. E</w:t>
      </w:r>
      <w:r w:rsidR="0034000E">
        <w:rPr>
          <w:rFonts w:ascii="Verdana" w:hAnsi="Verdana"/>
          <w:sz w:val="24"/>
          <w:szCs w:val="24"/>
        </w:rPr>
        <w:t xml:space="preserve"> aí a gente optou inclusive em i</w:t>
      </w:r>
      <w:r w:rsidRPr="00B51C52">
        <w:rPr>
          <w:rFonts w:ascii="Verdana" w:hAnsi="Verdana"/>
          <w:sz w:val="24"/>
          <w:szCs w:val="24"/>
        </w:rPr>
        <w:t>nserir um link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mais informações relacionadas a isso quem tiver interesse. E aí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optou na câmara de temáticas ambientais de monitorar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meta partir dessas parcerias entre o número de parcerias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formais a prefeitura nessas temáticas, iniciativas em andamento nessa temática também entendendo que a economia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circular é bastante amplo e envolve uma série de secretarias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órgãos municipais. A gente fez um debate também sobre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monitorar isso a partir dos resultados então em termos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práticos o quanto que a gente estaria reduzindo da geração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resíduo ou da destinação para aterros desses resíduos.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a gente conseguiu inserir uma informação relacionada aos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pátios de compostagem da Prefeitura de São Paulo que é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indicador de autoria da AMLURB porque a gente já tem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trabalho relacionado a isso então a gente já tem série histórica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a informação já estava sistematizada e a gente fez um debate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sobre a intercessão de indicador relacionado de uma forma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mais ampla a mensuração de coprodutos, coprodutos seriam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os resíduos que deixam de ser resíduos eles passam a ter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finalidade específica. Então é o último quarto indicador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está projetando coproduto de embalagens, madeira, folhagens, moda, materiais de construção civil, elétrica e eletrônica.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 xml:space="preserve">Acontece que da semana passada para essa a gente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revisando esses indicadores e esse é o indicador onde a gente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menos 40 do totalidade da agenda em termos de governança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produção da informação em temos até inclusive de fórmula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cálculo, porque as informações relacionadas a materiais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construção civil, materiais coletados em ECOPONTOS, materiais recolhidos de poda de zeladoria que já no trabalho todo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feito pela AMLURB para destinação da compostagem,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encaminhamento desses materiais estão sendo monitorados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uma outra forma nas metas 12.3 e 12.5. Então que aí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volume, volume de construção civil, em volume da construção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civil destinada ao uso específico, volume de alimentos que 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doados a partir do banco de alimentos. Então a gente tem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monitoramento específico dessas informações, o valor agregado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é então juntando isso no único indicador e monitorando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partir de peso não se muita clareza se é a melhor forma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esse monitoramento. Então a sugestão que a gente debateu na internamente e a gente propor para vocês é excluir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monitoramento dessa informação aí na forma de indicador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hora, uma vez que as parcerias ainda estão em andamento e </w:t>
      </w:r>
      <w:proofErr w:type="spellStart"/>
      <w:r w:rsidRPr="00B51C52">
        <w:rPr>
          <w:rFonts w:ascii="Verdana" w:hAnsi="Verdana"/>
          <w:sz w:val="24"/>
          <w:szCs w:val="24"/>
        </w:rPr>
        <w:t>e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elas ainda estão avançando no sentido de entender qual que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melhor forma de monitor o coproduto não necessariamente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monitorar por volume total e juntar tudo numa mesma conta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 sentido. Inclusive tem alguns coprodutos aí que a prefeitura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tem dados então modas, é bastante assim incipiente o trabalho que a gente tem ainda e a gente precisa avançar no sentido de entender a melhor forma de monitorar isso. E aí deixar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esse texto de indicador, passar para desafios remanentes, e aí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referenciar essas outras informações que já estão sendo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monitorado em outras metas se não na verdade vai ser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sobreposição com indicadores que a gente já tem de AMLURB,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secretaria de desenvolvimento econômico e eu acho que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isso. Então se você quiser me complementar só nessa proposta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basicamente a gente já tem informações desagregadas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monitorar alguns desses coprodutos que a gente não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indicador agregado incluindo algumas informações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tem governança, e aí a proposta seria retirar esse indicador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específico e colocar em desafios remanescentes.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Só complementando é um tema novo, a prefeitura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colocando, tá enfrentando ele agora e por exemplo quando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tiver que pensar a cadeia de produção e consumo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moda, cadeia de produção e consumo do plástico, então coisas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está começando tem projetos que tão aí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entrar e a gente tem que definir. Mas a gente não teria ainda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série de dados ou teria clareza de como apresentar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informação só tem clareza que ela podia ter começado e aí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caso viria por essas parcerias por esses estudos técnicos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clareza para gente posicionar e talvez aí no âmbito do plano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trabalho né pensando e deixando lastreado como desafio remanescente como é que a gente saiu até 2030 traz informações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mais específicas sobre cada um desses nichos né, das cadeias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economia circular. Nesse momento realmente ficaria a ambição né de ter um indicador mas objetivamente a gente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teria nada como levantar e porque também não tem governança sobre esses outros setores é algo que tá sendo construído.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Só também colocando eu vi aqui no chat que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alguns questionamentos né o John falou da questão de moda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poda é moda mesmo, questões de resíduos de madeira folhagens é uma coisa e o resíduos de moda a gente sabe aí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nossa questão que o nosso setor de manufatura né de roupas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enfim o comércio no Brás era muito resíduo, é muito retalho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bastante coisa que poderia ser pensada para zerar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resíduo de moda das confecções que acontecem aqui em 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Paulo né a Viviane tá fazendo também a sugestão de colocar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 princípio entre vírgulas que é o que tá aparecendo aqui,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Marina também acrescentando indicador de parcerias formais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acrescentar parcerias a palavra internacionais né do que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vendo. E aí se alguém quiser mais falar mais alguma coisa,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a gente fecha e aí seria isso né derruba isso na forma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indicador como que tá agora mas traz, mantém alertado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essas coisas estão sim sem olhada na parte dos desafios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remanescentes como andamento das parcerias que 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acontecendo.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Ana -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aguardando se tinha algum outro comentário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senão eu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fazendo uma proposta de registro que o remanescente na forma de sugestão que é isso, persiste o desafio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de monitora de </w:t>
      </w:r>
      <w:proofErr w:type="spellStart"/>
      <w:r w:rsidRPr="00B51C52">
        <w:rPr>
          <w:rFonts w:ascii="Verdana" w:hAnsi="Verdana"/>
          <w:sz w:val="24"/>
          <w:szCs w:val="24"/>
        </w:rPr>
        <w:t>de</w:t>
      </w:r>
      <w:proofErr w:type="spellEnd"/>
      <w:r w:rsidRPr="00B51C52">
        <w:rPr>
          <w:rFonts w:ascii="Verdana" w:hAnsi="Verdana"/>
          <w:sz w:val="24"/>
          <w:szCs w:val="24"/>
        </w:rPr>
        <w:t xml:space="preserve"> forma integrada os coprodutos de alimentos,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embalagens, madeiras e folhagens, moda, materiais da construção civil, eletroeletrônicos, que retornaram ao sistema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economia circular no município de São Paulo. É um bom desafio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o plano de ação. Vou jogar aqui no chat aí as pessoas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acompanham mais rápido.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Marina – Marina de relações internacionais. Queria fazer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dois comentários que eu coloquei no chat sobre as parcerias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internacionais como esse indicador vai ficar com a gente,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só consegue monitorar parcerias internacionais, e outro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parabenizar a Vivian pela coordenação brilhante ela fez esforço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surreal para conjugar a gente sabe a quantidade de metas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tinha na temáticas ambientais o debates foram exaustivos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teve muita contribuição, então assim foi um trabalho sem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tamanho parabéns Vivian.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Eu também quero falar, quero parabenizar a Vivian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pela abertura né por um ano tão difícil com tantos desafios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todos os âmbitos né dentro da secretaria, na vida pessoal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tantas coisas sempre muito aberta ao diálogo acolhida todas</w:t>
      </w:r>
    </w:p>
    <w:p w:rsid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contribuições da sociedade civil. Vivian parabéns e obrigado.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Vivian - Obrigada e também só dizer que que foi importantíssima as trocas se eu consegui é porque tive muito interessantes e importantes e enfim um trabalho coletivo mesmo estou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orgulho assim de ter participado e ter conhecido algumas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pessoas bem especiais assim nesse processo obrigada mesmo.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– Então fica registrado a gente então exclui o indicador dada a impossibilidade de fazer um monitoramento na forma proposta nesse momento, mas registra, não deixa esse tema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perder registro ele ainda remanescentes, na forma proposta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persiste o desafio de monitorar de forma integrada os coprodutos de alimentos, embalagens, madeira e folhagens, moda,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materiais da construção civil e eletrônicos, eletroeletrônicos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retornaram ao sistema por economia circular no município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São Paulo. Tudo bem alguém mais quer fazer algum outro comentário em relação a isso ou posso considerar aprovada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proposta e passar para próxima meta. O próximo comentário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era 11.6 só, quer fazer, você quer comentar? Estão me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ouvindo? Não estou vendo nenhuma mão levantada. Não sei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Ana tá alguma dificuldade no áudio enfim.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 Ana está com problemas no áudio, se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puderem me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ajudar, só a Ana colocou aqui função acumulada pela aqui frota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municipal e ela separou foi isso que ela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junto isso.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Claudia - É porque, vamos lá a SPTrans ela faz esse acompanhamento anual de acordo com a tecnologia né dos motores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frota de ônibus eles fazem o acompanhamento anual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tonelagem por combustível que é reduzida só que a questão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política de mudança do clima determina a redução acumulada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20 e 30 anos então eles também fazem acompanhamento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desta taxa acumulada taxa de redução acumulada. Quando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formalizou, é organizou o documento né junto com 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colegas de SPTrans a gente tinha deixado tudo numa tabela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também seguida, a Ana achou melhor que a gente separasse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cada um dos gases é dos tipos de poluente em indicadores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separados, então a gente só desagregou desta tabela e aí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teve que rescrever a denominação de cada indicador né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nitrogênio CO2 material particulado, e aí só fez essa separação. Então é a mesma informação só que separada em três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indicadores.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– Foi só para especificar e adequar ao formato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agenda. Vou passar então para o próximo comentário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teve um problema técnico aí de internet eu não sei onde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ele tá mas eu vou passando. Então a gente percebeu aqui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com um errinho né no número de, aqui era uma proposta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indicador em percentual e o número que tinha sido registrado é um número um número absoluto então a gente pediu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apoio aí para fazer o levantamento mas por enquanto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obteve retorno não sei se a Vivian quer comentar, então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acabou deixando em branco, então registrando que o indicador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estava em processo de levantamento.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() - Acho que é Ok, deixa assim Gabi porque a gente precisa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um retorno da coordenação de gestão de colegiados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verdade esse valor absoluto é dos CADINS ativos vamos assim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dizer né. Mas na nova proposição que é a relação percentual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não fez essa discussão é o cálculo na verdade escutar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posta mas o cálculo não foi devidamente organizado como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prefere que referencie diretamente na unidade ficou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levantamento.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Vou passar aqui então para os próximos comentários, aquilo só arrumar tá escrito umas vez né é uma vez né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ele vai ajustar aqui. Necessita criar e o qualificar vou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barrinha depois a gente passa pelo documento, o drive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tinha essa ferramenta de revisão ortográfica e agora ele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tem, então a gente passa por ela para tentar melhorar aí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qualidade do texto. Não sei se a Ana já fez isso no documento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final, é para vocês saberem né essa semana a gente teve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semana bem intensa de formatação e diagramação, então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base naqueles documentos que foram enviados em Word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eu e a Ana passamos a semana trabalhando nele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formatação por exemplo aqui né a gente tem uma meta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Global aqui em azul e aí para deixar tudo com a mesma fonte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 mesma cor, demos uma colorida nele parecido com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vocês já tinham visto no diagnóstico para que as tabelas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ficassem, o Brasil é um país.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Oi tá me ouvindo, desculpa eu tive que entrar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celular fiquei sem internet. O que é correção ortográfica não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preocupa não eu já fiz no arquivo final era mais passar o ajuste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fórmula de cálculo e o texto de indicador.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Gabi - Tá ótimo eu passei junto com a Vivian tanto pela desagregação do dado da emissão o quanto pelo CADES explicando que a gente tinha uma informação ele que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incompatível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com a fórmula de cálculo e a </w:t>
      </w:r>
      <w:proofErr w:type="spellStart"/>
      <w:r w:rsidRPr="00B51C52">
        <w:rPr>
          <w:rFonts w:ascii="Verdana" w:hAnsi="Verdana"/>
          <w:sz w:val="24"/>
          <w:szCs w:val="24"/>
        </w:rPr>
        <w:t>Vivin</w:t>
      </w:r>
      <w:proofErr w:type="spellEnd"/>
      <w:r w:rsidRPr="00B51C52">
        <w:rPr>
          <w:rFonts w:ascii="Verdana" w:hAnsi="Verdana"/>
          <w:sz w:val="24"/>
          <w:szCs w:val="24"/>
        </w:rPr>
        <w:t xml:space="preserve"> a explicou que o que está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processo de levantamento informação.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– Acho que isso mesmo acho que as últimas inclusões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relativa da fonte relativa a isso eu não tenho mais nenhuma questão de mudança do quê foi pactuado.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Então eu passo a palavra para vocês, se tiverem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algum comentário tanto para fazer um comentário final quando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Ana que acompanhou essa câmera diretamente.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– Desculpa passou numa tabela, deixa eu explicar só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este. A gente no documento inseriu o valor, tinha inserido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valor de população numa tabela nas ele já estava no texto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contextualização e a informação de levantamento populacional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uma informação censitária, sem periodicidade tinha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interesse em ajuste de formula de calculo que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errado 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principal é que é uma informação que talvez não faça sentido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ser monitorada em forma de indicador mais tem um ajuste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contextualização. Então por isso que foi retraída a tabela e 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informação ela segue no texto e ai os indicadores efetivos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teriam proporção de área do município de terras indígenas e 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outros relacionados à produção e aí não mudou nada, só segue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no jeito que já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>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Vou só dar um tempinho para ver se alguém quer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algum comentário em relação a isso , a gente fez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opção de não usar dados do senso para o monitoramento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agenda, não porque eles não são dados interessantes mas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eles são dados como periocidades que nos permite o monitoramento da agenda no âmbito Municipal então eles até podem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servir para fins de diagnóstico mas para fins do monitoramento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atualização anual das informações a gente considerou eles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eram dados que não apoiavam aí o monitoramento da 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no âmbito Municipal.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tentando voltar para onde estava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questão dos indígenas mas eu cliquei em algum lugar e aí saiu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lá era só para dar oportunidade de ter mais alguém quisesse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comentar. Qual que é Ana, não te ouvi.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É a 15.6.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– É se ninguém tiver nenhum comentário. Essas eram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alterações os ajustes propostos no documento da câmera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temáticas ambientais. Eu passo a palavra então se a Vivian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quiser fazer um comentário final ou se mais alguém não sei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alguém tá com a mãozinha levantada eu não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vendo, mais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ninguém tiver mais nenhum comentário a gente considera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documento da câmara de temáticas ambientais aprovada.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Eu queria só agradecer a Vivian também que enquanto a gente não tem mais em outro comentário porque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realmente acho que além de ter sido a câmara temática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mais instituições da sociedade civil junto com urbana,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também foi aqui tá tocando com os assuntos mais progressistas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 onde a gente tem menos clareza, na prefeitura de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incidir sobre eles.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Alguns são muito recentes e outros tem um sendo aprovados na forma de instrumentos setoriais específicos muito recentemente, então o trabalho que a Vivian tem de olhar para eles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aproveitar, a mastigar, a tentar fazer sobreposição e identificar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onde a gente pode avançar onde não, foi um trabalho muito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lupa mesmo então agradeço e não articulação dela é tudo agilidade envolver os atores mas principalmente trabalho técnico foi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feito foi assim excepcional. Então realmente e além disso agradecer todas as instituições da sociedade civil que contribuíram</w:t>
      </w:r>
    </w:p>
    <w:p w:rsid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processo foi um grande aprendizado.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– Obrigado Ana, então aprovamos a documento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câmara de temáticas ambientais, a gente tinha é uma pausa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prevista agora mas como só falta a câmara de temáticas sociais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ser aprovada, eu vou sugerir que a gente não faça a pausa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passe para a temáticas sociais a n]ao ser que vocês queiram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fazer uma pausa. Vou abrir o chat aqui para ver como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se manifesta, se quiserem fazer cinco minutos para ir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banheiro beber água porque já foram aí 2 horas e pouco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reunião e eu sei que alguém pode querer acompanhar toda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reunião e não, então vamos tocar direto, vamos seguindo ninguém se manifestou pela minha pausa, eu gosto de fazer pausa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se vocês quiserem que vamos direto, vamos direto.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A Mariana levantou a mão Gabi querendo fazer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contribuição.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Mariana – Eu iria sugerir para dar continuidade e perguntar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agora na câmera de sociais se for de entendimento da comissão que é pertinente eu queria verificar se a gente pode dar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voz a Aline ela é do programa Tem Saída e ela gostaria de falar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pouquinho sobre uma sugestão que a gente fez um documento quando for pertinente, se o pessoal concordar embora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seja membro da comissão.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Mari, eu vou deixar o pessoal se manifestar, eu acredito que não vai ter problema até porque a gente não tá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problema de tempo né já são 4:30 aí a gente já tá na última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câmara temática e depois disso a gente encerra os trabalhos né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eu vou só por uma questão de ordem eu vou pedir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passar a palavra primeiro para Vivi que fez a coordenação da câmara. Viviane se você puder fazer uma palavra sobre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foram os trabalhos e a hora que chegar na neta Mari aí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passa a palavra para ela, eu acho que não vai ter nenhum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problema.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Viviane - Oi gente boa tarde, falar que o coordenei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câmera é um elogio sem tamanho que vem da Gabi porque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ela foi fundamental para gente ela praticamente coordenou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toda a câmera porque eu entrei tarde né, eu não era suplente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fui nomeada depois e ela ajudou muito, ela eu não sei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capacidade de síntese de chamar todo mundo te entender e 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a coisa avançar, parabéns. Eu acho que os pessoal né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sociedade civil, meus colegas de direitos humanos o Mateus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 Amanda também a Ana a </w:t>
      </w:r>
      <w:proofErr w:type="spellStart"/>
      <w:r w:rsidRPr="00B51C52">
        <w:rPr>
          <w:rFonts w:ascii="Verdana" w:hAnsi="Verdana"/>
          <w:sz w:val="24"/>
          <w:szCs w:val="24"/>
        </w:rPr>
        <w:t>Clelia</w:t>
      </w:r>
      <w:proofErr w:type="spellEnd"/>
      <w:r w:rsidRPr="00B51C52">
        <w:rPr>
          <w:rFonts w:ascii="Verdana" w:hAnsi="Verdana"/>
          <w:sz w:val="24"/>
          <w:szCs w:val="24"/>
        </w:rPr>
        <w:t>, a Marlene foi fundamental 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Igor que veio algumas vezes, nossa acho que foi um trabalho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difícil por conta de ser um trabalho muito fragmentado,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entrava um , saía (problemas de áudio).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Não estou te ouvindo, está muito baixinho. Ela deve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estar tentando resolver lá na secretaria, ele tem um problema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microfone, então eu estou aguardando porque eu também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estou ouvindo mais estou aguardando um pouquinho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entendendo que ela tá tentando resolver. Vivi conseguiu?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vou então, é eu queria esperar a Vivi estar aí para retribuir aí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elogio mas eu retribuo elogio para vocês e retribuo para 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depois, de fato a coordenação da câmara de temáticas sociais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foi bastante compartilhada então, a Vivi entrou no processo aí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ele já iniciado mas foi um prazer aí poder compartilhar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com ela alguém tem bastante experiência na política de assistência social e a coordenação para literalmente compartilhada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alguns momentos porque enquanto a Vivi estava de férias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 gente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sem uma segunda pessoa da secretaria de desenvolvimento e assistência social a secretaria de direitos humanos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cidadania assumiu a coordenação durante aí é um conjunto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reuniões então deixar registrado meu agradecimento também a Amanda é o Mateus da secretaria de direitos humanos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apoiaram muito o andamento dos trabalhos. Acho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 já conseguiu retornar, Vivi? Estava retribuindo o elogio, foi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bom trabalhar com vc.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Viviane - Foi muito bom e todos os participantes né é contribuíram muito eu falei que são indicadores muito sensíveis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importantes para prefeitura então os debates foram muito importantes e a gente tentou fazer o melhor assim, tirar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que a gente já tinha na prefeitura que </w:t>
      </w:r>
      <w:proofErr w:type="spellStart"/>
      <w:r w:rsidRPr="00B51C52">
        <w:rPr>
          <w:rFonts w:ascii="Verdana" w:hAnsi="Verdana"/>
          <w:sz w:val="24"/>
          <w:szCs w:val="24"/>
        </w:rPr>
        <w:t>pode.ser</w:t>
      </w:r>
      <w:proofErr w:type="spellEnd"/>
      <w:r w:rsidRPr="00B51C52">
        <w:rPr>
          <w:rFonts w:ascii="Verdana" w:hAnsi="Verdana"/>
          <w:sz w:val="24"/>
          <w:szCs w:val="24"/>
        </w:rPr>
        <w:t xml:space="preserve"> indicação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monitoramento dessas metas muito importante né 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– A 1 ª das contribuições, foi uma contribuição eu percebi né então hoje eu e a Ana estávamos revisando as planilhas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devolutiva da consulta pública pra gente dar um retorno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a população e aí eu percebi que a gente tinha se omitido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a gente tinha dito que incluiria essa palavra na redação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 municipal 2.1 que é até 2030 acabar com a fome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garantir o acesso de todas as pessoas em particular os pobres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pessoas em situação vulnerável ,incluindo crianças. alimentos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seguros e o município sugerido saudáveis, nutritivos e sustentar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durante todo ano a gente achou que não era foi mais de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pessoa e a gente achou que não era, apesar de nutritivo já trazer uma parte aí desse conceito, a gente achou que não pecar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pelo excesso não é ruim a gente incluiu a palavra saudáveis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documento que foi para vocês foi sem a palavra saudáveis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a câmara temática já tinha deliberado acatar a sugestão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munícipe de incluir a palavra saudável. Vou passar a palavra então para a gente chegar então o próximo comentário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indicador 5.2.6 que é o indicador que a gente escolheu um 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indicadores, um de um conjunto de indicadores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escolheu enquanto câmera de temáticas sociais para monitorar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meta que fala de eliminar as formas de violência de gênero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nas esferas pública e privada e prioritariamente nessa meta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uma série de indicadores relacionados a notificação sobre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violência mas também é o acolhimento é o atendimento nos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equipamentos públicos e um dos indicadores que foi proposto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o monitoramento nessa meta fui em mulheres atendidas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pelo programa Tem Saída que é um programa de inserção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profissional para mulheres vítimas de violência. A sugestão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acatada feita pela Secretaria Municipal de desenvolvimento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econômico e trabalho foi ampliar para 3 mil mulheres, em 2019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foram 492 mulheres e aí a secretaria municipal de desenvolvimento econômico trabalho fez um registro dizendo que após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discussão interna a SMDTE gostaria de propor que a meta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seja definida numericamente mas fique registrado apenas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ampliar. Há um receio que a definição de um número bastante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maior resultado base seja confundido com uma expectativa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aumento da violência e não das ações de sensibilização para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rede de atendimento amplie o seu entendimento de violência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apenas doméstica mas em qualquer ambiente, não apenas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física mas qualquer natureza não se restringe ao autor da violência quando for o companheiro, mas qualquer pessoa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familiares que se estenda a mulheres TRANS e que a meta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reflita na ampliação da cobertura dos casos de violência não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aumento dos casos de violência, é isso a gente entendimento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câmara temática adotou para outros indicadores,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 exemplo notificação de violência contra mulheres e meninas, a gente sabe que pode existir aí uma subnotificação dessa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violência e que por um lado ampliar o número de notificações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 ser positivos se a gente estiver cobrindo os casos existentes né.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não necessariamente ampliar notificação significa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violência está aumentando e essa foi uma discussão bastante recorrente na câmara de temáticas sociais sobre quanto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monitorar e quando definir ampliar ou reduzir os valores né,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a gente acabou por monitorar meninas em acolhimento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 motivo de abandono, mas ampliar o número de vagas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serviço de acolhimento sigiloso e ampliar o número de atendimentos realizados pela Casa da Mulher Brasileira apesar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existir sim essa ambiguidade houve o entendimento no caso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alguns desses indicadores de que estava claro para aquela secretaria de direitos humanos ou de assistência social ampliar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atendimento era necessário porque existe uma demanda maior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que aquela acolhida atendida pela prefeitura de São Paulo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por isso que em alguns casos foi usada a métrica de ampliação, em outros casos entendeu-se que era melhor monitorar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informação justamente por conta dessa ambiguidade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traz a pressão entre atender a violência né a gente tem que dar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apoio dar cobertura a todas as pessoas que sofreram de violência mas a gente não quer que seja mais pessoas, que a gente</w:t>
      </w:r>
      <w:r>
        <w:rPr>
          <w:rFonts w:ascii="Verdana" w:hAnsi="Verdana"/>
          <w:sz w:val="24"/>
          <w:szCs w:val="24"/>
        </w:rPr>
        <w:t xml:space="preserve"> </w:t>
      </w:r>
      <w:r w:rsidRPr="00B51C52">
        <w:rPr>
          <w:rFonts w:ascii="Verdana" w:hAnsi="Verdana"/>
          <w:sz w:val="24"/>
          <w:szCs w:val="24"/>
        </w:rPr>
        <w:t>não quer que mais pessoas sofram violência. Então Mariana,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João se quiserem passar a palavra para pessoa responsável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pelo programa Tem Saída para que ela possa complementar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para que a gente possa deliberar sobre a possibilidade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manter essa meta apenas como ampliação sem definir uma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parâmetro de ampliação numérica.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Mariana - Gabi, </w:t>
      </w:r>
      <w:proofErr w:type="spellStart"/>
      <w:r w:rsidRPr="00B51C52">
        <w:rPr>
          <w:rFonts w:ascii="Verdana" w:hAnsi="Verdana"/>
          <w:sz w:val="24"/>
          <w:szCs w:val="24"/>
        </w:rPr>
        <w:t>vc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falou perfeitamente o entendimento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teve revisitando na verdade a contribuição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Aline deu na reunião que ela participou na câmara de temáticas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sociais. Eu acho que ela tá aqui eu já dei um toque para ela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ela vai fazer uma contribuição mas a ideia é exatamente é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fixar meta numérica e manter o ampliar de uma forma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dar essa conotação.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Nesse sentido de que a gente tem que ampliar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medida em que as mulheres precisem e não ampliar necessariamente para um número específico. Aline pode falar.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Aline - Muito obrigada pelo espaço de fala, Gabriela você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falou muito bem né tudo o que a gente discutiu, o João também escreveu muito bem a nota e é nesse sentido né por ser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violência doméstica tão multifacetado e tão complexa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prefere ampliar no sentido de ampliar a medida em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entendimento do que é violência doméstica, violência familiar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ampliado também para as vítimas, não são as mulheres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mulheres TRANS também, somente pontual nesse sentido.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Obrigada Aline e vou passar a palavra para quem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tiver com a mão levantada eu aqui tá aparecendo algumas pessoas com a mão levantada a gente aproveita a presença da Aline se vocês tiverem dúvidas. </w:t>
      </w:r>
      <w:proofErr w:type="spellStart"/>
      <w:r w:rsidRPr="00B51C52">
        <w:rPr>
          <w:rFonts w:ascii="Verdana" w:hAnsi="Verdana"/>
          <w:sz w:val="24"/>
          <w:szCs w:val="24"/>
        </w:rPr>
        <w:t>Zoraide</w:t>
      </w:r>
      <w:proofErr w:type="spellEnd"/>
      <w:r w:rsidRPr="00B51C52">
        <w:rPr>
          <w:rFonts w:ascii="Verdana" w:hAnsi="Verdana"/>
          <w:sz w:val="24"/>
          <w:szCs w:val="24"/>
        </w:rPr>
        <w:t xml:space="preserve"> está com a mão levantada,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Taísa</w:t>
      </w:r>
      <w:proofErr w:type="spellEnd"/>
      <w:r w:rsidRPr="00B51C52">
        <w:rPr>
          <w:rFonts w:ascii="Verdana" w:hAnsi="Verdana"/>
          <w:sz w:val="24"/>
          <w:szCs w:val="24"/>
        </w:rPr>
        <w:t xml:space="preserve"> eu não sei se tá desatualizado aqui ou se vocês estão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mão levantada mesmo. Está aberto se alguém quiser fazer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algum comentário ou alguma objeção a nossa sugestão,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sugestão dado esse entendimento é que apesar da gente ter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submetido a aprovação do plenário ampliar para 3.000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desse só ampliar para que a gente tenha essa compreensão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ampliação tem que se dar na medida da ampliação desse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escopo e na medida da necessidade de atendimento.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definiu o padrão numérico sem saber quantas mulheres vão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sofrer, vão ser vítima de violência, sem ter a clareza de qual é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nossa demanda qual o nosso universo e quem que a gente precisa de fato atender é muito complicado. Então eu quero ouvir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alguém tiver alguma coisa em contrário a essa proposta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ajuste na versão final de invés de ampliar para 3.000 apenas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ampliar. A Viviane colocou um de acordo no chat, alguém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quer se manifestar alguém é contrário essa proposta, senão vou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passar para o próximo ponto. A Marlene também colocou 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acordo no chat então eu vou entender que a gente não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nenhuma manifestação contrária, muito obrigada Aline pela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sua participação, muito obrigada João pela nota, muito obrigada Mariana pela interlocução. Então a gente mantém a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informação como ampliar sem definição de meta numérica.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rolando a barra e não achando nenhum comentário , Ana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 acaso eu imagino que você esteja no celular eu não tenho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certeza mas se você tiver vendo um comentário que eu pulei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mesmo vocês pessoas integrantes aí da comissão Municipal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ODS se vocês por acaso tiverem feito algum comentário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eu não abordei por favor me interrompam, eu não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conseguindo ver no chat, então só abram o microfone e interrompam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livremente. É esse comentário que eu fiz aqui em relação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crianças e adolescentes em situação de trabalho, em situação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irregular de trabalho atendidos pelos serviços essenciais foi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entendimento que também a câmara temática teve em relação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ao atendimento desses adolescentes que estão em situação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irregular de trabalho infantil, fica a gente registrar ampliação,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foi uma sugestão da população dos municípios então a SMADS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o entendimento de que existem mais crianças e adolescentes em situação irregular de trabalho infantil do que 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números que eles atendem, então o entendimento foi que era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desejável ampliar por que existia uma demanda reprimida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atendimento. Então isso incluiria também o número de crianças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adolescentes recebendo bolsa do programa de erradicação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trabalho infantil, então a gente registraria então uma meta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2030 de ampliar sem definir uma meta numérica. Porque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a gente disse a gente não quer que mais crianças estejam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situação de trabalho infantil mas a gente quer que todos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os crianças que estejam nessa situação tem um apoio assim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os trabalhadores resgatados em situação de trabalho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forçado, a gente não quer ter mais trabalhadores resgatados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situação do trabalho forçado mas a gente entende que há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demanda reprimida ao um número maior de pessoas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crianças nessa situação do que a gente atende atualmente.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a ideia de ampliar vem do sentido de reconhecer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demanda é maior do que o que a gente faz hoje. Em relação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meta numérica também peço desculpas foi um lapso meu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da e da câmara temática no momento de passar as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numéricas, a gente tinha aqui apenas ampliação do número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equipamentos municipais é o número de, aliás eu vou fazer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sugestão aqui número de equipamentos municipais né então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número de serviços da Prefeitura e tem postos de atendimento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presencial da Central de Intermediação de Libras e parece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Secretaria Municipal da pessoa com deficiência tem plano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ampliar para mim 1100 equipamentos. Então hoje a gente tem,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já tem em 2020 mais do que 120 é esse número já aumentou bastante no ano de 2020, o número de equipamentos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municipais com postos de atendimento presencial da Central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Intermediação de Libras, atendendo assim a essa população. 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proposta é ampliar para 1100 a mesma coisa em relação a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 que é o número de pessoas beneficiárias do programa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TRANS Cidadania hoje a gente tem 196 beneficiários e a ideia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ampliar para 500 beneficiários no mínimo. Eu fiz algumas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propostas de ajuste de redação do indicador porque eu acho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fica mais claro que a gente diga percentual de servidores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públicos municipais ativos negros, uma das coisas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acatou da consulta pública é que a gente tinha proposto só divisão entre Servidores Municipais negros e brancos, e aí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a informação de todas as desagregações, então pretos,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pardos, indígenas, amarelos então foram incluídos aí todos 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indicadores relativos ao percentual de Servidores Municipais.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também eu fiz um ajuste na numeração dos indicadores e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inclusão de mais indicadores ele tinha ficado desatualizada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numeração dos indicadores. Não tem nenhum comentário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mais. Aqui a Mariana ontem atualizou uma série histórica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número de beneficiários do programa Operação Trabalho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por isso ela excluiu o comentário da série histórica. Você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quer fazer o comentário Mari relação a isso se você não tiver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nenhum comentário vou entender que foi uma atualização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série histórica e que não tem um ponto sensível a ser deliberado, a gente só fica.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Mariana - isso é isso mesmo perfeito.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Então a gente fica com documento final publicado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mas completa em relação às informações disponibilizadas.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daqui eu tenho um ponto um pouco mais sensível também foi um lapso né na hora do que só foi percebido na hora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revisão do documento pela equipe de Direitos Humanos,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depois do envio para vocês então foi com um errinho, não sei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aconteceu na hora do envio se alguém visitou sem querer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depois, mas ficou aqui o número registrado para meta de 2030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ficou em numérico mas na verdade era o dado de 19 e a meta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2030 proposta pela câmara temática 15% para redução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dos crimes violentos fatais geral, então o número de crimes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violentos fatais, crimes violentos fatais sendo homicídio simples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qualificado e lesão corporal seguida de morte, então a proposta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com base na série histórica reduzir em 15% nos próximos dez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anos. A mesma coisa em relação aos crimes violentos fatais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população negra mas com uma meta um pouco mais ousada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23%, a gente fez uma série de cálculos para chegar nesse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número que era uma tentativa de reduzir um pouco mais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número de crimes violentos fatais na população negra para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tem uma redução da incidência dessa criminalidade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população negra. É um desafio, uma meta ousada mas depois</w:t>
      </w:r>
      <w:r>
        <w:rPr>
          <w:rFonts w:ascii="Verdana" w:hAnsi="Verdana"/>
          <w:sz w:val="24"/>
          <w:szCs w:val="24"/>
        </w:rPr>
        <w:t xml:space="preserve"> </w:t>
      </w:r>
      <w:r w:rsidRPr="00B51C52">
        <w:rPr>
          <w:rFonts w:ascii="Verdana" w:hAnsi="Verdana"/>
          <w:sz w:val="24"/>
          <w:szCs w:val="24"/>
        </w:rPr>
        <w:t>de muita deliberação a gente chegou nesse valor e muito estudo da série histórica e muitos cálculos. A população demandou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desagregasse esses dados de crimes violentos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fatais em mulheres, por gênero, então crimes violentos fatais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mulheres e crimes violentos fatais de homem. Então o Mateus da secretaria de direitos humanos e incluiu para gente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informação do número de crimes violentos fatais de mulheres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do número de crimes violentos fatais de homem, sendo que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somatório de homens e mulheres não é exatamente o número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total porque algumas registros não são preenchidos com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informação de gêneros. Então se vocês checarem o total e a informação mulheres mais homens vocês vão ver que não vai ser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equivalência exata aí da informação total e por isso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secretaria de direitos humanos considerou relevante manter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três informações. Eu gostaria de ouvir de você se você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alguma sugestão, a princípio foi por isso que a secretaria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direitos humanos sugeriu esses dois indicadores separadamente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né, mas eles deixaram a possibilidade de se a câmara temática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achar que faz mais sentido colocar incidência dos crimes capitais em mulheres. Então se vocês olharem na tabela ela eles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colocaram aqui o percentual né, esse tipo de configuração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informação não é da nossa configuração padrão né. A princípio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tá trabalhando sempre com um indicador por tabela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tenho mais de uma informação é isso é mais de um indicador né, mas eles deixaram aqui para que se a comissão Municipal ODS achar que compensa incluir a informação da incidência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ou do percentual de crimes violentos para </w:t>
      </w:r>
      <w:proofErr w:type="spellStart"/>
      <w:r w:rsidRPr="00B51C52">
        <w:rPr>
          <w:rFonts w:ascii="Verdana" w:hAnsi="Verdana"/>
          <w:sz w:val="24"/>
          <w:szCs w:val="24"/>
        </w:rPr>
        <w:t>táis</w:t>
      </w:r>
      <w:proofErr w:type="spellEnd"/>
      <w:r w:rsidRPr="00B51C52">
        <w:rPr>
          <w:rFonts w:ascii="Verdana" w:hAnsi="Verdana"/>
          <w:sz w:val="24"/>
          <w:szCs w:val="24"/>
        </w:rPr>
        <w:t xml:space="preserve"> que ocorre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mulheres. A princípio a sugestão deles a manter o número absoluto de crimes violentos atuais de mulheres e de homens,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estiverem de acordo com essa proposta ou se quiserem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algum comentário fica aberto aí a possibilidade para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comentem. A gente chegou o final do processo de revisão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documento da câmera de temáticas sociais, se ninguém tiver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mais algum comentário, eu considero o documento da câmara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temáticas sociais aprovado. Alguém mais gostaria de fazer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algum comentário em relação a essa meta especificamente.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Marlene tá com a mão levantada Marlene.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Marlene - Sim, na verdade não é um comentário especificamente sobre esta meta mas especificamente sobre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participação da Liga Solidária, da OAB Pinheiros na temática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outras três que nos dividimos em quatro câmeras porque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dava para participar de todas apesar de necessário. Então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fico aqui em nome de todos nós né dos quatro participantes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agradecer a participação nossa que foi muito bacana, foi um foi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aprendizado na verdade né a nossas contribuições não foram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tantas mas a gente conseguiu ouvir muito e foi muito agregador. Em um ano tão difícil né quando 2020 trouxe bastante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reflexão principalmente na área da Assistência Social todas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certeza. A gente sabe que tem que serviço de assistência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é uma porta de entrada forte né, então a vulnerabilidade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bateu muito forte na porta então assim acho que a contribuição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das organizações da sociedade civil nesse sentido é bem boa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assim né, a gente consegue ver, consegue saber onde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precisa atuar cada vez mais. Então acho que a Viviane teve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papel fundamental nessa câmera né, a Gabriela com certeza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também, mas eu acho que para todos nós foi muito agregador.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gostaria de agradecer em nome da Liga, da OAB de todas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pessoas que puderam contribuir junto com a gente tá bom,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beijo para vocês.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Gabi - Obrigada Marlene pelo seu comentário. Mais alguém gostaria de fazer algum comentário não sei se a </w:t>
      </w:r>
      <w:proofErr w:type="spellStart"/>
      <w:r w:rsidRPr="00B51C52">
        <w:rPr>
          <w:rFonts w:ascii="Verdana" w:hAnsi="Verdana"/>
          <w:sz w:val="24"/>
          <w:szCs w:val="24"/>
        </w:rPr>
        <w:t>Taisa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com a mão levantada. Ah não então tá tranquilo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foi só um </w:t>
      </w:r>
      <w:proofErr w:type="spellStart"/>
      <w:r w:rsidRPr="00B51C52">
        <w:rPr>
          <w:rFonts w:ascii="Verdana" w:hAnsi="Verdana"/>
          <w:sz w:val="24"/>
          <w:szCs w:val="24"/>
        </w:rPr>
        <w:t>delay</w:t>
      </w:r>
      <w:proofErr w:type="spellEnd"/>
      <w:r w:rsidRPr="00B51C52">
        <w:rPr>
          <w:rFonts w:ascii="Verdana" w:hAnsi="Verdana"/>
          <w:sz w:val="24"/>
          <w:szCs w:val="24"/>
        </w:rPr>
        <w:t xml:space="preserve"> aqui na atualização. Então a gente considera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então aprovada último documento da câmara de temáticas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sociais com as alterações propostas, eu retomo aqui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apresentação pra gente fazer o encerramento da reunião, 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temos aí uma agenda Municipal 2030 aprovada todos os sete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documentos das sete câmaras temáticas e a gente volta 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só para encerrar. Ana você quer fazer algum comentário final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encerramento.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Não na verdade assim é surreal imaginar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conseguiu né então, eu ainda estou digerindo o fato de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realmente a gente tem uma agenda tempo do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pactuou e assim é gratificante, é um privilégio poder fazer parte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desse trabalho.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Eu quero agradecer Gabi e Ana pela parceria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todo esse processo a todas e a todos especialmente vocês duas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obrigada por tudo isso.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Então a gente termina a apreciação da 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Municipal de 2030, eu queria chamar o Alexis para que ele faça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explicação né sobre uma um trabalho que a secretaria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governo fez em relação a governabilidade dos indicadores.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Alexis - Isso mesmo alegria imensa saber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conseguiu concluir esse trabalho muito bom com tanto participação, muita discussão com o processo o rico e resultado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rico e o documento, a gente tá aqui no governo fazendo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parte Inicial introdutório no documento separando que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governabilidade da prefeitura, porque isso, porque tem lá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as metas aí pode ser quando a gente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definindo as câmaras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temáticas as metas teve discussão mas essa mente não está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sob o controle da prefeitura, mas isso aqui são metas para cidade então não necessariamente são meta de governabilidade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Prefeitura. Apesar de quase todas irem na grande maioria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algumas com governabilidade parcial, vou dar um exemplo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envolve o bolsa família, tem outra parte que o município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 e tem outra parte que é o governo federal quem paga é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governo federal, o governo quem aprova seu cadastro se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governo federal. Então a gente tem uma participação assim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em vários outros assuntos e alguns são metas nossas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mesmo algumas que a gente discutiu hoje, cursos dados pela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UMAPAS vários são a prefeitura que faz depende só dela fazer,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alguns a prefeitura tem uma governabilidade parcial pra aquilo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acontecer ela tem que interagir com outros atores relevantes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quais quer que sejam eles municipais ou privados, sejam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sociedade civil e outros que estão totalmente fora da governabilidade, tem algumas metas que realmente não há nada que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município possa fazer.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decisão total do Governo Federal ou do Governo Estadual ou de empresas e o município não tem muito o que fazer.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a gente está propondo essa classificação é só um texto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introdutório não muda o texto que a gente aprovou aqui agora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é um capítulo introdutório só separando ali o que que a prefeitura entende que da sua governabilidade, o que que ela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governabilidade parcial e o que que tá fora da governabilidade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prefeitura, então fica um documento aí amplo com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estão na governabilidade da Prefeitura e outras que não 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isso só tá sendo ali destacado em um texto introdutório. Isso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um trabalho aqui que a prefeitura tá fazendo documento final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vai conter esse capítulo aí acho que essa discussão passou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várias câmaras temáticas mas como não tinha sido discutido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ainda aqui na no plenário,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trazendo aqui a conhecimento 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senhores. E com isso, ah sim esse slide aqui que até tinha puxado no início a pedido do Jorge, quando ele fez uma pergunta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trago aqui de novo e aproveito para fazer uma correção. Quando a gente falou ali do prazo de 90 dias mais 90 dias espero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que o Jorge esteja aqui com a gente ouvindo, pelo que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vendo aqui parece que ele não está mas eu posso falar com ele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depois, realmente são 180 dias após os 90 dias essa é a regra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Decreto que cuida do plano de ação da Subprefeitura, eu até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vou botar o artigo aqui no link daqui a pouco, mas é a regra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já vigia aí para o plano de ação da Subprefeitura. Para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plano de ação da agenda municipal está propondo que siga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mesmo prazo é 180 dias é que durante esses primeiros 90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vão de Abril a Junho é o período em que ocorrem as audiências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públicas, o fim das audiências públicas consolida-se aí esses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dois os documentos e o plano de ação das subprefeituras e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plano de ação da agenda Municipal 2030. Ah, precisa correr 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180 dias final, acho que dá para acabar antes, acabando essas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audiências públicas em junho dá para ir em julho, agosto aí </w:t>
      </w:r>
      <w:proofErr w:type="spellStart"/>
      <w:r w:rsidRPr="00B51C52">
        <w:rPr>
          <w:rFonts w:ascii="Verdana" w:hAnsi="Verdana"/>
          <w:sz w:val="24"/>
          <w:szCs w:val="24"/>
        </w:rPr>
        <w:t>nomáximo</w:t>
      </w:r>
      <w:proofErr w:type="spellEnd"/>
      <w:r w:rsidRPr="00B51C52">
        <w:rPr>
          <w:rFonts w:ascii="Verdana" w:hAnsi="Verdana"/>
          <w:sz w:val="24"/>
          <w:szCs w:val="24"/>
        </w:rPr>
        <w:t>, é plenamente factível que a gente consiga concluir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esse plano de ação. Bom de qualquer maneira é uma 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proposta só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corrigindo ali o aspecto normativo é que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tinha me equivocado no começo da reunião, as reunião </w:t>
      </w:r>
      <w:proofErr w:type="spellStart"/>
      <w:r w:rsidRPr="00B51C52">
        <w:rPr>
          <w:rFonts w:ascii="Verdana" w:hAnsi="Verdana"/>
          <w:sz w:val="24"/>
          <w:szCs w:val="24"/>
        </w:rPr>
        <w:t>vc</w:t>
      </w:r>
      <w:proofErr w:type="spellEnd"/>
      <w:r w:rsidRPr="00B51C52">
        <w:rPr>
          <w:rFonts w:ascii="Verdana" w:hAnsi="Verdana"/>
          <w:sz w:val="24"/>
          <w:szCs w:val="24"/>
        </w:rPr>
        <w:t xml:space="preserve"> vê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da ação do plano que tá prevista aqui para Agosto e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previsão inicial se a gente vê que a gente tem condições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antecipar gente antecipa, agosto tem 180 dias que seria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até o final de setembro da matéria já estaria antecipando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mês, estaremos fazendo em 150 dias nesse caso. Mas isso tudo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depende da data que de fato o plano de metas fica pronto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agências públicas ocorrerem. Então até aqui é uma 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preliminar, a gente tem a intenção de encerrar o primeiro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semestre tendo esse plano de ação aí já bem desenhados,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possível já aprovado no máximo em agosto. É a proposta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fica aqui, não sabemos quem vai cuidar dessa pauta aí a partir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ano que vem, então fica aqui como um título de sugestão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comissão continua, todos os membros eleitos da sociedade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civil tem mandato aí continua, os membros do poder público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 ter uma rearranjo mas ai depende da composição 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pessoas que elas representam secretarias né não podem haver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alguma mudança aí. Então agora acho que podemos ir para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próximo slide.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 - Eu só queria dizer que está previsto né no Regimento e tudo mais que a gente precisa aprovar esse calendário então só por uma questão é regimental a gente só precisa aprovar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calendário, é claro que ele está sujeito a alterações no futuro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como a pela lei a gente precisa assim a cada 3 meses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fez uma proposta de reuniões Ordinárias que podem ser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complementados depois para reuniões extraordinárias, mas isso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significaria que a gente se veria pela primeira vez no ano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2021 no dia 25 de Fevereiro é claro que as coisas podem mudar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vocês serão informados casa qualquer uma dessas datas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altere, mas é só porque por uma questão de formalidade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pode dizer então que ninguém tiver nada em contrário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está aprovada o calendário de reuniões originárias para comissão para 2021.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Alexis - Isso ai Gabi, exatamente, se for 25 de Fevereiro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dá após o carnaval até a Gabi falou nossa vai marcar após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Carnaval vai reforçar o negócio da prefeitura. Não é nada disso,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porque o programa de meta já vai sair uma fase mais avançada da sua elaboração e a previsão dele acabar final de Março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é para casar os processos de planejamento aqui. A ideia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deve chegar depois do Carnaval já com bastante trabalho feito,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foi por isso que foi marcado pra essa data. Com isso, alguém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quer fazer alguma manifestação a respeito desses pontos 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mais algum?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Marina - Eu só queria que ficasse um pouco mais claro,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é Marina, eu só queria saber mais especificamente qual vai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ser a data do lançamento da agenda. Se vai ter, como que vai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acontecer assim vai ser o lançamento como vai ser não sei se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perdi essa parte no começo.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Alexis - </w:t>
      </w:r>
      <w:proofErr w:type="spellStart"/>
      <w:r w:rsidRPr="00B51C52">
        <w:rPr>
          <w:rFonts w:ascii="Verdana" w:hAnsi="Verdana"/>
          <w:sz w:val="24"/>
          <w:szCs w:val="24"/>
        </w:rPr>
        <w:t>Vc</w:t>
      </w:r>
      <w:proofErr w:type="spellEnd"/>
      <w:r w:rsidRPr="00B51C52">
        <w:rPr>
          <w:rFonts w:ascii="Verdana" w:hAnsi="Verdana"/>
          <w:sz w:val="24"/>
          <w:szCs w:val="24"/>
        </w:rPr>
        <w:t xml:space="preserve"> não perdeu a gente não marcou isso mesmo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ainda não conseguiu organizar isso, é uma questão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fechar com agenda do prefeito agora que a gente aprovou ele tá acompanhando isso ele sabe que tá nesse período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agora de aprovar a agenda 2030, então agora a gente leva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ele para ele o documento pronto e aí precisa organizar ai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evento de lançamento disso, eu preciso, a gente para combinar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isso com prefeito com pessoal que controla agenda do prefeito.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Assim que tivermos uma posição disso comunicaremos a todos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da comissão para que todos possam se organizar com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devida antecedência. Mais alguém quer falar de algum ponto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, não, então tá bom. Gente, cumprimos a nossa meta, genial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chegamos ao final temos agenda Municipal 2030 aqui aprovada pela comissão. Quero agradecer imensamente o trabalho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esforço enorme de todos estão aqui, eu sei que foi , demandou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bastante de todos que estão aqui o esforço tremendo aí de todo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mundo da sociedade civil, do governo, várias outras pessoas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que nem estão aqui também mas que participaram das câmaras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temáticas. E com isso chegamos ao fim. Quero desejar um ótimo Natal a todos um feliz ano novo que tenham uma passagem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ótima, cuidado com a pandemia, não acabou0 comemore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moderação no convívio familiar do jeito que for possível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segurança para que a gente se veja na parente aqui em fevereiro e dê continuidade a esse trabalho maravilhoso aí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tá conseguindo levar a diante, muito obrigado a todos,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tchau gente.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TRANSCRIÇÃO DA COMISSÃO MUNICIPAL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ODS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REUNIÃO REALIZADA EM 08/04/2021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8ª Reunião Plenária da Comissão Municipal ODS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(1ª reunião da Comissão Municipal ODS de 2021)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- Dia, hora e local da reunião;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dia 8 abril de 2021, às 14h, foi realizada, por meio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do Microsoft </w:t>
      </w:r>
      <w:proofErr w:type="spellStart"/>
      <w:r w:rsidRPr="00B51C52">
        <w:rPr>
          <w:rFonts w:ascii="Verdana" w:hAnsi="Verdana"/>
          <w:sz w:val="24"/>
          <w:szCs w:val="24"/>
        </w:rPr>
        <w:t>Teams</w:t>
      </w:r>
      <w:proofErr w:type="spellEnd"/>
      <w:r w:rsidRPr="00B51C52">
        <w:rPr>
          <w:rFonts w:ascii="Verdana" w:hAnsi="Verdana"/>
          <w:sz w:val="24"/>
          <w:szCs w:val="24"/>
        </w:rPr>
        <w:t>, a oitava Reunião Plenária da Comissão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Municipal ODS.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- Nome dos membros presentes: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Estavam presentes representantes das seguintes entidades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Sociedade Civil, Iniciativa Privada e Comunidade Científica: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Liga Solidária - Liga das Senhoras Católicas de São Paulo,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entidade 1ª titular do Segmento 1 – Região Centro-Oeste, representada por Marlene Ferreira da Rocha;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* </w:t>
      </w:r>
      <w:proofErr w:type="spellStart"/>
      <w:r w:rsidRPr="00B51C52">
        <w:rPr>
          <w:rFonts w:ascii="Verdana" w:hAnsi="Verdana"/>
          <w:sz w:val="24"/>
          <w:szCs w:val="24"/>
        </w:rPr>
        <w:t>Ciclocidade</w:t>
      </w:r>
      <w:proofErr w:type="spellEnd"/>
      <w:r w:rsidRPr="00B51C52">
        <w:rPr>
          <w:rFonts w:ascii="Verdana" w:hAnsi="Verdana"/>
          <w:sz w:val="24"/>
          <w:szCs w:val="24"/>
        </w:rPr>
        <w:t xml:space="preserve"> – Associação dos Ciclistas Urbanos de 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Paulo, entidade 2ª titular do Segmento 1- Região Centro-Oeste,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representada por Jaqueline David;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União dos Escoteiros do Brasil, entidade 2ª suplente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Segmento 1- Região Centro-Oeste, representada por Beatriz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Nunes </w:t>
      </w:r>
      <w:proofErr w:type="spellStart"/>
      <w:r w:rsidRPr="00B51C52">
        <w:rPr>
          <w:rFonts w:ascii="Verdana" w:hAnsi="Verdana"/>
          <w:sz w:val="24"/>
          <w:szCs w:val="24"/>
        </w:rPr>
        <w:t>Nasevicius</w:t>
      </w:r>
      <w:proofErr w:type="spellEnd"/>
      <w:r w:rsidRPr="00B51C52">
        <w:rPr>
          <w:rFonts w:ascii="Verdana" w:hAnsi="Verdana"/>
          <w:sz w:val="24"/>
          <w:szCs w:val="24"/>
        </w:rPr>
        <w:t xml:space="preserve"> Barbosa;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Fundação Abrinq pelos Direitos da Criança e do Adolescente, entidade titular do Segmento 1-Região Sul, representada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 Jucilene Leite da Rocha;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* Instituto </w:t>
      </w:r>
      <w:proofErr w:type="spellStart"/>
      <w:r w:rsidRPr="00B51C52">
        <w:rPr>
          <w:rFonts w:ascii="Verdana" w:hAnsi="Verdana"/>
          <w:sz w:val="24"/>
          <w:szCs w:val="24"/>
        </w:rPr>
        <w:t>Akatu</w:t>
      </w:r>
      <w:proofErr w:type="spellEnd"/>
      <w:r w:rsidRPr="00B51C52">
        <w:rPr>
          <w:rFonts w:ascii="Verdana" w:hAnsi="Verdana"/>
          <w:sz w:val="24"/>
          <w:szCs w:val="24"/>
        </w:rPr>
        <w:t>, entidade 1ª suplente do Segmento 2,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representado por Denise Conselheiro;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Instituto de Arquitetos do Brasil - Departamento de 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Paulo, entidade 2ª titular do Segmento 2, representado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Kaísa</w:t>
      </w:r>
      <w:proofErr w:type="spellEnd"/>
      <w:r w:rsidRPr="00B51C52">
        <w:rPr>
          <w:rFonts w:ascii="Verdana" w:hAnsi="Verdana"/>
          <w:sz w:val="24"/>
          <w:szCs w:val="24"/>
        </w:rPr>
        <w:t xml:space="preserve"> Isabel da Silva Santos;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ECCAPLAN – Consultoria em Desenvolvimento Sustentável, entidade 2ª suplente do Segmento 2, representada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Marina de Freitas Teles </w:t>
      </w:r>
      <w:proofErr w:type="spellStart"/>
      <w:r w:rsidRPr="00B51C52">
        <w:rPr>
          <w:rFonts w:ascii="Verdana" w:hAnsi="Verdana"/>
          <w:sz w:val="24"/>
          <w:szCs w:val="24"/>
        </w:rPr>
        <w:t>Zaccarelli</w:t>
      </w:r>
      <w:proofErr w:type="spellEnd"/>
      <w:r w:rsidRPr="00B51C52">
        <w:rPr>
          <w:rFonts w:ascii="Verdana" w:hAnsi="Verdana"/>
          <w:sz w:val="24"/>
          <w:szCs w:val="24"/>
        </w:rPr>
        <w:t xml:space="preserve"> </w:t>
      </w:r>
      <w:proofErr w:type="spellStart"/>
      <w:r w:rsidRPr="00B51C52">
        <w:rPr>
          <w:rFonts w:ascii="Verdana" w:hAnsi="Verdana"/>
          <w:sz w:val="24"/>
          <w:szCs w:val="24"/>
        </w:rPr>
        <w:t>Noguti</w:t>
      </w:r>
      <w:proofErr w:type="spellEnd"/>
      <w:r w:rsidRPr="00B51C52">
        <w:rPr>
          <w:rFonts w:ascii="Verdana" w:hAnsi="Verdana"/>
          <w:sz w:val="24"/>
          <w:szCs w:val="24"/>
        </w:rPr>
        <w:t>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Associação Artigo 19, entidade 3ª titular do segmento 2,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representada por Débora Mateus Lima;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Instituto Cidades Sustentáveis (Rede Nossa São Paulo)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segmento 2, Igor Pantoja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União Estadual dos Estudantes de São Paulo, entidade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3ª suplente do Segmento 2, representada por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</w:t>
      </w:r>
      <w:proofErr w:type="spellStart"/>
      <w:r w:rsidRPr="00B51C52">
        <w:rPr>
          <w:rFonts w:ascii="Verdana" w:hAnsi="Verdana"/>
          <w:sz w:val="24"/>
          <w:szCs w:val="24"/>
        </w:rPr>
        <w:t>Cugler</w:t>
      </w:r>
      <w:proofErr w:type="spellEnd"/>
      <w:r w:rsidRPr="00B51C52">
        <w:rPr>
          <w:rFonts w:ascii="Verdana" w:hAnsi="Verdana"/>
          <w:sz w:val="24"/>
          <w:szCs w:val="24"/>
        </w:rPr>
        <w:t xml:space="preserve">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Moraes Silva;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* Universidade Federal de São Paulo, entidade 1ª titular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Segmento 3, representada por </w:t>
      </w:r>
      <w:proofErr w:type="spellStart"/>
      <w:r w:rsidRPr="00B51C52">
        <w:rPr>
          <w:rFonts w:ascii="Verdana" w:hAnsi="Verdana"/>
          <w:sz w:val="24"/>
          <w:szCs w:val="24"/>
        </w:rPr>
        <w:t>Zysman</w:t>
      </w:r>
      <w:proofErr w:type="spellEnd"/>
      <w:r w:rsidRPr="00B51C52">
        <w:rPr>
          <w:rFonts w:ascii="Verdana" w:hAnsi="Verdana"/>
          <w:sz w:val="24"/>
          <w:szCs w:val="24"/>
        </w:rPr>
        <w:t xml:space="preserve"> </w:t>
      </w:r>
      <w:proofErr w:type="spellStart"/>
      <w:r w:rsidRPr="00B51C52">
        <w:rPr>
          <w:rFonts w:ascii="Verdana" w:hAnsi="Verdana"/>
          <w:sz w:val="24"/>
          <w:szCs w:val="24"/>
        </w:rPr>
        <w:t>Neiman</w:t>
      </w:r>
      <w:proofErr w:type="spellEnd"/>
      <w:r w:rsidRPr="00B51C52">
        <w:rPr>
          <w:rFonts w:ascii="Verdana" w:hAnsi="Verdana"/>
          <w:sz w:val="24"/>
          <w:szCs w:val="24"/>
        </w:rPr>
        <w:t>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CEPEDOC - Centro de Estudos, Pesquisa e Documentação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Cidades Saudáveis, entidade 1ª suplente do segmento 3,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representada por Marco </w:t>
      </w:r>
      <w:proofErr w:type="spellStart"/>
      <w:r w:rsidRPr="00B51C52">
        <w:rPr>
          <w:rFonts w:ascii="Verdana" w:hAnsi="Verdana"/>
          <w:sz w:val="24"/>
          <w:szCs w:val="24"/>
        </w:rPr>
        <w:t>Akerman</w:t>
      </w:r>
      <w:proofErr w:type="spellEnd"/>
      <w:r w:rsidRPr="00B51C52">
        <w:rPr>
          <w:rFonts w:ascii="Verdana" w:hAnsi="Verdana"/>
          <w:sz w:val="24"/>
          <w:szCs w:val="24"/>
        </w:rPr>
        <w:t>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* Universidade de São Paulo, entidade 2ª titular do Segmento 3, representada por Denise </w:t>
      </w:r>
      <w:proofErr w:type="spellStart"/>
      <w:r w:rsidRPr="00B51C52">
        <w:rPr>
          <w:rFonts w:ascii="Verdana" w:hAnsi="Verdana"/>
          <w:sz w:val="24"/>
          <w:szCs w:val="24"/>
        </w:rPr>
        <w:t>Crocce</w:t>
      </w:r>
      <w:proofErr w:type="spellEnd"/>
      <w:r w:rsidRPr="00B51C52">
        <w:rPr>
          <w:rFonts w:ascii="Verdana" w:hAnsi="Verdana"/>
          <w:sz w:val="24"/>
          <w:szCs w:val="24"/>
        </w:rPr>
        <w:t xml:space="preserve"> Romano Espinosa;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Miriã</w:t>
      </w:r>
      <w:proofErr w:type="spellEnd"/>
      <w:r w:rsidRPr="00B51C52">
        <w:rPr>
          <w:rFonts w:ascii="Verdana" w:hAnsi="Verdana"/>
          <w:sz w:val="24"/>
          <w:szCs w:val="24"/>
        </w:rPr>
        <w:t xml:space="preserve"> Gomes do Nascimento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Estavam presentes os seguintes representantes do Poder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Público: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Secretaria de Relações Internacionais – secretaria Marta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Teresa Suplicy e Soninha Francine; Wagner Luiz Taques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Rocha, Marina Morais de Andrade, embaixadora Debora </w:t>
      </w:r>
      <w:proofErr w:type="spellStart"/>
      <w:r w:rsidRPr="00B51C52">
        <w:rPr>
          <w:rFonts w:ascii="Verdana" w:hAnsi="Verdana"/>
          <w:sz w:val="24"/>
          <w:szCs w:val="24"/>
        </w:rPr>
        <w:t>Barenboim</w:t>
      </w:r>
      <w:proofErr w:type="spellEnd"/>
      <w:r w:rsidRPr="00B51C52">
        <w:rPr>
          <w:rFonts w:ascii="Verdana" w:hAnsi="Verdana"/>
          <w:sz w:val="24"/>
          <w:szCs w:val="24"/>
        </w:rPr>
        <w:t>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Secretaria Municipal de Assistência e Desenvolvimento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Social, representada pela suplente Viviane </w:t>
      </w:r>
      <w:proofErr w:type="spellStart"/>
      <w:r w:rsidRPr="00B51C52">
        <w:rPr>
          <w:rFonts w:ascii="Verdana" w:hAnsi="Verdana"/>
          <w:sz w:val="24"/>
          <w:szCs w:val="24"/>
        </w:rPr>
        <w:t>Canecchio</w:t>
      </w:r>
      <w:proofErr w:type="spellEnd"/>
      <w:r w:rsidRPr="00B51C52">
        <w:rPr>
          <w:rFonts w:ascii="Verdana" w:hAnsi="Verdana"/>
          <w:sz w:val="24"/>
          <w:szCs w:val="24"/>
        </w:rPr>
        <w:t xml:space="preserve"> Ferreirinho;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Secretaria Municipal do Verde e Meio Ambiente, representada pela titular Giovana Barbosa de Souza, e pela suplente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Meire Aparecida Fonseca à de Abreu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* </w:t>
      </w:r>
      <w:r w:rsidRPr="00B51C52">
        <w:rPr>
          <w:rFonts w:ascii="Verdana" w:hAnsi="Verdana"/>
          <w:b/>
          <w:sz w:val="24"/>
          <w:szCs w:val="24"/>
        </w:rPr>
        <w:t>Secretaria Municipal de Desenvolvimento Econômico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b/>
          <w:sz w:val="24"/>
          <w:szCs w:val="24"/>
        </w:rPr>
        <w:t>Trabalho</w:t>
      </w:r>
      <w:r w:rsidRPr="00B51C52">
        <w:rPr>
          <w:rFonts w:ascii="Verdana" w:hAnsi="Verdana"/>
          <w:sz w:val="24"/>
          <w:szCs w:val="24"/>
        </w:rPr>
        <w:t>, representada pela titular Mariana Corrêa Barra;</w:t>
      </w:r>
      <w:r w:rsidRPr="00B51C52">
        <w:t xml:space="preserve"> </w:t>
      </w:r>
      <w:r w:rsidRPr="00B51C52">
        <w:rPr>
          <w:rFonts w:ascii="Verdana" w:hAnsi="Verdana"/>
          <w:sz w:val="24"/>
          <w:szCs w:val="24"/>
        </w:rPr>
        <w:t>* Secretaria Municipal de Urbanismo e Licenciamento,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representada pela titular Roberto Augusto Baviera; Maria Luiza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Oliveira </w:t>
      </w:r>
      <w:proofErr w:type="spellStart"/>
      <w:r w:rsidRPr="00B51C52">
        <w:rPr>
          <w:rFonts w:ascii="Verdana" w:hAnsi="Verdana"/>
          <w:sz w:val="24"/>
          <w:szCs w:val="24"/>
        </w:rPr>
        <w:t>Gedeon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Secretaria Municipal de Educação, representada por Claudia Abrahão e nesta reunião por Thaís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Secretaria Municipal de Saúde, representada pelo titular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Estevao</w:t>
      </w:r>
      <w:proofErr w:type="spellEnd"/>
      <w:r w:rsidRPr="00B51C52">
        <w:rPr>
          <w:rFonts w:ascii="Verdana" w:hAnsi="Verdana"/>
          <w:sz w:val="24"/>
          <w:szCs w:val="24"/>
        </w:rPr>
        <w:t xml:space="preserve"> Nicolau </w:t>
      </w:r>
      <w:proofErr w:type="spellStart"/>
      <w:r w:rsidRPr="00B51C52">
        <w:rPr>
          <w:rFonts w:ascii="Verdana" w:hAnsi="Verdana"/>
          <w:sz w:val="24"/>
          <w:szCs w:val="24"/>
        </w:rPr>
        <w:t>Rabbi</w:t>
      </w:r>
      <w:proofErr w:type="spellEnd"/>
      <w:r w:rsidRPr="00B51C52">
        <w:rPr>
          <w:rFonts w:ascii="Verdana" w:hAnsi="Verdana"/>
          <w:sz w:val="24"/>
          <w:szCs w:val="24"/>
        </w:rPr>
        <w:t xml:space="preserve"> dos Santos.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* Secretaria de Governo Municipal, representada pela secretária Vivian </w:t>
      </w:r>
      <w:proofErr w:type="spellStart"/>
      <w:r w:rsidRPr="00B51C52">
        <w:rPr>
          <w:rFonts w:ascii="Verdana" w:hAnsi="Verdana"/>
          <w:sz w:val="24"/>
          <w:szCs w:val="24"/>
        </w:rPr>
        <w:t>Satiro</w:t>
      </w:r>
      <w:proofErr w:type="spellEnd"/>
      <w:r w:rsidRPr="00B51C52">
        <w:rPr>
          <w:rFonts w:ascii="Verdana" w:hAnsi="Verdana"/>
          <w:sz w:val="24"/>
          <w:szCs w:val="24"/>
        </w:rPr>
        <w:t xml:space="preserve">, pelo titular até esta reunião Alexis </w:t>
      </w:r>
      <w:proofErr w:type="spellStart"/>
      <w:r w:rsidRPr="00B51C52">
        <w:rPr>
          <w:rFonts w:ascii="Verdana" w:hAnsi="Verdana"/>
          <w:sz w:val="24"/>
          <w:szCs w:val="24"/>
        </w:rPr>
        <w:t>Galias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Souza Vargas e Anna Carolina Marco.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III - Pauta do dia: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Apreciação da ata da reunião de 17/12/2020;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Decreto nº 60.166;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* Aprovação do calendário de reuniões de 2021.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Alexis - Já temos quórum, secretária Marta e secretária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também já estão aqui acho que podemos começar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nossa conversa de hoje. Boa tarde a todos, cumprimentar todos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da comissão faz tempo que a gente não se reúne ou pelo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menos eu não me reúno com vocês que é o motivo de pesar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mim, a gente fez um trabalho aí durante o ano passado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bacana, muito legal, apresentamos primeiro feito pela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prefeitura a comissão começou a trabalhar encaramos o desafio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fazer agenda Municipal 2030 durante o ano de 2020, era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desafio grande porque muita coisa para atrapalhar, montamos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câmaras temáticas fizemos o trabalho foi um ritmo intenso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quero mais uma vez agradecer o empenho de todos aqui da comissão que a gente conseguiu montar o documento da 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Municipal 2030. A comissão aprovou o documento da proposta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da Agenda Municipal 2030. Esse último período aqui pessoal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né tocando pelo grupo aqui rolaram algumas tensões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pedir um pouco de paciência de vocês estamos começando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novo governo tem uns rearranjos organizacionais de fluxo,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procedimentos isso aqui atravancou um pouco que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período. Hoje vamos tratar disso vamos falar aqui sobre o novo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decreto que saiu hoje, vamos falar sobre o programa de metas,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vamos falar sobre agenda Municipal 2030, como eu disse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no grupo o governo continua totalmente empenhado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 pauta dos o ODS eu acho que a presença robusta 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várias secretarias demonstra isso e o decreto saiu hoje é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demonstra também como eu disse no grupo que estamos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fazendo esses últimos arranjos. Bom a gente vamos lá, 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esse decreto que saiu hoje altera duas coisas, uma ele inclui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agenda Municipal 2030 como uma competência aqui da comissão antes só tinha o plano de ação, qual que foi o desenho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fez a gente discutiu isso aqui mas eu quero relembrar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todo mundo ficar na mesma página a gente retomar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assunto, a gente definiu que agenda Municipal 2030 que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que é ONU chama de Localização dos ODS fosse feita 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pela comissão então a gente tá discutindo as metas para 2030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em relação a outra alteração e o plano de ação a ideia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seja feito a cada governo, cada governo que entra faz um plano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ação para os quatro anos então ele organiza o programa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metas em paralelo faz o plano de ação do ODS é um instrumento típico de planejamento então a gente aprovou 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Municipal 2030 e cada governo que entrar vai apresentar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plano de ação, vai aprovar também é competência dessa comissão elaborar junto esse plano de ação. Essa é uma alteração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fundamental que esse decreto traz então trouxe aí regulamentando melhor o que que agenda Municipal 2030 o que que é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plano de ação e a outra mudança fundamental é de governança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secretária Marta Suplicy passa a assumir a presidência dessa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comissão, porque a secretaria de relações internacionais é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passa a ser a presidente da Comissão de ODS é uma pauta internacional, é uma pauta da ONU, é uma pauta que a secretária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conhece muito bem e domina e também criou-se aqui no decreto a figura da diretoria executiva que a secretaria Vivian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está a frente que está com a gente na reunião também e 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vai depois falar sobre o programa de metas ela é responsável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pelo programa de metas, secretaria executiva de planejamento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porque que a tem esse papel aqui porque envolve o planejamento das várias secretarias, várias frentes de atuação de todas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secretarias municipais praticamente e em vínculo direto aí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também com programa de metas com o orçamento PPA.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tudo isso é responsabilidade da secretaria Vivian 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assumi aqui também como diretor executivo, essa é uma 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alterações que o decreto faz, então eu basicamente vim 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para cumprimentá-los pedir desculpas por esse período aí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indefinição e passar o bastão aqui para nossa secretária Marta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Suplicy pra que ela de continuidade aos trabalhos da comissão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vou ficar aqui na reunião hoje mas é a minha despedida hoje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comissão, secretária por favor a palavra é toda sua.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Obrigada Alexis, é um prazer estar com vocês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estou muito muito feliz em poder exercer a presidência principalmente tendo uma secretária executiva como a Vivian o me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deixa mais ainda satisfeita mas eu quero primeiro parabenizar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sociedade civil e administração pública que fez esse trabalho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hercúleo né de setembro a dezembro do ano passado e que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fiquei muito impactada eu não tinha lido né e foi um trabalho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exatamente detalhado e muito, muito competente e o que me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alegrou é que apesar de ter ficado um certo </w:t>
      </w:r>
      <w:proofErr w:type="spellStart"/>
      <w:r w:rsidRPr="00B51C52">
        <w:rPr>
          <w:rFonts w:ascii="Verdana" w:hAnsi="Verdana"/>
          <w:sz w:val="24"/>
          <w:szCs w:val="24"/>
        </w:rPr>
        <w:t>delay</w:t>
      </w:r>
      <w:proofErr w:type="spellEnd"/>
      <w:r w:rsidRPr="00B51C52">
        <w:rPr>
          <w:rFonts w:ascii="Verdana" w:hAnsi="Verdana"/>
          <w:sz w:val="24"/>
          <w:szCs w:val="24"/>
        </w:rPr>
        <w:t xml:space="preserve"> da hora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ficou pronto até chegar aqui é que sem esse trabalho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responsabilidade da secretaria de governo de fazer um plano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metas tão consistente como conseguiu elaborar não teria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sido possível, então vocês me corrijam se estiver errada mas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que eu senti é que vocês fizeram o casamento </w:t>
      </w:r>
      <w:proofErr w:type="spellStart"/>
      <w:r w:rsidRPr="00B51C52">
        <w:rPr>
          <w:rFonts w:ascii="Verdana" w:hAnsi="Verdana"/>
          <w:sz w:val="24"/>
          <w:szCs w:val="24"/>
        </w:rPr>
        <w:t>né,foi</w:t>
      </w:r>
      <w:proofErr w:type="spellEnd"/>
      <w:r w:rsidRPr="00B51C52">
        <w:rPr>
          <w:rFonts w:ascii="Verdana" w:hAnsi="Verdana"/>
          <w:sz w:val="24"/>
          <w:szCs w:val="24"/>
        </w:rPr>
        <w:t xml:space="preserve"> um mergulho bonito lá no que foi feito anteriormente né como o plano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até 2030 e adaptaram o que ali tem a ver com o município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as prioridades do governo Bruno Covas então trabalho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sensacional. Então realmente eu fiquei bastante impressionada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 competência e dedicação de todos e o que me pareceu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agora que nós devemos fazer e o Alexis já deu uma caminhada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como é que eu acho que é nesse caminho mesmo que nós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temos até 2030 só que nós temos até 2004 né então tenta até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2004 nós não podemos abraçar ou 17, e tem acho que né 169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metas né, fora que algumas não são de município então 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sugeriria e aí porque eu acho que nós estamos aqui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discutir exatamente isso né, é que nós possamos fazer primeiro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quais as prioridades que nós temos nesses quatro anos no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governo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falando, no que elas combinam com as prioridades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ODS e se as prioridades que nós podemos também l elencar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ODS combinam com as prioridades do município. A partir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dessa comunhão nós elencamos o que nós vamos fazer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quatro anos e aí fazemos isso, não vai ser assim, nós vamos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isso e deixar, nós vamos fazer isso cheguei em outubro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último ano a gente não fez metade e fica todo mundo desesperado, não nós vamos fazer isso para deixar bem arrumadinho para o próximo prefeito os outros anos que faltam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completar. Então nós vamos pegar depois a gente fazer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pareamento da ODS com as metas da gestão Bruno Covas nós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podemos fazer um </w:t>
      </w:r>
      <w:proofErr w:type="spellStart"/>
      <w:r w:rsidRPr="00B51C52">
        <w:rPr>
          <w:rFonts w:ascii="Verdana" w:hAnsi="Verdana"/>
          <w:sz w:val="24"/>
          <w:szCs w:val="24"/>
        </w:rPr>
        <w:t>faseamento</w:t>
      </w:r>
      <w:proofErr w:type="spellEnd"/>
      <w:r w:rsidRPr="00B51C52">
        <w:rPr>
          <w:rFonts w:ascii="Verdana" w:hAnsi="Verdana"/>
          <w:sz w:val="24"/>
          <w:szCs w:val="24"/>
        </w:rPr>
        <w:t xml:space="preserve"> né para dentro para esse ano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sugeriria né a gente faz primeiro que que nós vamos fazer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três meses, que nós não tem mais três mais três que a gente já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atrasada 1 trimestre. Então quais as metas que nós vamos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cumprir onde nós vamos dedicar e para chegar mais ou menos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em eu diria agosto, setembro parar para fazer uma reavaliação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que a gente conseguiu fazer dentro do que a gente se propôs porque ainda dá um tempinho de fazer uma força-tarefa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atingir se a gente ficar muito atrasado. Então eu passo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ideia para discussão e vocês estão agora, também falar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plano de ação climática para quem pessoal daqui da casa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sabe mas quem talvez não seja aqui do governo, da sociedade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civil não saiba tá pronto e nós estamos esperando agora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brecha no calendário do prefeito para gente poder tocar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bumbo porque tá maravilhoso e tem que ter uma exposição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visibilidade sensacional e é muito bom porque ele corresponde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já muitos quesitos da ODS e também das metas. Eu passo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palavra agora para vocês se pronunciarem o quê que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acham da ideia, pessoal não tem cerro ou errado, tem conversa.</w:t>
      </w:r>
      <w:r w:rsidRPr="00B51C52">
        <w:t xml:space="preserve"> </w:t>
      </w:r>
      <w:r w:rsidRPr="00B51C52">
        <w:rPr>
          <w:rFonts w:ascii="Verdana" w:hAnsi="Verdana"/>
          <w:sz w:val="24"/>
          <w:szCs w:val="24"/>
        </w:rPr>
        <w:t>Giovana - Eu só queria pedir licença para lembrar da nossa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reunião está sendo gravada então pedir para que as pessoas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forem falar coloquem seu nome da onde vem o importante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lembrar isso para que a gente possa ter os registros direitinho,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obrigada 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- Boa tarde a todos os presentes, sou o Igor Pantoja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sou da rede Nossa São Paulo, eu não sei se entende bem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proposta, porque a gente tinha já tinha alguns prazo já tinha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algumas datas que tinha sido apresentadas em relação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apresentação do plano de ação dos ODS na última reunião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dezembro, não sei se valeria retomar aos tem alguma coisa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mais também visual porque como a secretária falou.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– Mudou a presidente, a presidente está fazendo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nova proposta é isso que eu quero discutir com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 gente pode fazer uma reunião para apresentar o que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fizeram, a gente, eu já li e achei maravilhoso mas vocês podem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fazer, agora que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falando para a gente ir mais rápido, vai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ser preciso Igor uma comunhão, a gente já tá na fase, vocês fizeram um trabalho como eu disse hercúleo, cuidou sensacional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de metas usou o trabalho que vocês fizeram dentro da gestão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Covas mais usando, bebeu da fonte, tá parecido então agora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que unir para a gente discutir o próximo passo, o passo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vocês fizeram tá feito agora é o próximo. Pelo menos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entendi assim.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– Eu entendo, sim apontar para frente né que seria importante para que a gente possa caminhar não fica olhando só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já foi feito, mas são 600 indicadores que vieram daquele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trabalho do ano passado né seria interessante a gente tentar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entender como de fato que o programa de metas absorve isso.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pelo que tem na apresentação no PDF programa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metas vem ali as ODS que estão relacionados a cada uma 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propostas o que já é um começo. Mas falar de indicadores, falar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como que de fato aquilo influencia o influenciou no programa de metas é algo muito mais complicado acho que precisaria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de fato uma apresentação talvez em relação a isso, não?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Eu não acho que é complicado acho que você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toda razão porque precisaria ser explicado, precisaria que todos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tomassem conhecimento de quem se debruçou no plano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metas o que entende sobre aquele item, concordo plenamente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talvez a Vivian queira falar sobre, porque ela tá mais próxima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plano de metas se não a Soninha talvez tem alguma resposta daquilo que também, acompanhou, a Soninha tá com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mãozinha levantada então vamos passar a palavra pra Soninha,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obrigada pela tua fala.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Soninha - Obrigada, boa tarde, Soninha Francine chefe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gabinete da Secretaria Municipal de Relações Internacionais,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vou repetir o que a secretária já disse o trabalho que vocês fizeram é muito impressionante, e muito impressionante porque ele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é uma lista de objetivos como muitas vezes a gente acaba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fazendo quando constrói o que chama de plano, é, a gente diz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onde quer chegar, quem me acompanha no mandato de vereadora sabe quantas vezes eu me queixei disso. O que tem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rico nessa construção de vocês é quando fala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às vezes nem sabem de onde está partindo, por exemplo, quer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dizer vocês fizeram um diagnóstico de deficiências da máquina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pública como um todo então a gente projeta alguns, projetas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metas decide indicadores e depois observa, olha na verdade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não sabe quantas pessoas passam fome em São Paulo,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esse número não existe né como vários outros números em si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existem, então ainda tem muito trabalho a ser feito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comissão, o governo sozinho não conseguiria fazer isso,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cada secretaria sozinha não conseguiria fazer isso também.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indicador que fala de pessoas atingidas por catástrofes, qual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número que a gente tem que saber quem são as pessoas atingidas por catástrofe, que é a questão da assistência social. </w:t>
      </w:r>
      <w:proofErr w:type="spellStart"/>
      <w:r w:rsidRPr="00B51C52">
        <w:rPr>
          <w:rFonts w:ascii="Verdana" w:hAnsi="Verdana"/>
          <w:sz w:val="24"/>
          <w:szCs w:val="24"/>
        </w:rPr>
        <w:t>È</w:t>
      </w:r>
      <w:proofErr w:type="spellEnd"/>
      <w:r w:rsidRPr="00B51C52">
        <w:rPr>
          <w:rFonts w:ascii="Verdana" w:hAnsi="Verdana"/>
          <w:sz w:val="24"/>
          <w:szCs w:val="24"/>
        </w:rPr>
        <w:t xml:space="preserve"> claro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um número muito mais as pessoas que forram atingidas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 catástrofes do que aquelas que chegaram a acessar o sistema social, então esse documento é um retrato dos problemas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tem, não só o problema em si a questão socioeconômica, ambiental mas o problemas que a gente tem na construção das nossas políticas públicas, quem cuida de segurança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alimentar é só SMADS, só o banco de alimentos, não, também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educação é direitos humanos, e ai como a gente mede isso,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mede o ponto em que a gente está, então agora você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ter tudo isso e a partida que realmente construiu um plano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diga a péra, para saber se realmente a gente vai chegar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ainda tem o desafio de descobrir onde está, então é quem já foi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governo até às vezes, quem não sabe, quem não conhece nem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imagina como essas ocasiões e como comissões como essa faz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conseguir entender melhor uns aos outros dentro 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próprias secretarias né. A secretaria de relações internacionais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ela é a signatária é avalista em nome da Prefeitura de inúmeros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acordos e compromissos, memorandos de entendimento e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oportunidade de trazer os órgãos internamente junto por causa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compromissos assumidos com vocês na sociedade civil 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até com organismos internacionais ajuda muito a gente a ter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noção mais clara do que é. Então assim o trabalho até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foi vultoso e daqui por diante continua tendo muita coisa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ser feita, não é só com o plano de metas que a gente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conciliar e o plano de metas ele tem um determinado contorno, a gente tem o PPA e depois a LDO de cada uma , depois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LOA, enquanto isso eu tenho plano municipal de educação,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um plano de habitação que tá na Câmara tem o plano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decenal da assistência social, tem a política pública da primeira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infância. Então esse esforço de conciliação entre planos e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secretária disse a gente terminar daqui a um ano abril de 22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falar daqui a um ano, tudo que a gente tinha planejado onde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que a gente chegou e se não chegou porque não chegou,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um trabalho coletivo de muita a musculatura e esse colegiado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realmente fez uma construção incrível enquanto outras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acontecem. Só um exemplo do que vai lançado hoje na prefeitura para servidores públicos uma parceria com a Fundação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Tide </w:t>
      </w:r>
      <w:proofErr w:type="spellStart"/>
      <w:r w:rsidRPr="00B51C52">
        <w:rPr>
          <w:rFonts w:ascii="Verdana" w:hAnsi="Verdana"/>
          <w:sz w:val="24"/>
          <w:szCs w:val="24"/>
        </w:rPr>
        <w:t>Setubal</w:t>
      </w:r>
      <w:proofErr w:type="spellEnd"/>
      <w:r w:rsidRPr="00B51C52">
        <w:rPr>
          <w:rFonts w:ascii="Verdana" w:hAnsi="Verdana"/>
          <w:sz w:val="24"/>
          <w:szCs w:val="24"/>
        </w:rPr>
        <w:t xml:space="preserve"> um concurso montado pelos próprios servidores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administração e finanças para ajudar a criar ferramentas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regionalizar o gasto público, pra identificar um peça orçamentária que é uma planilha </w:t>
      </w:r>
      <w:proofErr w:type="spellStart"/>
      <w:r w:rsidRPr="00B51C52">
        <w:rPr>
          <w:rFonts w:ascii="Verdana" w:hAnsi="Verdana"/>
          <w:sz w:val="24"/>
          <w:szCs w:val="24"/>
        </w:rPr>
        <w:t>super</w:t>
      </w:r>
      <w:proofErr w:type="spellEnd"/>
      <w:r w:rsidRPr="00B51C52">
        <w:rPr>
          <w:rFonts w:ascii="Verdana" w:hAnsi="Verdana"/>
          <w:sz w:val="24"/>
          <w:szCs w:val="24"/>
        </w:rPr>
        <w:t xml:space="preserve"> rígida, cheia de problemas conceituais, mas como é que a gente, os próprios servidores foram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convidados a participarem disso na forma de um concurso,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estimulo junto com o observatório de politicas públicas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tribunal de contas do município ajudar a mapear pra onde vai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dinheiro publico que é uma coisa que a Fundação Nossa Rede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São Paulo pontua lá desde as primeiras reuniões no SESC, pra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onde vai o dinheiro publico, onde ele é gasto, pode ser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difícil do que a gente imagina, saber pra onde tem, coisa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o gasto tá </w:t>
      </w:r>
      <w:proofErr w:type="spellStart"/>
      <w:r w:rsidRPr="00B51C52">
        <w:rPr>
          <w:rFonts w:ascii="Verdana" w:hAnsi="Verdana"/>
          <w:sz w:val="24"/>
          <w:szCs w:val="24"/>
        </w:rPr>
        <w:t>super</w:t>
      </w:r>
      <w:proofErr w:type="spellEnd"/>
      <w:r w:rsidRPr="00B51C52">
        <w:rPr>
          <w:rFonts w:ascii="Verdana" w:hAnsi="Verdana"/>
          <w:sz w:val="24"/>
          <w:szCs w:val="24"/>
        </w:rPr>
        <w:t xml:space="preserve"> fácil de localizar, tem coisas que é muito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complicada que tudo isso, então que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tenham a certeza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esse trabalho feito por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até aqui, é uma fonte de onde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vem bebendo, de outras secretarias de outros colegiados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também porque formou uma base muito sólida.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Foi bom você ter falado Soninha mas agora atinei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um outro problema que não foi contemplado que eu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 lembro né porque não tinha pandemia né na época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esse trabalho foi feito que nós temos agora uma pandemia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isso não levamos em conta, no plano de metas levamos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desacelerou um monte de coisa porque estamos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meio de uma pandemia mas a gente vai ter que pensar que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exemplo é algumas áreas de saúde, educação e se nós vamos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ter que nos debruçar novamente porque tão vai virar um atraso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gigantesco, o SUS muito chateado e a educação das crianças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foram alfabetizadas a um ano e meio não sabem ler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 xml:space="preserve">e como é que vai ser feito tudo isso, vai ter que ter uma </w:t>
      </w:r>
      <w:proofErr w:type="spellStart"/>
      <w:r w:rsidRPr="00B51C52">
        <w:rPr>
          <w:rFonts w:ascii="Verdana" w:hAnsi="Verdana"/>
          <w:sz w:val="24"/>
          <w:szCs w:val="24"/>
        </w:rPr>
        <w:t>reatualização</w:t>
      </w:r>
      <w:proofErr w:type="spellEnd"/>
      <w:r w:rsidRPr="00B51C52">
        <w:rPr>
          <w:rFonts w:ascii="Verdana" w:hAnsi="Verdana"/>
          <w:sz w:val="24"/>
          <w:szCs w:val="24"/>
        </w:rPr>
        <w:t>, talvez um grupo de que seja feito de estudos de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para estudar a readequação de temas fundamentais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saúde e educação frente à ODS né.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A gente tem uma relação de duas pessoas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levantaram a mão, estão querendo se pronunciar que é o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depois a Taís.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– Eu acho que talvez e ai eu vou pedir licença pro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e pra Tais, talvez eu pudesse entrar na apresentação um</w:t>
      </w:r>
      <w:r>
        <w:rPr>
          <w:rFonts w:ascii="Verdana" w:hAnsi="Verdana"/>
          <w:sz w:val="24"/>
          <w:szCs w:val="24"/>
        </w:rPr>
        <w:t xml:space="preserve"> </w:t>
      </w:r>
      <w:r w:rsidRPr="00B51C52">
        <w:rPr>
          <w:rFonts w:ascii="Verdana" w:hAnsi="Verdana"/>
          <w:sz w:val="24"/>
          <w:szCs w:val="24"/>
        </w:rPr>
        <w:t>pouco de um programa de metas e parte das duvidas que surgirão possivelmente durante a minha fala vão sanar talvez essas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duvidas que apareceram e que o </w:t>
      </w:r>
      <w:proofErr w:type="spellStart"/>
      <w:r w:rsidRPr="00B51C52">
        <w:rPr>
          <w:rFonts w:ascii="Verdana" w:hAnsi="Verdana"/>
          <w:sz w:val="24"/>
          <w:szCs w:val="24"/>
        </w:rPr>
        <w:t>igor</w:t>
      </w:r>
      <w:proofErr w:type="spellEnd"/>
      <w:r w:rsidRPr="00B51C52">
        <w:rPr>
          <w:rFonts w:ascii="Verdana" w:hAnsi="Verdana"/>
          <w:sz w:val="24"/>
          <w:szCs w:val="24"/>
        </w:rPr>
        <w:t xml:space="preserve"> apresentou, podemos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combinar assim,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se importam, Tais e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>, eu estou sem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chat,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estão conseguindo me ver e me ouvir bem?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acham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que funciona, Tais e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eu fazer a apresentação e depois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fazerem os seus comentários? Ou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preferem falar antes?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- Tudo bem Vivian, tranquilo sem problema.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Vivian - Ana, eu vou pedir pra </w:t>
      </w:r>
      <w:proofErr w:type="spellStart"/>
      <w:r w:rsidRPr="00B51C52">
        <w:rPr>
          <w:rFonts w:ascii="Verdana" w:hAnsi="Verdana"/>
          <w:sz w:val="24"/>
          <w:szCs w:val="24"/>
        </w:rPr>
        <w:t>vc</w:t>
      </w:r>
      <w:proofErr w:type="spellEnd"/>
      <w:r w:rsidRPr="00B51C52">
        <w:rPr>
          <w:rFonts w:ascii="Verdana" w:hAnsi="Verdana"/>
          <w:sz w:val="24"/>
          <w:szCs w:val="24"/>
        </w:rPr>
        <w:t xml:space="preserve"> colocar a apresentação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tela porque realmente não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conseguindo aqui, tá me ouvindo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melhor secretária Marta?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Mais ou menos.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Vivian só para conferir eu coloco direto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programa de metas ou eu volto para a aprovação da ata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calendário.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Acho melhor falar da aprovação da ata e do calendário, primeiramente do calendário porque em relação a ata é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último ato do Alexis.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Então a apreciação da ata é um procedimento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burocrático né a gente já recebeu uma solicitação de ajuste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 verdade é mais retomasse alguém tem algum apontamento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documento que a gente enviou da transcrição e se sim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Secretaria do Verde vai fazer a correção senão a gente pode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prosseguir com a ordem do dia.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Igor - Só uma duvida que </w:t>
      </w:r>
      <w:proofErr w:type="spellStart"/>
      <w:r w:rsidRPr="00B51C52">
        <w:rPr>
          <w:rFonts w:ascii="Verdana" w:hAnsi="Verdana"/>
          <w:sz w:val="24"/>
          <w:szCs w:val="24"/>
        </w:rPr>
        <w:t>vc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falou em relação a Secretaria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Verde, então é isso quem vai assumir toda parte agora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comunicação a relatoria e tudo é a secretaria de relações internacionais, é isso?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Alexis - A secretaria de relações internacionais está sumindo a presidência da comissão, a secretaria executiva que cuida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das atas continua sendo a Secretaria do Verde e a gente criou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nova figura que a diretoria executiva para integrar os instrumentos de planejamento do ODS com os da cidade com 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demais instrumentos da cidade que daí é o papel da secretaria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executiva de planejamento.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– Entendi, são três secretarias então.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Alexis - Isso, são três secretarias agora.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Não tendo nenhuma consideração da ata eu vou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passar pra o slide do calendário.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Vivian - Obrigada Alexis, obrigada secretaria Marta é sempre um prazer enorme aí dividir qualquer espacinho da vida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 senhora, uma mesa então me deixa muito emocionada,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feliz ao seu lado. Obrigado Alexis por ter coordenado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todo esse trabalho até aqui, de fato todas as </w:t>
      </w:r>
      <w:proofErr w:type="spellStart"/>
      <w:r w:rsidRPr="00B51C52">
        <w:rPr>
          <w:rFonts w:ascii="Verdana" w:hAnsi="Verdana"/>
          <w:sz w:val="24"/>
          <w:szCs w:val="24"/>
        </w:rPr>
        <w:t>parabenizações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feitas até agora do trabalho de vocês não tem nada que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possa não reforçar, então muito obrigada em nome da administração municipal a todo o esforço que vocês fizeram até aqui,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eu peço desculpas que a gente não se reuniu antes,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 ouvindo?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() - Está distante. Não sei se é o fone se é o ambiente.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Vou ligar outro computador para ver se resolve.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Enquanto não liga vou fazendo um esforço aqui, desculpa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a gente não consegui conversar antes, como o Alexis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secretária Marta já pontuaram aqui a secretaria de relações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internacionais não existia na forma com ela existe hoje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estrutura, a secretaria executiva de planejamento se quer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existe alguma previsão que iria entrar na estrutura de governo,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eu agradeço a paciência peço desculpas e de cara já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propõe uma mudança aqui no nosso calendário, é claro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mudança acontece a partir da reunião do dia 25 que não ocorreu, então essa seria a abertura dos nossos trabalhos no ano,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sugiro que a gente também pra esse mês, nessa reunião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hoje a gente apresente o planejamento o plano de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metodologia a ser trabalhada e na próxima reunião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faça mas uma reunião de trabalho pra que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possam apontar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os problemas que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enxergam na metodologia e de que forma que a gente pode casar melhor com o que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pensaram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documento da ODS, documento que enfim resultou na publicação que a gente ainda não fez, eu queria saber se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estão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acordo de a gente fazer uma reunião extraordinária este mês,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seria uma segunda reunião.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() - Desculpa te interromper mil perdões mas assim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vendo as manifestações aqui no chat as pessoas não 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conseguindo te ouvir e aí fica difícil porque a gente não consegue aprovação para.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Marta - Pra mim fica uma onda e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vendo aqui as reclamações as pessoas dizem que tá muito baixo.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() - E a gente tem oito pessoas que se manifestaram falando que não estão conseguindo ouvir.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A secretária Vivian está com problema na conexão, enquanto ela não entra eu gostaria de apresentar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alteração do calendário e aí a gente já encaminha essa questão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aprovação das agendas é então como ela já havia iniciado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explicação está sendo proposta uma nova reunião ainda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mês de abril para receber as contribuições e sugestões ao programa de metas que estará nesse período também submetida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audiências publica e a consulta publica então o objetivo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reunião de hoje será ela fazer apresentação da versão preliminar do programa de metas que foi elaborado internamente pela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administração pública e aí na reunião do dia 22 de abril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um debate a partir da reflexão dos membros desta comissão na medida que eles tiverem tempo de se debruçar nesse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material, avaliar o que foi proposto entender as convergências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 agenda 2030 a partir dos termos que foram inseridos.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essa é a primeira proposta de alteração, mesmo tendo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sido postergada a reunião de Fevereiro foi sugerida a inclusão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uma nova reunião de Abril com essa pauta e na medida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foi postergar nesse primeiro encontro do ano então esse impactaria nas 3 próximas agendas ao longo desse ano também e aí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ajuste seria mais de data do ponto de vista da pauta ainda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em discussão a gente ainda precisa fechar exatamente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conteúdo de cada momento mas a princípio alteração seria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ordem da data mesmo.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Eu queria pedir uma questão de ordem, se seria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inconveniente para o grupo mudar de 14 horas para 15, porque eu vi que tá tudo marcado as 14, é possível fazer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mudança?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Originalmente a gente se organizava pra ter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período da pasta disponível, acho que a secretária solicitando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pode fazer essa alteração sem problema. Enquanto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não consegue conectar se a gente tem alguma consideração em relação as datas e ao calendário de 2021.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Não sei que dia da semana cai mas acho que tudo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bem.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Acho que são todas quintas-feiras.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Pra mim tudo bem, acho que é dia de trabalho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normal né.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– Todos me ouvem agora? Eu tentei em outro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ele não funcionou estamos com problema de conexão 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na prefeitura então me desculpa.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entenderam a ideia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deliberação sobre a mudança sobre a inclusão de uma reunião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extraordinária no mês de abril, isso deu pra ouvir da minha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ultima fala? A comissão está de acordo?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É uma ideia ótima.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Então tá, as demais datas também forma aprovadas Ana?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Sim ninguém falou nada só eu.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– Sim, as manifestações são todas favoráveis.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Perfeito pode continuar apresentação.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Ana - A gente já tem uma ressalva dos </w:t>
      </w:r>
      <w:proofErr w:type="spellStart"/>
      <w:r w:rsidRPr="00B51C52">
        <w:rPr>
          <w:rFonts w:ascii="Verdana" w:hAnsi="Verdana"/>
          <w:sz w:val="24"/>
          <w:szCs w:val="24"/>
        </w:rPr>
        <w:t>Zismam</w:t>
      </w:r>
      <w:proofErr w:type="spellEnd"/>
      <w:r w:rsidRPr="00B51C52">
        <w:rPr>
          <w:rFonts w:ascii="Verdana" w:hAnsi="Verdana"/>
          <w:sz w:val="24"/>
          <w:szCs w:val="24"/>
        </w:rPr>
        <w:t xml:space="preserve"> né que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relação ao horário a sugestão.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A sugestão é que a gente faça em outro horário?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Não, a partir do dia 15 está certo.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As 15 horas foi pedido meu.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Ele está falando depois do dia 15, a maioria 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pessoas que colocaram de forma favorável.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Vivian - Então temos como aprovadas as datas, consideradas aprovada. Ana se você puder continuar nos slides, pode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passar ai eu não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enxergando direito mas eu tenho </w:t>
      </w:r>
      <w:proofErr w:type="spellStart"/>
      <w:r w:rsidRPr="00B51C52">
        <w:rPr>
          <w:rFonts w:ascii="Verdana" w:hAnsi="Verdana"/>
          <w:sz w:val="24"/>
          <w:szCs w:val="24"/>
        </w:rPr>
        <w:t>convicçãode</w:t>
      </w:r>
      <w:proofErr w:type="spellEnd"/>
      <w:r w:rsidRPr="00B51C52">
        <w:rPr>
          <w:rFonts w:ascii="Verdana" w:hAnsi="Verdana"/>
          <w:sz w:val="24"/>
          <w:szCs w:val="24"/>
        </w:rPr>
        <w:t xml:space="preserve"> que vocês estão. Aqui eu queria mostrar um pouco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como é que a gente pensou e isso está expresso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documento que já foi publicado a elaboração desse programa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metas que se divide em eixos temáticos, objetivos estratégicos, metas e iniciativas e quando a gente começou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processo aqui com as secretarias a gente mandou para todas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secretarias um arcabouço de todos os instrumentos de planejamento hoje vigentes na prefeitura, então a gente classificou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74 documentos, entre 34 e documentos desculpem, entre eles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material que vocês elaboraram a gente </w:t>
      </w:r>
      <w:proofErr w:type="spellStart"/>
      <w:r w:rsidRPr="00B51C52">
        <w:rPr>
          <w:rFonts w:ascii="Verdana" w:hAnsi="Verdana"/>
          <w:sz w:val="24"/>
          <w:szCs w:val="24"/>
        </w:rPr>
        <w:t>planilhou</w:t>
      </w:r>
      <w:proofErr w:type="spellEnd"/>
      <w:r w:rsidRPr="00B51C52">
        <w:rPr>
          <w:rFonts w:ascii="Verdana" w:hAnsi="Verdana"/>
          <w:sz w:val="24"/>
          <w:szCs w:val="24"/>
        </w:rPr>
        <w:t xml:space="preserve"> esse material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mandou para cada uma das secretarias cada meta que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pensaram, cada objetivo vocês pensaram, cada indicador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pensaram dentro dos seus respectivos ODS. Então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secretarias partiram não só nos planos que a prefeitura publicou como também esse plano que ainda não foi publicado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importante para gente que vocês saibam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usou muito o material de você então cada paste recebeu 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tinha a ver com a sua pasta dentro do documento que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fizeram, isso era insumo para que eles pensassem como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metas e objetivos deveriam ser desenhados. Então grande parte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dos objetivos estratégicos que a gente colocou no documento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tira logo muito material que vocês fizeram dentro da comissão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 isso é muito importante que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saibam, a Gabriela ela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aqui mas vocês todos conhecem ela daqui dos trabalhos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e ela pessoalmente olhou objetivo por objetivo,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isso casava com a ODS de que forma isso casava então se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tão claro como o Igor trouxe na fala dele a gente pode aprimorar o documento a gente deve aprimorar o documento, se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usou. Então tanto na ideia de objetivos quanto na ideia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metas, acho que pode passar slide Ana. E aí a gente queria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falar e o Alexis trouxe muito isso na fala dele que todo mundo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entendesse que o programa de metas é um instrumento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planejamento que serve no início do governo para se vincular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aos demais instrumentos de planejamento existentes, tanto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aqueles que já vigoram quanto aqueles que virão a existir.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programa de metas teve como ponto de partida obviamente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plano de governo eleito nas últimas eleições e a partir disso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é que ele se conecta com todos os planos já vigentes e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forma a gente vai conseguir fazer com que esse programa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metas impacte nos programas e nos planos que a gente vai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desenhar de aqui a diante então acho que a comissão ODS vai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ter um papel fundamental quando a gente vai discutindo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exemplo não só o programa de metas que a gente tá escutando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agora mas o PPA, como é que a gente transforma as ações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dos objetivos que a gente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pensando hoje no programa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metas como ações matriciais transversais como é que elas conectam, como elas impactam nos objetivos de desenvolvimento,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esses objetivos pode colaborar pra que a gente melhore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instrumento do PPA como um instrumento de planejamento.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as audiências publicas que a gente vai começara agora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no sábado, elas vão trazer também o planejamento orçamentário e é muito importante que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estejam participando disso pra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já conseguir conectar os ODS no programa de metas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o que a gente tá propondo fazer agora, mas também nas outras peças. Pode passar, aqui fala um pouco do valor do programa mas isso consta já do documento apresentado, pode passar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é um slide que trada da participação da sociedade civil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é a primeira reunião que a gente tem, reunião aberta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apresentação do programa de metas, então não é à toa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reunião esteja acontecendo com vocês a gente sabe o quanto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importante para administração que essa comissão participe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discussão e ontem a gente teve uma conversa com o pessoal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Nossa São Paulo e eu reforcei muito que essa versão que está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 rua hoje é a versão inicial, é a versão preliminar, é o nosso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ponto de partida então a ideia de que a gente faça uma reunião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ainda esse mês é para olhar esse ponto de partida, esmiuçar ao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máximo que a gente puder em conjunto e isso é um exercício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nós estamos fazendo aqui dentro da prefeitura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chama a sociedade civil para nos ajudar nesse momento,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secretaria nessa etapa de produção do programa de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estão olhando mais para ideia de regionalização que é um tema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vai trazer na versão final enquanto a sociedade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civil vai trazer os seus anseios e a gente vai ver o que o que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possível balancear no momento em que a gente for fazer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regionalização, publicar essa regionalização e aqui o que a gente pode aprimorar nas diretrizes já dadas pela administração.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pra gente é essencial que vocês olhem para esse documento a gente colocou ontem os dados de forma aberta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documento não tá só em PDF agora ele tá em XLS também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conseguirem manusear melhores dados e aí a partir 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contribuições que vocês trouxerem no mês de maio a administração vai colher não só que a comissão ODS vai contribuir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toda a sociedade através das 6 audiências que a gente vai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realizar por meio do Participe Mais, por fim de outras reuniões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outros grupos que a gente vai ter, a gente vai analisar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pode compatibilizar as ideias trazidas pela sociedade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aquilo que a administração tá apresentando nessa versão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considera inicial a gente não tá só chamando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inicial é uma versão que a gente quer aprimorar junto e é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isso que a gente pretende fazer uma nova reunião com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aí sim uma reunião com uma rodada de contribuições, ideias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apontamentos sobre aquilo que que vocês consideram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equivocado no documento. Nessas contribuições também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a gente espera que vocês possam contribuir com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modelo de acompanhamento e monitoramento desse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programa de metas de forma que vocês enxergam que pode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ficar mais claro ou menos claro aquilo que a gente for divulgar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isso é importante que isso também seja trazido nessa próxima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conversa até hoje eventualmente se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quiserem falar , e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PowerPoint de agora em diante ele é apresentação das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 passar Ana, a partir de agora é um pouco da apresentação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do documento como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falando aqui do celular e eu não sei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o quanto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sendo, eu não consigo enxergar, não consegui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enxergar vocês e tudo mais talvez fica difícil e desnecessário ler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 a meta, a ideia é que a gente apresentasse meta a meta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a gente já perdeu um tempão da reunião com essa coisa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eu caí e tudo mais. Então queria saber se vocês acham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faz sentido a gente já abrir para a conversa para vocês me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dizerem que vocês acham se funciona, se não funciona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olharem documento a gente fazer uma reunião de devolutiva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dia 22 ou se é o ideal seria mesmo a gente ler meta a meta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eu fazer apresentação do documento, eu não consigo ler chat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também vocês vão ter que me falar o que tá escrito aí.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() - A gente fala, mas eu acho que fica mais organizado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mesmo essas pessoas colocarem no chat né, ou levantar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mãozinha por favor.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- Eu acho que funciona bem a gente tem um tempo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poder olhar o material e aí a gente retoma em outro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momento para se debruçar com mais calma sobre ele até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conseguir se ater nos demais dá pauta aqui também.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O pessoal no chat tá concordando com isso Giovana?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Giovana - Sim, estão concordando com o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>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Alexis – Quem sabe Vivian não passar meta a meta 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passada rápida só para explicar a estrutura dele 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cada campo, como as coisas se comunicam para ajudar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leitura depois que o pessoal da comissão vai fazer.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A principio aa gente tem um concordo com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e o concordo para reunião depois de devolutiva.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Tá bom então eu vou fazer essa passagem geral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como o Alexis sugeriu só pra gente não perder tanto tempo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lendo as 75 metas e a gente combina aqui na região do dia 22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inclusive vou estar com o computador que funcione né porque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horrível isso aqui para mim.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A Denise pede inclusive que você por favor explique as metas e estrutura.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Por gentileza volta naquele que tenha, isso,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mostrei naquele triângulo de um dos primeiros slides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apresentou os eixos temáticos do programa seria a pontado triângulo, eles demonstram uma visão da prefeitura,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governo para Cidade nos próximos anos, então essa visão 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resume em 6 macros objetivos que são esses seis grandes eixos,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São Paulo justa e inclusiva que todas as políticas públicas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vinculadas a área social da prefeitura estão contidas nesse eixo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então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falando de Assistência Social, de Educação de Saúde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falando de Direitos Humanos. Um segundo eixo que é 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Paulo Segura e Bem Cuidada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falando da política pública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Segurança Urbana e Zeladoria então é um eixo que entende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segurança urbana também como pelo olhar da cidade bem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cuidada é a cidade que as pessoas se sintam seguras a cidade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as pessoas queiram usufruir do espaço público e se sintam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seguras ao fazer, nesse eixo tá a política de segurança urbana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zeladoria como mencionei. São Paulo Ágil que em linhas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bem gerais resume a política de mobilidade e transportes,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São Paulo Inovadora e aí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falando de política pública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sentido mais macro tá, existem outras secretarias que 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vinculadas nesse guarda-chuva é que é lá no documento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podem ver São Paulo Inovadora e Criativa o grande mote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gestão para esses 4 anos do ponto de vista de desenvolvimento econômico é economia criativa então a gente dá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importância muito grande para esse eixo dentro da estrutura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que ele vai ser planejado para os próximos anos,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inovação, criatividade, economia criativa e tudo aquilo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gente considera que vai ser </w:t>
      </w:r>
      <w:proofErr w:type="spellStart"/>
      <w:r w:rsidRPr="00B51C52">
        <w:rPr>
          <w:rFonts w:ascii="Verdana" w:hAnsi="Verdana"/>
          <w:sz w:val="24"/>
          <w:szCs w:val="24"/>
        </w:rPr>
        <w:t>super</w:t>
      </w:r>
      <w:proofErr w:type="spellEnd"/>
      <w:r w:rsidRPr="00B51C52">
        <w:rPr>
          <w:rFonts w:ascii="Verdana" w:hAnsi="Verdana"/>
          <w:sz w:val="24"/>
          <w:szCs w:val="24"/>
        </w:rPr>
        <w:t xml:space="preserve"> importante no momento pós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pandemia e de mudança econômica da cidade e recuperação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mudança claro, São Paulo Global e Sustentável que aqui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grande eixo em cima das relações internacionais então a secretária Marta e Soninha tão aqui para mostrar o quanto todas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políticas públicas se relacionam com esse eixo, então esse é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eixo muito transversal e tudo que trata aí dentro dele a maior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parte tem desdobramento nas outras pastas e muita também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claro meio ambiente né então é um eixo de trata dessa ideias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global o impacto do meio ambiente não é só aquilo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pode melhorar a gente melhora de forma global e aquilo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tem um pacto global também impacta aqui no global né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acho que são essas duas principais ideias desse eixo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última é São Paulo Eficiente que trata da melhoria da gestão,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melhoria da prestação dos serviços e melhoria da máquina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atendimento do cidadão, então o plano está estruturado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nesse seis eixos todas as metas, pode passar, a gente criou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selo que identifica dentro do programa todas aquelas ações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considera que tem algum impacto no período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pós pandemia, então seja admitida a ação dos efeitos seja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transformação da sociedade em razão desses efeitos inclusive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gente é um ponto muito caro que vocês olhem né, talvez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existam outras ações que poderiam estar contando com o selo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não estão poderiam ter ações que talvez vocês consideram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não devesse estar mas estão, então esse é o tipo de crítica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para a gente muito importante. Então aqui tá o primeiro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eixo essa nossa primeira meta e essa ficha da meta que tá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aparecendo aqui no slide é muito parecida com a ficha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 que tá no documento que vocês já tiveram acesso provavelmente lá no site da prefeitura. O documento traz essas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informações tanto na versão PDF contra versão XLS os dados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estão aqui vocês conseguem encontrar nas duas versões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lá no site da secretaria de governo e aí vem a meta, o objetivo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estratégico a qual essa meta está vinculada e as iniciativas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levarão ao cumprimento desta meta e por sua vez do objetivo,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todas as metas também aparecem com os ODS identificados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com algumas informações complementares aquelas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tem data-base aparece lá na informação complementar 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termo, um conceito que a gente considera que deveria ser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melhor explicado e que não cabe talvez no entendimento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leitura da meta pela primeira vez. Nessa neta especifica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podem também ver o selinho lá então significa que essa meta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uma vinculação com o selo que a gente criou para demonstrar aquilo que tem algum resultado no pós-pandemia e é isso.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Alguém tinha dito aí no chat que queria entender estrutura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meta, foi suficiente Denise?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Denise - Foi suficiente eu achei que ficou um pouco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claro, se a gente pega direto assim talvez fique um pouco perdido para entender o documento como um todo né.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E aí aqui a gente tem as 75 metas nos slides essa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primeira só que nos documentos também vocês vão encontrar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lá no fim do documento nos anexos a lista desses planos e desses programas que eu disse que a gente usou como subsídios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elaboração da primeira versão então tem lá listado quais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são todos os planos municipais hoje vigentes e ou em elaboração e a gente considerou que o documento da ODS eram esses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documentos da elaboração que a gente já usou o subsídio.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introdução do material uma explicação desses eixos que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mencionei aqui já tem também o norte sobre o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espera na versão final que é a regionalização a efetivação dá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ideia de regionalização do documento, tem um pouco da ideia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planejamento no sentido um pouco mais Lato Sensu daquilo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espera a partir do programa de metas e é isso acho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leitura do documento parte dessa visão e dessa concepção, é então a agregação daquilo que já tá em planejamento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 prefeitura com aquilo que que vem da campanha eleitoral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foi o plano de governo eleito. Em linhas muito gerias é isso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assim agora eu gostaria de saber se vocês estão de acordo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ideia de que vocês se debrucem no documento e apresente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alguma coisa no dia 22 para gente ou se vocês querem falar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agora algumas coisas, então vou deixar o microfone aberto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a Ana e a Giovana vão controlando para gente. Secretária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e Soninha vocês estão de acordo com isso?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Sim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Alexis?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Alexis - Perfeito vamos em frente.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Secretária por favor só a Taís deixou registrado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aqui assim que a senhora terminar só fala ela e o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estavam inscritos e ela gostaria de se manifestar. E aí a gente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assistência a pergunta da Marlene que é quando nós vamos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receber esse documento, isso está aqui no chat.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Esse documento que eu acabei de apresentar?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Alexis - Acho que ela quer receber o texto do programa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metas, eu posso já pôr aqui no chat como posso pôr no grupo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de </w:t>
      </w:r>
      <w:proofErr w:type="spellStart"/>
      <w:r w:rsidRPr="00B51C52">
        <w:rPr>
          <w:rFonts w:ascii="Verdana" w:hAnsi="Verdana"/>
          <w:sz w:val="24"/>
          <w:szCs w:val="24"/>
        </w:rPr>
        <w:t>WhatsApp</w:t>
      </w:r>
      <w:proofErr w:type="spellEnd"/>
      <w:r w:rsidRPr="00B51C52">
        <w:rPr>
          <w:rFonts w:ascii="Verdana" w:hAnsi="Verdana"/>
          <w:sz w:val="24"/>
          <w:szCs w:val="24"/>
        </w:rPr>
        <w:t xml:space="preserve"> também.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Eu acabei de colocar.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Obrigada, o link do site é mais efetivo porque lá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diferentes formatos de documento então acho que é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fácil para vocês manusearem, agora é, Giovana pode ir controlando quem tá se inscrevendo.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Eu acho que tem mais gente agradecendo, e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acho que tem que passar a palavra nesse momento pro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pra Taís por ordem, não sei se o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já se sente contemplado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 não.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- Eu gostaria de tecer alguns comentários, gostaria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antes de me apresentar tem algumas pessoas novas eu acho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muito interessante, meu nome é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>, eu sou pesquisador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USP aqui na comissão eu represento a União Estadual 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Estudantes, sou do mesmo curso que a Vivian se formou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gestão de políticas públicas, e eu queria dizer que antes de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nada muito feliz de verdade de que a presença de três secretários aqui, eu acho que demonstra a relevância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 ter de fazer um projeto coletivo entre sociedade civil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poder público muito qualitativo e uma conexão muito direta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diálogo com o mesmo, até aproveitar o Alexis ele está de saída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presidência e agradecer o Alexis e apesar da gente ter tido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algumas faíscas algumas discordâncias a gente sempre foi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respeitoso, o Alexis sempre muito tranquilo na condução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comissão então agradecer o Alexis e dizer que foi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experiência muito positiva, gigantesco o trabalho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construiu. Ainda nesse sentido como a pauta é a governança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queria trazer alguns pontos que acho que foi importante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gente exatamente como a secretária Marta falou pensar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futuro, são alguns pontos que tem que respeitar esse processo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passou de turbulência mas que a gente não pode</w:t>
      </w:r>
      <w:r w:rsidR="0034000E">
        <w:rPr>
          <w:rFonts w:ascii="Verdana" w:hAnsi="Verdana"/>
          <w:sz w:val="24"/>
          <w:szCs w:val="24"/>
        </w:rPr>
        <w:t xml:space="preserve"> </w:t>
      </w:r>
      <w:r w:rsidRPr="00B51C52">
        <w:rPr>
          <w:rFonts w:ascii="Verdana" w:hAnsi="Verdana"/>
          <w:sz w:val="24"/>
          <w:szCs w:val="24"/>
        </w:rPr>
        <w:t>deixar de citar eles senão a gente não consegue conduzir bem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daqui para frente. Eu acho que o primeiro é o fato da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ter desmarcado nossa reunião, um e-mail que chegou um mês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depois da data da reunião prevista, um e-mail que foi muito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estranho para todos nós da comissão, estou com ele aberto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inclusive, ele diz que a pedido da secretária Vivian teria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necessidade de prorrogar a reunião de 25 de Fevereiro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08/07 que é o dia de hoje, é muito importante como eu disse,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fico muito feliz de verdade a gente está incluindo fazendo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mudança da secretaria para a gente ter mais oxigenação, mas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precisa entender que naquele contexto não existia a figura da secretária Vivian era muito estranho a gente receber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mensagem de cima para baixo é como a Vivian conhece muito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bem gestão de politicas publicas top</w:t>
      </w:r>
      <w:r w:rsidR="0034000E">
        <w:rPr>
          <w:rFonts w:ascii="Verdana" w:hAnsi="Verdana"/>
          <w:sz w:val="24"/>
          <w:szCs w:val="24"/>
        </w:rPr>
        <w:t xml:space="preserve"> </w:t>
      </w:r>
      <w:proofErr w:type="spellStart"/>
      <w:r w:rsidRPr="00B51C52">
        <w:rPr>
          <w:rFonts w:ascii="Verdana" w:hAnsi="Verdana"/>
          <w:sz w:val="24"/>
          <w:szCs w:val="24"/>
        </w:rPr>
        <w:t>down</w:t>
      </w:r>
      <w:proofErr w:type="spellEnd"/>
      <w:r w:rsidRPr="00B51C52">
        <w:rPr>
          <w:rFonts w:ascii="Verdana" w:hAnsi="Verdana"/>
          <w:sz w:val="24"/>
          <w:szCs w:val="24"/>
        </w:rPr>
        <w:t>, a gente recebeu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ordem de cima para baixo vindo do executivo remarcando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reunião de uma comissão é devidamente eleita pra pautar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seu calendário e seu cronograma, entendo a necessidade,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entendo o programa, entendo que a secretária Vivian tem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trás, mas entendo que isso é importante ser colocado aqui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consiga ter mais diálogo na condução da comissão,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funciona o rito de chegar na ordem de cima para baixo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tirar a autonomia da comissão para a gente marcar nosso cronograma, nossas reuniões, mas respeito todos que o contexto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tá tirando e coletivamente tá tendo, é um ponto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atenção eu entendo a dificuldade de trabalho, a Vivian está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trazendo aqui um trabalho gigantesco de 34 documentos, só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pensar que um desses documentos são as mais de 400 páginas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fez eu nem imagino a quantidade de páginas 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outros, eu sei a dificuldade que é construir um programa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 que apesar de estarem o estagiário em 2 anos de prefeitura de São Paulo, eu já participei do programa de monitoramento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metas de 2 repactuações do governo Bruno Covas, e era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basicamente e minha supervisora que era da PGG e depois 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saiu e eu fiquei 7 meses por conta enquanto estagiário acompanhando o programa de metas da secretaria. Isso é só um adendo para dizer que entendo a complexidade, sei que é difícil,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trabalho que eu estou vendo aqui no contexto, é um gesto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importante a presença das três secretárias para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ver o contexto de harmonia que a gente quer construir, mas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precisa reforçar aqui a gente não pode tocar as coisas de cima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baixo é importante que a gente dialogue. Um outro ponto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entra também nesse sentido a própria mudança na composição da secretaria e isso eu não vou debater aqui o legalismo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normativo porque é evidente que um decreto municipal ele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muito acima do que um regimento de comissão, mas o regimento interno nosso ele previa outro arranjo de comissão,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discordo eu acho que importante ter a secretária Marta quanto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secretária de relações internacionais presidindo, acho importante ter a secretaria de planejamento a Vivian aqui conosco também até para a gente né com mais proximidade com programa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metas, mas são outros pontos de atenção que eu trago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deveria ter sido comunicado por e-mail, deveria ter sido comunicado por algum formato outro a gente ter tempo enquanto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e quanto sociedade cível de digerir e entender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arranjo para chegar aqui hoje não no susto da gente conhecer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pessoa saber como vai ser agora mas para gente se arranjar,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então para concluir esse assunto e também concordando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que a secretária Marta colocou, a gente precisa olhar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frente mas para olhar para frente a gente precisa alinhar esses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pontso</w:t>
      </w:r>
      <w:proofErr w:type="spellEnd"/>
      <w:r w:rsidRPr="00B51C52">
        <w:rPr>
          <w:rFonts w:ascii="Verdana" w:hAnsi="Verdana"/>
          <w:sz w:val="24"/>
          <w:szCs w:val="24"/>
        </w:rPr>
        <w:t xml:space="preserve"> para as nossas práticas sejam saudáveis daqui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frente. E quanto ao programa de metas acho que é tranquilo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fazer esse rito da gente ter tempo de observar pensar,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enquanto comissão retornar a discussão, pensar os programas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nível de gestões mesmo né de rito de 4 anos e o como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ela pode adaptar as suas mais de 400 páginas, 160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tantas metas e 8.600 participações da sociedade cível para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pensar como que se encaixa nos programas de metas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eu queria trazer uma provocação aqui muito pra sociedade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civil refletir junto mas também entender como que é a gestão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está pensando a participação da comissão desse processo todo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no último período quando a gente construiu o programa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metas a gente construiu câmaras temáticas a provocação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quero trazer é será que vale a gente criar câmaras temáticas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trabalho para a gente conseguir conduzir esse trabalho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aproximação do programa de metas não só do programa 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PPA, da LOA, da LDA e todos os outros para gente conseguir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desafogar a comissão e ficar mais próximo no caminhos 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projetos que vai chegar a um determinado momento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gente vai chegar em um nível de </w:t>
      </w:r>
      <w:proofErr w:type="spellStart"/>
      <w:r w:rsidRPr="00B51C52">
        <w:rPr>
          <w:rFonts w:ascii="Verdana" w:hAnsi="Verdana"/>
          <w:sz w:val="24"/>
          <w:szCs w:val="24"/>
        </w:rPr>
        <w:t>minuciosidade</w:t>
      </w:r>
      <w:proofErr w:type="spellEnd"/>
      <w:r w:rsidRPr="00B51C52">
        <w:rPr>
          <w:rFonts w:ascii="Verdana" w:hAnsi="Verdana"/>
          <w:sz w:val="24"/>
          <w:szCs w:val="24"/>
        </w:rPr>
        <w:t xml:space="preserve"> e aproximação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das pautas e nós aqui membros da comissão nós não teremos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pernas pra isso, foi o que aconteceu quando a gente escreveu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programa de metas do plano 2030 municipal, então é trazer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provocação de que </w:t>
      </w:r>
      <w:proofErr w:type="spellStart"/>
      <w:r w:rsidRPr="00B51C52">
        <w:rPr>
          <w:rFonts w:ascii="Verdana" w:hAnsi="Verdana"/>
          <w:sz w:val="24"/>
          <w:szCs w:val="24"/>
        </w:rPr>
        <w:t>oq</w:t>
      </w:r>
      <w:proofErr w:type="spellEnd"/>
      <w:r w:rsidRPr="00B51C52">
        <w:rPr>
          <w:rFonts w:ascii="Verdana" w:hAnsi="Verdana"/>
          <w:sz w:val="24"/>
          <w:szCs w:val="24"/>
        </w:rPr>
        <w:t xml:space="preserve"> eu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acham de agente criar as câmaras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temáticas e como seria esse ajuste para gente conseguir.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Marta - Acho que </w:t>
      </w:r>
      <w:proofErr w:type="spellStart"/>
      <w:r w:rsidRPr="00B51C52">
        <w:rPr>
          <w:rFonts w:ascii="Verdana" w:hAnsi="Verdana"/>
          <w:sz w:val="24"/>
          <w:szCs w:val="24"/>
        </w:rPr>
        <w:t>vc</w:t>
      </w:r>
      <w:proofErr w:type="spellEnd"/>
      <w:r w:rsidRPr="00B51C52">
        <w:rPr>
          <w:rFonts w:ascii="Verdana" w:hAnsi="Verdana"/>
          <w:sz w:val="24"/>
          <w:szCs w:val="24"/>
        </w:rPr>
        <w:t xml:space="preserve"> colocou muito bem, já digerimos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pito que foi muito bem dado, está certíssimo, agora a outra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questão eu sempre fico preocupada com termos reuniões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mais, não pode ser de menos, mas tem que ser objetiva e fiquei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pensando será , porque senão a gente não vai gente, vai chegar,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julho, setembro, agosto e a gente vai estar discutindo o que nós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vamos fazer, ai não dá, e não dá pra fazer as pressas e fazer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uma porcaria, então nós temos um desafio gigantesco, eu sugeri 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me corrijam se estiver errada porque tudo é importante,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tem duas coisas que são muito importantes que poderiam ser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temáticos, saúde e educação porque nisso não podemos errar,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resto a gente pode mas nisso não dá, saúde ampliando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pouco pra assistência social mas assim a pobreza, que eu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sei qual o nome que está no plano de metas, que nome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Soninha - Tem uma ODS só sobre pobreza, além de todas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as menções sobre a pobreza. O 1° ODS é basicamente o enfrentamento a pobreza, com a </w:t>
      </w:r>
      <w:proofErr w:type="spellStart"/>
      <w:r w:rsidRPr="00B51C52">
        <w:rPr>
          <w:rFonts w:ascii="Verdana" w:hAnsi="Verdana"/>
          <w:sz w:val="24"/>
          <w:szCs w:val="24"/>
        </w:rPr>
        <w:t>multidimensão</w:t>
      </w:r>
      <w:proofErr w:type="spellEnd"/>
      <w:r w:rsidRPr="00B51C52">
        <w:rPr>
          <w:rFonts w:ascii="Verdana" w:hAnsi="Verdana"/>
          <w:sz w:val="24"/>
          <w:szCs w:val="24"/>
        </w:rPr>
        <w:t xml:space="preserve"> da pobreza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Vamos fazer a pobreza relacionada a pandemia,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o que nós vamos ter que fazer nesses 4 anos não sei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 xml:space="preserve">se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perceberam mas no primeiro principalmente vai ser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questão excepcional não adianta a gente achar cabeça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tempo é normal, não é normal e a pobreza se acentuou nessa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cidade então nós vamos ter que fazer um só foco na pobreza,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 educação e na saúde o resto a gente vê o que faz depois,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 deixa pra daqui 4 nos pra quem tiver que resolver quando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tiver que resolver ou no terceiro do Bruno a gente talvez esteja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melhor economicamente o mundo melhor sem tanta variantes,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sem tanta pandemia a gente possa talvez fazer outro enfoque,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nesse momento este ano é crucial que a gente foque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pobreza, na educação e na saúde é a minha opinião para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discutirem.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Secretária, o Igor colocou aqui no chat só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lembrar que a nossa comissão ela já possui sete câmaras temáticas só para lembrar.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Não vamos fazer todas, é exatamente isso que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falando não dá, nós estamos três meses atrasados, nós temos uma pandemia e nós temos que ter um cronograma. 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você sugere, vai fazer sete câmaras temáticas e começar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discutir quando? Porque vocês estão com a mão na massa,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talvez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possam dizer isso aqui tá tão mastigado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 dar um prazo e faz duas semanas para cada grupo temático aí até concordo.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Secretária, então eu entendo que a gente tem que,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vocês viram que agora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no computador né, que a Lei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Murphy ela funciona na hora da apresentação a gente não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computador aí depois ele funciona mas aí agora todo mundo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 vendo e me ouvindo né, é isso gente só foi para prejudicar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e me conhecerem vocês já estavam bravas comigo agora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só foi pra piorar. Brincadeiras à parte a secretária Marta está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trazendo então duas possibilidades aqui para gente, uma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verdade o Igor está trazendo o que é o uso das sete câmeras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discussão do programa de metas e a outra na verdade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focar em três temas que a secretária está apontando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como os mais importantes nesse momento eu acho que </w:t>
      </w:r>
      <w:proofErr w:type="spellStart"/>
      <w:r w:rsidRPr="00B51C52">
        <w:rPr>
          <w:rFonts w:ascii="Verdana" w:hAnsi="Verdana"/>
          <w:sz w:val="24"/>
          <w:szCs w:val="24"/>
        </w:rPr>
        <w:t>cabea</w:t>
      </w:r>
      <w:proofErr w:type="spellEnd"/>
      <w:r w:rsidRPr="00B51C52">
        <w:rPr>
          <w:rFonts w:ascii="Verdana" w:hAnsi="Verdana"/>
          <w:sz w:val="24"/>
          <w:szCs w:val="24"/>
        </w:rPr>
        <w:t xml:space="preserve"> comissão então fazer uma votação e deliberar, a gente vai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trabalhar a análise do programa de metas sobre a ideia 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sete câmaras ou sobre a ideia desses três temas. Giovana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que você costuma conduzir as votações?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Tais - Posso falar antes desculpa é que também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pode contribuir com esse debate eu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escrita.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Por favor desculpa.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Tais - Tá tudo bem, então primeiro quero né dar as boas-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-vindas para secretárias Marta e Vivian com a Soninha tive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pouco numa reunião PANCLIMA né Sonia, então vamos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encontrando as energias aí também reforçar agradecimento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o Alexis e que conduziu esse trabalho e para toda a equipe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dele é na figura da Ana e também para o verde meio ambiente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né que era e continua a secretaria executiva da comissão é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figura da Giovana né. Principalmente um agradecimento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organizações da sociedade civil que trabalharam arduamente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 construção desta agenda 2030 e continua aqui engajados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comprometidas, na minha fala eu queria só lembrar justamente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isso que a Vivian trouxe né que a gente, o programa de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ele não tá na sua versão final né o próprio rito prevê que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abril a gente tem as consultas públicas que não acontecer pelo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Participe Mais e neste ano por causa da pandemia as consultas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online e tem um ponto que a própria Vivian trouxe aqui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também é a regionalização que aí eu acho que a gente pode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contribuir bastante. Então me apresentando eu fui a coordenadora da claro né na educação da câmara temática do ODS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educação e acho que uma contribuição que a gente trouxe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lá é pensar os indicadores todos desagregados por território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também por públicos mais vulneráveis secretária Marta porque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daí acho que dialoga muito com a pandemia e todos os indicadores quando possível desagregação de raça, etnia, gênero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principalmente condição socioeconômica. Então eu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enquanto comissão pode agora contribuir com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processo com a continuidade ao amadurecimento do programa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metas contribuindo especialmente para a regionalização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acho que tem outro trabalho que assim eles têm sinergia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não são a mesma coisa né o plano de ação que hoje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decreto publicado hoje traz que a gente tem que construir,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que eu digo isso é porque por exemplo o PANCLIMA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secretária Marta trouxe e eu lembrei que tive com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Soninha essa semana ele não tá no programa de metas na sua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totalidade ele tem algumas ações que tão então por exemplo,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reduzir a emissão dos transportes públicos tá no programa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metas está no PANCLIMA mas ele tem uma outra ação </w:t>
      </w:r>
      <w:proofErr w:type="spellStart"/>
      <w:r w:rsidRPr="00B51C52">
        <w:rPr>
          <w:rFonts w:ascii="Verdana" w:hAnsi="Verdana"/>
          <w:sz w:val="24"/>
          <w:szCs w:val="24"/>
        </w:rPr>
        <w:t>super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potente que a eficiência energética né Soninha balançando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cabeça porque viu essa apresentação e a gente tem material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construído não está no programa de metas, não é tudo que tá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cabe no programa de metas né mas ele certamente tem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interface com a comissão municipal de ODS e deveria estar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plano de ação porque é algo que a gente vai fazer né.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isso só queria lembrar que assim tem essa questão e aí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acho que isso também ajuda a pensar um pouco né secretária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se são 7 mesmo ou não, de qualquer forma um decreto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exclui as câmaras temáticas eu fui olhar agora elas estão lá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né, mas o que eu acho que esse nenhum para trás a questão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desigualdade aqui dialoga para pandemia é transversal 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2030 foi algo que a gente discutiu muito, claro que tem a ODS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1 que da foco nisso mas os demais também, e a gente no OSD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4 reforçou que o de educação né para quem não tá ali com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cabeça no ODS reforçou isso nos indicadores, então e aí só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pergunta também eu li rapidamente também agora o decreto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saiu hoje né, o decreto reorganizando a comissão se quando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resultado final da agenda 2030 vai estar publicado e onde,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eu pergunto, porque como coordenadora da comissão já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recebi pedidos onde vai estar a versão final essa que foi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consulta pública e não Participe Mais a gente tem dado a devolutiva aguarde em breve, mas assim é isso não tá tão explícito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ali ele fala só do plano de ação que a gente vai construir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os quatro anos você já tem esse documento até 2030 onde ele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estará, já está eu que estou desinformada né, obrigada.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Alexis – Posso fazer um comentário antes de passar pró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próximo. Bom, primeiro agradecer generosa as palavras aí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>, da Taís para mim é uma honra um prazer ter feito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trabalho com vocês, e meio eu queria colocar uma coisa,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preocupação muito grande com o programa de metas eu acho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ela devia ser virada para a construção do plano de 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concordo porque a Taís falou o programa de metas ele é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recorte específico da gestão aqui podemos falar de plano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ação vai para tratar sobre os temas da agenda Municipal 2030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podendo priorizar ou não aí essa discussão que a secretária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colocou vamos priorizar para cá para lá mas acho que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grande papel dessa comissão a partir de agora é a construção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plano de ação que é o que vai pautar os ODS nessa gestão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até 2024. Eu só, essa é a minha visão que eu queria compartilhar com vocês aí obrigado.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Soninha - Obrigada Giovana, é até comentei aqui com,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comecei a discutir no chat, temos um debate colocado aí ,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prioriza três eixos como a secretária propõe pobreza, educação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saúde ou não isso já é uma é uma discussão, mas quanto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comissões temáticas eu acho secretária que na verdade elas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ajudam a dividir o trabalho quer dizer em vez da gente esperar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todo mundo junto daqui um mês para continuar discutindo, quando a gente se subdivide em comissões cada comissão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organiza a sua própria dinâmica e a gente acaba ganhando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musculatura com essa com essa divisão de trabalho e o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que eu proporia é que não sejam as mesmas 7 eu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agora que foi construído esse material todo e que deve ser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publicado, a gente tá vendo qual é o formato normativo disso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possivelmente um decreto do prefeito com esse material todo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o seu anexo, mas eu proporia que não fosse 7 comissões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tivesse essa discussão aqui sobre quais seriam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próximas e aí talvez três ou quatro comissões com outro tipo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recorte. Tem uma pergunta aqui do Igor pro Alexis eu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sei, mas então que a gente faça é outras, proponho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tenha comissões temáticas sim mas não necessariamente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mesmas 7 que trabalharam até aqui, que sejam três ou quatro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outra organização temática mas com gestão inclusive né.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Eu acho que a gente tá misturando duas questões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diferentes né só para tentar arrumar o endereçamento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gente vai ter das propostas, uma coisa a discussão do programa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metas que aí a gente propõe que uma ocorra uma reunião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aí no dia 22 como retorno dessa reunião inicial e aí a secretária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sugeriu que ao invés nesse período até o dia 22 de abril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se reúnam ao invés de sete grupos em três, ela falou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assistência social, falou de educação e falou de saúde e aí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acho que essa é a primeira coisa que a gente precisa votar sim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 não, a segunda coisa e eu acho que é muito importante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o Alexis trouxe é sobre o plano de ação né o decreto prevê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tem 180 dias aí para preparar esse plano de 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é a coisa mais trabalhosa do ponto de vista de entrega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daqui para frente, então a gente precisa pensar nesses dois calendários né e aí no plano de ação imagino eu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mantenha a ideia de câmaras temáticas não sei, meu entendimento da fala do Alexis e agora para o programa de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sugestão da secretária Marta e endossada pela Soninha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sei se eu entendi direito a sua fala Soninha mas eu entendi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 endossou o que a secretária disse que sim é possível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discutir sobre outros eixos. Então Giovana a gente teria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duas coisas para deliberar aqui uma: como é que a gente faz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deliberação aí do programa de metas nesse período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próxima reunião e a outra é quando ou em que período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vai retomar a conversa sobre o plano de ação que foi o Alexis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trouxe, então são essas duas questões.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O que foi feito já pelo pessoal, que foi feito antes,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muito bom então porque que a gente não deixa como está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outras diferentes temáticas do jeito que estão bem feitas,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mudou é a premência da pandemia que afetou a educação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aumentou a pobreza então trabalhamos nesses três tópicos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 os outros permanecem do jeito que tão que tão ótimos, </w:t>
      </w:r>
      <w:proofErr w:type="spellStart"/>
      <w:r w:rsidRPr="00B51C52">
        <w:rPr>
          <w:rFonts w:ascii="Verdana" w:hAnsi="Verdana"/>
          <w:sz w:val="24"/>
          <w:szCs w:val="24"/>
        </w:rPr>
        <w:t>quejá</w:t>
      </w:r>
      <w:proofErr w:type="spellEnd"/>
      <w:r w:rsidRPr="00B51C52">
        <w:rPr>
          <w:rFonts w:ascii="Verdana" w:hAnsi="Verdana"/>
          <w:sz w:val="24"/>
          <w:szCs w:val="24"/>
        </w:rPr>
        <w:t xml:space="preserve"> foi visto tá bom é o que a gente pode fazer é numa reunião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escolher por cada um dos temas que sobrar que eu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sobram 4 a gente faz duas reuniões e ver, pinça o que dá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esse ano como prioridade né e pronto, não fica gastando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tempo nesses já tá feita a gente só vai pinçar o que dá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fazer esse ano, é isso e os outros três a gente se debruça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os outros três eles são avassaladores a gente não pode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achar que a gente tá como no ano passado nós não estamos.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A gente tem uma lista de três pessoas que querem falar eu acho que a gente precisa pensar agora, damos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fala ou encaminhamos as perguntas.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Eu acho que se as fala tiverem relação com a sugestão da secretária Marta e a fala da Soninha e do Alexis sim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talvez isso colabore com a decisão que a gente vai tomar senão se essas pessoas poderão esperar a gente deliberar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esse assunto primeiro e depois a gente passa palavra para elas.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A primeira inscrita é a Marina depois é a Sônia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depois é o Igor.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Marina - Minha fala não é exatamente relacionado a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decisão da retomada das câmaras temáticas enfim sobre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assunto também do plano de metas eu posso me colocar depois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dessa deliberação.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Sônia - Oi boa tarde para todos, eu só queria entender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coisa essa deliberação que agora vai ser posta que seja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 câmara temática ou nos três eixos do programa de metas,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relação, porque o programa de metas ele tá numa consulta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pública certo, vai começar a consulta pública a questão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eu levanto é a seguinte a gente vai trabalhar em paralelo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consulta pública ou porque vão vir outras aportes a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programa, então.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Uma é coisa é uma coisa outra coisa é outra coisa.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Sônia – É a mesma coisa , porque eu posso me manifestar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na comissão e no Participe Mais então é a mesma coisa,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isso que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>, então se a gente vai definir que vai olhar só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três eixos e os outros eixos que outras pessoas também 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olhando é isso pra mim não tá fazendo muito sentido.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Antes de passar para a próxima pessoa, eu quero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responder ela de Giovanna por favor. Na verdade a comissão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uma organização que permite que a gente talvez consiga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aprofundar mais algumas discussões do que possível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isso nas audiências públicas e também na consulta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deixa aberta lá no Participe Mais, então a ideia e aí só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sugestão do Poder Executivo vocês podem ou não acatar,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que vocês tenham esse mês e você se organizem durante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mês para que vocês possa trazer sugestões da comissão pro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programa de metas. Mas isso não impede que eventualmente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individualmente ou vocês em outros grupos e outras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comissões que vocês façam parte também apresenta em suas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sugestões nas audiências públicas ou por meio do Participe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Mais ou até por meio de outras reuniões que a administração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venha fazer com esses grupos. O momento de construção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colaborativa agora é de abrir o programa, lançar o programa,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mostrar o que a gente está pensando como proposta inicial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programa para que a sociedade civil critique, sugira, peça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transformações , peça outras metas a forma com que vocês vão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isso. Eu imagino que por meio da comissão é muito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qualificado porque você já tem um trabalho prévio né,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reúnem a alguns meses, vocês já estudaram muitas políticas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públicas, vocês já produziram posição o material que boa parte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 a maior parte a sociedade cível se quer tem a condição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ler o material de vocês ne,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falando do ponto de vista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densidade de informações não do tamanho da complexidade.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eu acho que o nível de colaboração que essa comissão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 dar para gente é um nível outro mas nada impede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vocês também enviem as suas colaborações individuais tá, é só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uma proposta inclusive se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acharem que não vale a pena ter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 xml:space="preserve">essa reunião no dia 22 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preferem mandar suas sugestões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via Participe Mais tudo bem também tá, a reunião do dia 22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sugestão de reunião extraordinária que a gente tá abrindo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pra essa comissão.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() - Desculpe eu te interromper mas não seria mais produtivo a comissão junto com vocês olhar esse documento após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período que todas as outras pessoas olharam, comentaram,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sugeriram e aí depois ficaria a comissão e vocês e olhando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material também podendo sugerir antes enfim, mas eu acho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nós estamos em um processo que não caberia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define o que vai ser o resultado final desse programa porque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vão vir outros aportes da sociedade né então para mim eu acho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temos tempos perdidos aí, a gente olhando, a sociedade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olhando, a gente vai olhar, esperar um tempo e depois vamos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olhar a partir de todas as contribuições né. Eu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viajando nisso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eu estou falando?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– Não, a gente pode até comentar inclusive a fala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Sônia.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Ótimo, o próximo é o Igor, inclusive a próxima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fala é do Igor e depois da Soninha.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A sugestão dele foi auto interessada.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Igor - Não, juro que não sabia que era eu mas de fato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pensando aqui no que a Sônia falou de que não faz sentido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achar que vai definir alguma, coisa acho que não, acho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proposta da Vivian que a comissão fosse escutada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ponto de vista de ser um espaço qualificado que trabalhou 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indicadores das ODS para ter esse olhar também na versão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Prefeitura vai sistematizar quando fechar o período de contribuições que no final do mês de abril né, o que eu ia falar antes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desse comentário na verdade mesmo era em relação a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questão da câmara temática, do plano de metas e do plano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ação eu acho que a gente mais uma vez ele terá que fazer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coisas complementares não pode olhar cada um pra um lado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daí cria o sentido de articular essas duas coisas por meio, pode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ser de 7 de 3 grupos, 5 câmaras temáticas, mas é só para dar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continuidade a esse esforço que a comissão está se propondo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vocês reconhecem que seria importante a comissão dos ODS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de analisar não seria o pleito da comissão acho que teria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ser grupos de trabalho de fato e aí aproveitando até porque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uma demanda de várias organizações civil que participaram das câmeras o continuar nessa discussão, organizações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não participam do pleito do conselho necessariamente,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pleito aqui da comissão. Então acho que seria aproveitar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capacidade técnica de gente que quer contribuir não é um lugar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vai barrar nada, imagino né pelo menos não é a ideia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seja um lugar de disputas, outras que não sejam disputa além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ideias e de divergências de conteúdo né como foi muito nas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câmaras temáticas, acho que o trabalho evolui bem pelas experiências que ouvi foram bem proveitosa tanto para a sociedade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civil quanto para o governo. Então acho que não tem sentido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deixar de lado essa experiência e sim acho que as duas coisas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que ser alinhadas, o programa de metas ainda está sendo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trabalhado eu acho que tem espaço para ele ser melhor cotejado com os indicadores das ODS e aí eu passo para pergunta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é: como reconhecer a importância desses indicadores 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eles ainda não viraram decreto e isso seria feito em dezembro,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alguma previsão de que isso seja efetivado em decreto e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fato que esses sejam os indicadores da cidade que normalmente eles não são, era isso.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Soninha - Em relação a publicação, a secretária que pode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confirmar isso mas sim será publicado de pronto, agora na parte da revisão ortográfica sabe assim o material não tem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feita essa reunião, feita essa transmissão de direção 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trabalhos então sim está realmente em revisão de redação porque é uma coisa muito volumosa muito incrível. Em relação ao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plano de metas, o plano de metas é muito menos rico, elaborado, profundo, complexo do que agenda 2030, o plano de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um recorte muito mais até palpável, mensurável do que o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ODS, os ODS já são uma evolução dos ODM por causa disso,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são muito mais complexos, porque são muito mais interligados né difíceis de separar uns dos outros, e aí uma proposta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concreta em relação as câmaras temáticas que eu acredito sim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todos são alongamentos, muito pelo contrario são dos trabalhos. O que que a gente pede em todos os planos, em todas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as áreas públicas, transversalidade, </w:t>
      </w:r>
      <w:proofErr w:type="spellStart"/>
      <w:r w:rsidRPr="00B51C52">
        <w:rPr>
          <w:rFonts w:ascii="Verdana" w:hAnsi="Verdana"/>
          <w:sz w:val="24"/>
          <w:szCs w:val="24"/>
        </w:rPr>
        <w:t>inter</w:t>
      </w:r>
      <w:proofErr w:type="spellEnd"/>
      <w:r w:rsidR="0034000E">
        <w:rPr>
          <w:rFonts w:ascii="Verdana" w:hAnsi="Verdana"/>
          <w:sz w:val="24"/>
          <w:szCs w:val="24"/>
        </w:rPr>
        <w:t xml:space="preserve"> </w:t>
      </w:r>
      <w:proofErr w:type="spellStart"/>
      <w:r w:rsidRPr="00B51C52">
        <w:rPr>
          <w:rFonts w:ascii="Verdana" w:hAnsi="Verdana"/>
          <w:sz w:val="24"/>
          <w:szCs w:val="24"/>
        </w:rPr>
        <w:t>setorialidade</w:t>
      </w:r>
      <w:proofErr w:type="spellEnd"/>
      <w:r w:rsidRPr="00B51C52">
        <w:rPr>
          <w:rFonts w:ascii="Verdana" w:hAnsi="Verdana"/>
          <w:sz w:val="24"/>
          <w:szCs w:val="24"/>
        </w:rPr>
        <w:t xml:space="preserve">, </w:t>
      </w:r>
      <w:proofErr w:type="spellStart"/>
      <w:r w:rsidRPr="00B51C52">
        <w:rPr>
          <w:rFonts w:ascii="Verdana" w:hAnsi="Verdana"/>
          <w:sz w:val="24"/>
          <w:szCs w:val="24"/>
        </w:rPr>
        <w:t>inter</w:t>
      </w:r>
      <w:proofErr w:type="spellEnd"/>
      <w:r w:rsidR="0034000E">
        <w:rPr>
          <w:rFonts w:ascii="Verdana" w:hAnsi="Verdana"/>
          <w:sz w:val="24"/>
          <w:szCs w:val="24"/>
        </w:rPr>
        <w:t xml:space="preserve"> </w:t>
      </w:r>
      <w:r w:rsidRPr="00B51C52">
        <w:rPr>
          <w:rFonts w:ascii="Verdana" w:hAnsi="Verdana"/>
          <w:sz w:val="24"/>
          <w:szCs w:val="24"/>
        </w:rPr>
        <w:t>institucionalidade, então a minha proposta é que a gente faça agora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comissões temáticas e não acho que isso vai ser deliberado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agora mas a gente pode construir isso melhor, mas comissões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reúnam áreas diferentes, invés de ter comissão temática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educacional, aí a da saúde, aí a da meio ambiente, aqui a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assistência social, muito pelo contrario que a gente tenha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exemplo uma ideia inicial, uma comissão só pra falar de dados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indicadores e que tenha ali alguém da saúde, da educação,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assistência social, da habitação trazendo o que tem cada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e mostrando onde os indicadores se complementam, onde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está tendo lacunas, onde se pode construir um sistema único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pra gente subir lá no Observa Sampa e ter uma leitura melhor.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outro grupo pode ser o que vai tratar da conciliação entre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os muitos planos, tem muitos planos em andamento e aí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eles estão contemplados ou não na agenda 2030, como é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agenda 2030 pode trazer todo mundo junto para esses mesmos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parâmetros dos ODS e uma outra comissão que também tenha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todo mundo ali da, saúde, da educação, da assistência social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tudo misturado pra falara das metas parciais, então pra 2022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tem qual urgência máxima , até 2030 a gente quer ter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isso mas pra 2022 o que a gente vai ter, então essas construção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os compromissos a cada ano, por exemplo eu vou defender arduamente que as comissões não sejam separadas pro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caixinhas porque isso a gente já tem no governo e é isso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tem dificuldade de lidar para o povo sentar junto.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Marina - Eu posso pegar esse gancho porque eu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agora a minha fala tá contextualizada já passou para minha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mão, pode ser? Só me apresentando sou a Marina faço parte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ECAPLAN SUSTENTABILIDADE que é uma consultoria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meio ambiente e a minha dúvida vai muito na linha do Igor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 sinto contemplada com parte da fala da Soninha o que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acho que faltou ficar claro para nós enquanto comissão, seria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formato dessa publicação, acho que tudo isso como esse trabalho foi bem exaustivo e exigiu bastante da gente eu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me incomodando muito a gente falar de plano de metas,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falar dos próximos passos sendo que não encerrou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primeira parte ainda, no sentido de transparência de acesso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às informações de cidadãos, por mais que eu concorde com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não é um material de fácil assimilação pro cidadão 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acho fundamental que tenham acesso, então muita coisa ainda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tá não tá clara né no sentido do formato, no sentido dos prazos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esse lançamento, então que queria fazer esse pedido aí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poder publico esclarecer um pouco mais sobre encerrar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essa fase que tá realmente incômodo a gente planejar outras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coisas e olhar para frente sem esse fechamento. Enfim eu acho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sobre isso eu me sinto bastante contemplada com várias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pontuações que foram feitas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Giovana – Passo a palavra pro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>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  <w:r w:rsidRPr="00B51C52">
        <w:rPr>
          <w:rFonts w:ascii="Verdana" w:hAnsi="Verdana"/>
          <w:sz w:val="24"/>
          <w:szCs w:val="24"/>
        </w:rPr>
        <w:t xml:space="preserve"> - Muito bom, também estou de acordo aqui as falas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inclusive essa reflexão da secretária Soninha sobre como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gente consegue tornar mais </w:t>
      </w:r>
      <w:proofErr w:type="spellStart"/>
      <w:r w:rsidRPr="00B51C52">
        <w:rPr>
          <w:rFonts w:ascii="Verdana" w:hAnsi="Verdana"/>
          <w:sz w:val="24"/>
          <w:szCs w:val="24"/>
        </w:rPr>
        <w:t>inter</w:t>
      </w:r>
      <w:proofErr w:type="spellEnd"/>
      <w:r w:rsidR="0034000E">
        <w:rPr>
          <w:rFonts w:ascii="Verdana" w:hAnsi="Verdana"/>
          <w:sz w:val="24"/>
          <w:szCs w:val="24"/>
        </w:rPr>
        <w:t xml:space="preserve"> </w:t>
      </w:r>
      <w:r w:rsidRPr="00B51C52">
        <w:rPr>
          <w:rFonts w:ascii="Verdana" w:hAnsi="Verdana"/>
          <w:sz w:val="24"/>
          <w:szCs w:val="24"/>
        </w:rPr>
        <w:t>setorial na discussão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 construção do plano 2030 a gente fez por caixinhas,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acabou fazendo por temas específicos mas acho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essa nova dinâmica agora até dá uma oxigenada também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como a gente observa o próprio plano que a gente construiu,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dando um gancho né a Sônia da sociedade civil ela fez 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pergunta e não uma provocação, será que vale a gente fazer uma colaboração agora para depois a sociedade vai lá e faz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colaboração se a gente esqueceu de alguma coisa não sei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que, eu acho que a gente precisava refletir que são dois papéis, um papel que a gente tem é um papel enquanto comissão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a gente tem aqui um plano que como foi de ele é bem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mais aprofundado do que deve ser um programa de metas tanto quantitativamente e qualitativamente ele é mais exaustivo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ela tá vislumbrando lá o futuro né 10 anos no futuro mas ainda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assim eu acho que a gente precisa ter uma participação quanto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de tentar articular esse deslumbramento de 30 anos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que a gente quer trazer agora para prospecção do próximo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período. Eu acho que o Alexis colocou também tem muito a ver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a gente não só se preocupar com o programa de metas 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pensar também como que a gente adapta esse plano né que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adaptação que a gente tá desenhando aqui para as próximas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reuniões, mas eu acho sim que a gente precisa ter uma participação enquanto sociedade civil na construção do programa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metas ainda nesse período em que ele está sendo debatido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que esse debate que a gente faça inclusive faça parte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população vai ter acesso que a discussão vai estar sendo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feita agora, eu acho que está sendo feito agora, eu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a gente espera as pessoas debaterem para depois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ver o que que foi a colaboração da sociedade civil pra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decidir qual que a nossa visão enquanto comissão,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perde a possibilidade de fazer um intercâmbio de relação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 sociedade civil de a gente jogar as nossas reflexões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eles e da gente também não só pegar o que eles falaram filtra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desenhar de acordo com que a gente entendeu do que eles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disseram. É só essa provocação que eu queria também trazer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estou de acordo.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Giovana - A última pessoa que tem escrito é a </w:t>
      </w:r>
      <w:proofErr w:type="spellStart"/>
      <w:r w:rsidRPr="00B51C52">
        <w:rPr>
          <w:rFonts w:ascii="Verdana" w:hAnsi="Verdana"/>
          <w:sz w:val="24"/>
          <w:szCs w:val="24"/>
        </w:rPr>
        <w:t>Rosela</w:t>
      </w:r>
      <w:proofErr w:type="spellEnd"/>
      <w:r w:rsidRPr="00B51C52">
        <w:rPr>
          <w:rFonts w:ascii="Verdana" w:hAnsi="Verdana"/>
          <w:sz w:val="24"/>
          <w:szCs w:val="24"/>
        </w:rPr>
        <w:t>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Rosela</w:t>
      </w:r>
      <w:proofErr w:type="spellEnd"/>
      <w:r w:rsidRPr="00B51C52">
        <w:rPr>
          <w:rFonts w:ascii="Verdana" w:hAnsi="Verdana"/>
          <w:sz w:val="24"/>
          <w:szCs w:val="24"/>
        </w:rPr>
        <w:t xml:space="preserve"> – Boa tarde a todos, eu sou a </w:t>
      </w:r>
      <w:proofErr w:type="spellStart"/>
      <w:r w:rsidRPr="00B51C52">
        <w:rPr>
          <w:rFonts w:ascii="Verdana" w:hAnsi="Verdana"/>
          <w:sz w:val="24"/>
          <w:szCs w:val="24"/>
        </w:rPr>
        <w:t>Rosela</w:t>
      </w:r>
      <w:proofErr w:type="spellEnd"/>
      <w:r w:rsidRPr="00B51C52">
        <w:rPr>
          <w:rFonts w:ascii="Verdana" w:hAnsi="Verdana"/>
          <w:sz w:val="24"/>
          <w:szCs w:val="24"/>
        </w:rPr>
        <w:t>, trabalho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Secretaria de Urbanismo e Licenciamento e acompanhei todo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processo até agora de trabalho e queria falar na no sentido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fala da Soninha, da importância da transversalidade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pode reorganizar com certeza subgrupos umas câmeras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temáticas mas eu queria, acho que é produtivo foi muito produtivo a gente ter trabalhado em paralelo, não foi em somatória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câmara se reunia paralelamente e trazia os resultados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mesma data né. Foi um trabalho muito intenso então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talvez a gente possa recompor e aí eu queria também trazer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contribuição porque a ideia dos indicadores era que eles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fossem publicados, o canal de divulgação desses indicadores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Observa Sampa que é plataforma de indicadores da cidade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São Paulo, ali tão todos os principais indicadores da cidade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os ODS serão publicados ali, e não Observa a um comitê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composto por todas as secretarias que discutem os indicadores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a sua e as suas aderência quer dizer as questões atinentes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todos os indicadores. Então acho que a gente pode aproveitar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já era plano que fosse publicado no Observa e essa questão de,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acho que a questão assim de ter uma câmara temática que discuta os indicadores talvez não seja necessária já que existe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comitê dentro do Observa com a composição já bastante múltipla, então era minha, eu gostaria de complementar né com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informação e a gente pensar e de recompor talvez para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ganhar agilidade via algumas câmaras temáticas sabe, acho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vai já ganhar produtividade também, obrigada.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Eu vou tentar responder algumas das questões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trazidas, e endereçar essa ideia da reorganização das câmaras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temáticas em primeira coisa a fala da Marina sobre que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ficou um pouco confuso início da reunião que era importante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ter esse passivo aí pacificado para a gente começar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falar então me desculpa Marina, desculpa a organização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fez aqui da reunião se isso não ficou claro, que sim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vai publicar esse decreto como a Soninha já falou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precisa só que a secretaria de relações internacionais e também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secretaria de planejamento consigam finalizar a leitura desse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material que foi o que a Soninha disse do ponto de vista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ajuste fino da nomenclatura como é que a gente vai publicar,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forma que a gente publicar, não tem a menor possibilidade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fazer eu acho que eu trabalho coordenado pelo Alexis até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aqui foi impressionante, acho muito difícil fazer planejamento,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muito difícil fazer planejamento a distância e durante a pandemia e você se reuniram mais de 200 reuniões, eu vi os números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uma coisa realmente impressionante e a gente não quer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forma alguma pareça que a prefeitura tá desrespeitando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esforço que a sociedade civil fez muito pelo contrário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quer usar esse esforço, a gente quer colocar esse esforço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pratica e mais do que isso a gente quer que a partir desse esforço que vocês fizeram os outros instrumentos de </w:t>
      </w:r>
      <w:proofErr w:type="spellStart"/>
      <w:r w:rsidRPr="00B51C52">
        <w:rPr>
          <w:rFonts w:ascii="Verdana" w:hAnsi="Verdana"/>
          <w:sz w:val="24"/>
          <w:szCs w:val="24"/>
        </w:rPr>
        <w:t>planejamentostem</w:t>
      </w:r>
      <w:proofErr w:type="spellEnd"/>
      <w:r w:rsidRPr="00B51C52">
        <w:rPr>
          <w:rFonts w:ascii="Verdana" w:hAnsi="Verdana"/>
          <w:sz w:val="24"/>
          <w:szCs w:val="24"/>
        </w:rPr>
        <w:t xml:space="preserve"> relação e a mesma visão com os ODS e aí acho que o </w:t>
      </w:r>
      <w:proofErr w:type="spellStart"/>
      <w:r w:rsidRPr="00B51C52">
        <w:rPr>
          <w:rFonts w:ascii="Verdana" w:hAnsi="Verdana"/>
          <w:sz w:val="24"/>
          <w:szCs w:val="24"/>
        </w:rPr>
        <w:t>Ergon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trouxe isso um pouco na fala dele também né, como é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não só olha para o programa de metas que sim é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peça </w:t>
      </w:r>
      <w:proofErr w:type="spellStart"/>
      <w:r w:rsidRPr="00B51C52">
        <w:rPr>
          <w:rFonts w:ascii="Verdana" w:hAnsi="Verdana"/>
          <w:sz w:val="24"/>
          <w:szCs w:val="24"/>
        </w:rPr>
        <w:t>super</w:t>
      </w:r>
      <w:proofErr w:type="spellEnd"/>
      <w:r w:rsidRPr="00B51C52">
        <w:rPr>
          <w:rFonts w:ascii="Verdana" w:hAnsi="Verdana"/>
          <w:sz w:val="24"/>
          <w:szCs w:val="24"/>
        </w:rPr>
        <w:t xml:space="preserve"> importante mas como é que a gente faz a conexão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todo o trabalho que vocês fizeram estão fazendo nas outras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peças de planejamento e aí para isso eu considero que o PPA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uma peça ainda mais importante para que a gente olhe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conexão dos ODS com as ações que ali vão estar quando elas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traduzem em ações orçamentarias a gente perde o controlo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na partilha se no momento que a gente está planejando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tiver essa conexão muito clara, então eu acho que é bem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importante também ter isso claro né que não é porque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está sugerindo que vocês participarem do programa de metas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agora que a gente não quer que vocês participarem das outras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peças muito pelo contrário eu acredito que as outras são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importantes ainda. O Igor deu uma sugestão aqui no chat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eu acho que talvez seja a mais interessante não sei se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secretária Marta e a Soninha viram que talvez nós aqui governo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pudéssemos nos reunir e pensar nessa nova estrutura de câmaras temáticas e outros enfim, formas de organização e sugerir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 próxima reunião e aí na próxima reunião a comissão vota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esse respeito né levando em consideração claro a fala da </w:t>
      </w:r>
      <w:proofErr w:type="spellStart"/>
      <w:r w:rsidRPr="00B51C52">
        <w:rPr>
          <w:rFonts w:ascii="Verdana" w:hAnsi="Verdana"/>
          <w:sz w:val="24"/>
          <w:szCs w:val="24"/>
        </w:rPr>
        <w:t>Rosela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talvez a gente já tenha descartado a ideia de uma câmera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falar de indicadores, mas a gente volta agora para nossa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deliberação inicial que não foi feita a gente vai, vocês vão discutir então ao longo desse período até o dia 22 o programa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metas e sobre qual divisão os três tópicos que a secretária Marta sugeriu ou as sete câmaras temáticas, e para gente do ponto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vista de recebimento desses dados não faz tanta diferença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acho que é uma coisa muito mais organização da comissão do que como é que vocês pretendem trabalhar juntos né,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porque agora com vocês trabalhando a gente só volta se encontrar no dia 22 então acho que essa decisão é de vocês 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fizer mais sentido para vocês ,e aí Giovana eu passo a palavra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você conduzir como é que a gente vai fazer essa votação.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A gente se posiciona pelo chat, Igor não estou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 ouvindo.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- Se isso for uma votação, se precisa porque eu não vi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proposta contrária eu acharia que, eu não sei se é uma questão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proposta isso mas tentando aqui talvez eliminar o evento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votação mas a gente como sociedade civil vai olhar para o programa com dúvidas ou então essa expectativa de que se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puderem na verdade acho que seria interessante mostrar um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pouco melhor a conexão do programa com as metas da 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2030 com os indicadores da agenda 2030. Do nosso lado claro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vai trazer as dúvidas, sugestões mas sabendo que tem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processo paralelo para colher sugestões e que tem um site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isso, etc. Então acho que são mais leituras da comissão sobre o programa e se possível se vocês tivessem uma leitura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relação entre os indicadores e o programa de metas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isso para mim seria o ideal, não sei se as pessoas tem outras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sugestões e querem fazer a votação.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Me parece que Ana tem.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Sobre essa fala aí Igor, eu gostaria só de fazer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complementação que no material que a gente disponibilizou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dados abertos no site de governo a gente tomou o cuidado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vincular não só o ODS mas a meta da Agenda Municipal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2030 relacionada a que ele ODS, então esse foi o exercício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própria secretária Vivian cortou no início da reunião que eu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Gabriela fizemos de relacionar o conteúdo do programa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metas com a nossa agenda uma vez que ela foi subsídio sim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dessa elaboração, então esse é um conteúdo que também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já é bastante interessante para entender melhor esse aprofundamento mas na medida também que nessa leitura vocês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tiverem alguma dúvida, alguma dificuldade a gente pode seguir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disponível ou pelo e-mail ou pelo </w:t>
      </w:r>
      <w:proofErr w:type="spellStart"/>
      <w:r w:rsidRPr="00B51C52">
        <w:rPr>
          <w:rFonts w:ascii="Verdana" w:hAnsi="Verdana"/>
          <w:sz w:val="24"/>
          <w:szCs w:val="24"/>
        </w:rPr>
        <w:t>WhatsApp</w:t>
      </w:r>
      <w:proofErr w:type="spellEnd"/>
      <w:r w:rsidRPr="00B51C52">
        <w:rPr>
          <w:rFonts w:ascii="Verdana" w:hAnsi="Verdana"/>
          <w:sz w:val="24"/>
          <w:szCs w:val="24"/>
        </w:rPr>
        <w:t>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Igor- Ótimo, eu realmente não olhei o Excel depois que ele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foi colocado no site, entrou ontem não é Vivian, acho ótimo,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 gente se dispõem de ser </w:t>
      </w:r>
      <w:proofErr w:type="spellStart"/>
      <w:r w:rsidRPr="00B51C52">
        <w:rPr>
          <w:rFonts w:ascii="Verdana" w:hAnsi="Verdana"/>
          <w:sz w:val="24"/>
          <w:szCs w:val="24"/>
        </w:rPr>
        <w:t>super</w:t>
      </w:r>
      <w:proofErr w:type="spellEnd"/>
      <w:r w:rsidRPr="00B51C52">
        <w:rPr>
          <w:rFonts w:ascii="Verdana" w:hAnsi="Verdana"/>
          <w:sz w:val="24"/>
          <w:szCs w:val="24"/>
        </w:rPr>
        <w:t xml:space="preserve"> rápido agora é isso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sabe que são 75 metas né, e provavelmente a gente não vai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conseguir falar com 75 e cruzar com os indicadores mas seria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legal se a gente conseguisse reunir algumas delas e fazer essa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discussão com vocês nem que seja uma reunião mais curta.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E se eventualmente vocês conseguirem mandar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para gente algum documento estruturado antes do dia 22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seja no dia 20 ou 21 já facilita talvez a deliberação da reunião,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deliberação não, o dialogo.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- Vamos tentar fazer essa análise sim, eu digo pela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REDE né agora tem uma monte de outras organizações 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vê como é que faz.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E aí só para entender a gente vota a forma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colocação ou como é que a gente encaminha.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Giovana - Eu acho que sim se alguém tiver alguma dúvida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relação a isso pode se manifestar aqui no chat, mas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ninguém se manifestar esta endereçado, sim a gente tem manifestação de acordo. Tais vai fazer uma complementação né Tais.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Tais - Concordando também né acho que a gente está encontrando caminhos comuns, eu acho que para o dia 22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 reservar um espaço da agenda pra pensar os próximos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passos e aí já trazer propostas mais concretas dessa reorganização né porque na nossa conversa aqui a gente tá chegando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entendimento que é importante ter as câmeras que elas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precisam ser necessariamente as mesmas 7, tem a proposta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secretária Marta de apontar três eixos prioritários que dialogam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 pandemia e a proposta da secretária Soninha de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esses eixos sejam mais transversais. Então acho que assim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excludente né mas a gente tem que quebrar um pouquinho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cabeça a gente também secretarias pra chegar com uma proposta de reorganização e delibera isso no dia 22 e talvez faça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votação ou formato de reorganização e ai ao olhar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calma pra se deparar com as metas não só no nível do objetivo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da agenda 2030 a gente também tem a outra questão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 ser uma proposta de agenda para ser discutida no dia 22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é mas o escopo da comissão é mais amplo né também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concordou em diversas falas com isso, então só que agora programa de metas é o momento da gente decidir maravilha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a gente tem também o trabalho de fazer o plano de 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será maior que o programa de metas e também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traz proposta de como casar isso, tem que ser complementar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não é a mesma coisa, só pra ficar isso na agenda e ai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acho que a gente poderia também né Vivian ter um prazo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chegar mandar as propostas antes, para não sei pra que sejam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votadas ou analisadas no 22, enfim.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A reunião do fia 22 ela é extraordinária,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não tem que se preocupar em trazer todas essas pautas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pra reunião extraordinária pra falar em plano de metas, talvez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gente possa pensar essas pautas estruturantes do trabalho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para a próxima reunião da comissão, não sei apenas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sugestão porque aí talvez a gente também possa se organizar um pouco melhor o que a gente vai propor, porque não sei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as coisas vão ficar um pouco atropeladas, dia 22 é daqui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duas semanas, então não sei é uma sugestão.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Igor - Não, entendo a sua preocupação e de fato acho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para seguindo que já foi aprovado ou é de que a pauta enfim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programa de metas e essa discussão com a comissão mas ao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mesmo tempo é importante sabendo que a próxima reunião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só em junho, se a gente conseguir encaminhar minimamente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formas ali de discussão para esses colegiados, para esses grupos técnicos que vão discutir acho que a gente ganharia tempo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que a secretária Marta teria falado de tentar chegar em junho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já com uma coisa em movimento.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Você estruturar de forma que você tenha um tempo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 final da reunião para que a gente olhe para essa estruturação, acolhe na maior parte de uma forma que a reunião tenha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dinâmica que a gente acolha as sugestões pras metas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maior parte do tempo e deixa no final um período para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organizar dessa forma .</w:t>
      </w:r>
    </w:p>
    <w:p w:rsid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- Eu diria que sim.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junho tá muito longe, bom tem alguém com a mão levantada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o </w:t>
      </w:r>
      <w:proofErr w:type="spellStart"/>
      <w:r w:rsidRPr="00B51C52">
        <w:rPr>
          <w:rFonts w:ascii="Verdana" w:hAnsi="Verdana"/>
          <w:sz w:val="24"/>
          <w:szCs w:val="24"/>
        </w:rPr>
        <w:t>Estevan</w:t>
      </w:r>
      <w:proofErr w:type="spellEnd"/>
      <w:r w:rsidRPr="00B51C52">
        <w:rPr>
          <w:rFonts w:ascii="Verdana" w:hAnsi="Verdana"/>
          <w:sz w:val="24"/>
          <w:szCs w:val="24"/>
        </w:rPr>
        <w:t>, o Igor na dúvida ele deixou a mão levantada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reunião inteira.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Estevan</w:t>
      </w:r>
      <w:proofErr w:type="spellEnd"/>
      <w:r w:rsidRPr="00B51C52">
        <w:rPr>
          <w:rFonts w:ascii="Verdana" w:hAnsi="Verdana"/>
          <w:sz w:val="24"/>
          <w:szCs w:val="24"/>
        </w:rPr>
        <w:t xml:space="preserve"> - Oi tá me ouvindo, sou o </w:t>
      </w:r>
      <w:proofErr w:type="spellStart"/>
      <w:r w:rsidRPr="00B51C52">
        <w:rPr>
          <w:rFonts w:ascii="Verdana" w:hAnsi="Verdana"/>
          <w:sz w:val="24"/>
          <w:szCs w:val="24"/>
        </w:rPr>
        <w:t>Estevan</w:t>
      </w:r>
      <w:proofErr w:type="spellEnd"/>
      <w:r w:rsidRPr="00B51C52">
        <w:rPr>
          <w:rFonts w:ascii="Verdana" w:hAnsi="Verdana"/>
          <w:sz w:val="24"/>
          <w:szCs w:val="24"/>
        </w:rPr>
        <w:t xml:space="preserve"> da Secretaria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Saúde, Fernanda também membro desta comissão, eu queria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trazer uma discussão só pra colocar em pauta e nos radar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todos, eu seu que a pauta pra essa e depois na próxima reunião extraordinária o programa de metas mas está intimamente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relacionado com o que a gente entende que será a objetivo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mesmo do plano de ação para os ODS tá certo, esse é um ano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o ano do planejamento na prefeitura tá mas já tivemos 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processo inicial de planejamento do programa de metas,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temos o PPA também produzido na quadrienal isso para esse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ano temos aqui na saúde plano municipal da saúde quadrienal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mesma vigência do PPA e a partir do ano que vem são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planejamento do PPA, em outras temáticas temos outros planos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também vetoriais ou seja eu queria colocar isso aqui para reportar o que é um propósito último dos ODS, ele se propõe a ser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diretrizes para a política pública e para o planejamento setorial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secretaria, nós temos reunião extraordinárias que pauta só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programa de metas pro dia 22 e depois no próximo plenário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só em junho certo, se eu não me equivoco, seria em junho, 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só me preocupo da gente perder o time de incorporar de forma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definitiva e estruturante o que nós conversamos sobre o ODS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nesse ciclo de planejamento de mais médio prazo da prefeitura,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sei se a minha colocação é realmente pra gente discutir 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nós devemos discutir um pouco antes o que é o escopo do plano de ação dos ODS , que esse é o propósito do plano de 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ser norteador das demais instrumentos de planejamento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prefeitura a gente precisa antecipar um pouco essa discussão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sobre o conteúdo que será o plano de ação. Me preocupa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plano de ação que seja um instrumento adicional no nosso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planejamento Municipal, eu acho que o nosso plano de 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ele deveria ser norteador dos muitos outros instrumentos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já tem, ele tem que ser tem que penetrar nos instrumentos que a gente já tem setoriais no planejamento da prefeitura,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Secretaria Municipal de Saúde como planejar este ano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plano municipal de saúde, que nós tivéssemos diretrizes desta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de como incorporar isso nesse plano que é estrutural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dessa secretaria e que é decisivo pro planejamento assistencial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pra politica publica de saúde no município. Então eu só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chamando a atenção para esses aspectos porque a gente pode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cronograma que está sendo proposto e isso é pauta, perder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 pouco o time de discutir o que é o objeto do plano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ação e a forma como a gente vai materializar as iniciativas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localização do ODS no município, se é um instrumento adicional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nós vamos produzir no prazo até o final de mês ou se isso é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diretriz que vai ser </w:t>
      </w:r>
      <w:proofErr w:type="spellStart"/>
      <w:r w:rsidRPr="00B51C52">
        <w:rPr>
          <w:rFonts w:ascii="Verdana" w:hAnsi="Verdana"/>
          <w:sz w:val="24"/>
          <w:szCs w:val="24"/>
        </w:rPr>
        <w:t>gendrado</w:t>
      </w:r>
      <w:proofErr w:type="spellEnd"/>
      <w:r w:rsidRPr="00B51C52">
        <w:rPr>
          <w:rFonts w:ascii="Verdana" w:hAnsi="Verdana"/>
          <w:sz w:val="24"/>
          <w:szCs w:val="24"/>
        </w:rPr>
        <w:t xml:space="preserve"> nos instrumentos que já existem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estão sendo pensados sem a diretriz do ODS emanada desta comissão, é esse ponto que eu gostaria de deixar com vocês.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Marta - Parabéns, porque não é um documento abstrato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pra gente publicar, tem que fazer, tem que ter cabeça pra fazer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senão vai passar quatro anos e quando a gente acordar nós vamos estar em dois mil e não sei lá quanto, sei lá quantos anos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atrasados, senão não consegue o tempo passa muito rápido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tem que cair a ficha, eu vou ter que sair foi um prazer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gostei de ouvir discussão, resolvam e depois me comuniquem.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Vivian- Obrigada secretária Marta. </w:t>
      </w:r>
      <w:proofErr w:type="spellStart"/>
      <w:r w:rsidRPr="00B51C52">
        <w:rPr>
          <w:rFonts w:ascii="Verdana" w:hAnsi="Verdana"/>
          <w:sz w:val="24"/>
          <w:szCs w:val="24"/>
        </w:rPr>
        <w:t>Estevan</w:t>
      </w:r>
      <w:proofErr w:type="spellEnd"/>
      <w:r w:rsidRPr="00B51C52">
        <w:rPr>
          <w:rFonts w:ascii="Verdana" w:hAnsi="Verdana"/>
          <w:sz w:val="24"/>
          <w:szCs w:val="24"/>
        </w:rPr>
        <w:t xml:space="preserve"> você sugere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faça então uma outra reunião extraordinária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tratar desse assunto por quê deixa eu te fazer um entendimento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sua fala, como a gente tá muito longe da próxima reunião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plenário que seria a discussão desse tema, talvez valesse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pena a gente encurtar o tempo do nosso próximo encontro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aa discussão de forma mais estruturada, foi isso que você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quis dizer me desculpa.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- Só uma pergunta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Estevan</w:t>
      </w:r>
      <w:proofErr w:type="spellEnd"/>
      <w:r w:rsidRPr="00B51C52">
        <w:rPr>
          <w:rFonts w:ascii="Verdana" w:hAnsi="Verdana"/>
          <w:sz w:val="24"/>
          <w:szCs w:val="24"/>
        </w:rPr>
        <w:t xml:space="preserve"> - É isso mesmo eu acho que a gente tem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procurar não vou propor objetivamente uma data, acho que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 que levar em conta as priorizações eu acho que o plano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metas é a mais urgente delas, mas acho que é muito tardio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gente começar essa discussão em Junho provavelmente um mês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será pouco tempo para gente definir e esperar a nossa ação,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estamos em julho e agosto já é para entregar informações já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a PPA e demais instrumentos, eu acredito que esse tema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deva ser antecipado sim em pelo menos a gente saber em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consiste o conteúdo e diretriz e plano de ação dos ODS.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Vivian - Igor, </w:t>
      </w:r>
      <w:proofErr w:type="spellStart"/>
      <w:r w:rsidRPr="00B51C52">
        <w:rPr>
          <w:rFonts w:ascii="Verdana" w:hAnsi="Verdana"/>
          <w:sz w:val="24"/>
          <w:szCs w:val="24"/>
        </w:rPr>
        <w:t>vc</w:t>
      </w:r>
      <w:proofErr w:type="spellEnd"/>
      <w:r w:rsidRPr="00B51C52">
        <w:rPr>
          <w:rFonts w:ascii="Verdana" w:hAnsi="Verdana"/>
          <w:sz w:val="24"/>
          <w:szCs w:val="24"/>
        </w:rPr>
        <w:t xml:space="preserve"> vai fazer alguma intervenção nessa fala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 não?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– Eu perguntei no chat, eu até fui conferir o que a Ana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tinha enviado e o prazo pra elaboração do plano de ação é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180 dias apos a publicação do plano de metas versão final,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em algum momento isso foi isso aprovado né o decreto,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estava previsto </w:t>
      </w:r>
      <w:proofErr w:type="spellStart"/>
      <w:r w:rsidRPr="00B51C52">
        <w:rPr>
          <w:rFonts w:ascii="Verdana" w:hAnsi="Verdana"/>
          <w:sz w:val="24"/>
          <w:szCs w:val="24"/>
        </w:rPr>
        <w:t>Estevan</w:t>
      </w:r>
      <w:proofErr w:type="spellEnd"/>
      <w:r w:rsidRPr="00B51C52">
        <w:rPr>
          <w:rFonts w:ascii="Verdana" w:hAnsi="Verdana"/>
          <w:sz w:val="24"/>
          <w:szCs w:val="24"/>
        </w:rPr>
        <w:t xml:space="preserve"> que isso tem que ser elaborado até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final do ano, </w:t>
      </w:r>
      <w:proofErr w:type="spellStart"/>
      <w:r w:rsidRPr="00B51C52">
        <w:rPr>
          <w:rFonts w:ascii="Verdana" w:hAnsi="Verdana"/>
          <w:sz w:val="24"/>
          <w:szCs w:val="24"/>
        </w:rPr>
        <w:t>tô</w:t>
      </w:r>
      <w:proofErr w:type="spellEnd"/>
      <w:r w:rsidRPr="00B51C52">
        <w:rPr>
          <w:rFonts w:ascii="Verdana" w:hAnsi="Verdana"/>
          <w:sz w:val="24"/>
          <w:szCs w:val="24"/>
        </w:rPr>
        <w:t xml:space="preserve"> falando isso não para dizer que não tem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fazer mas só para tentar entender se isso é muito tardio porque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já tivesse sido feito o PPA antes do plano de ação realmente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um descasamento preocupante.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A gente vai tá finalizando o PPA em agosto então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enviar para câmera em setembro então só para você ter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uma ideia de calendário tá. </w:t>
      </w:r>
      <w:proofErr w:type="spellStart"/>
      <w:r w:rsidRPr="00B51C52">
        <w:rPr>
          <w:rFonts w:ascii="Verdana" w:hAnsi="Verdana"/>
          <w:sz w:val="24"/>
          <w:szCs w:val="24"/>
        </w:rPr>
        <w:t>Estevan</w:t>
      </w:r>
      <w:proofErr w:type="spellEnd"/>
      <w:r w:rsidRPr="00B51C52">
        <w:rPr>
          <w:rFonts w:ascii="Verdana" w:hAnsi="Verdana"/>
          <w:sz w:val="24"/>
          <w:szCs w:val="24"/>
        </w:rPr>
        <w:t xml:space="preserve"> você acha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 propor uma reunião em maio então, no final de maio já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reunião seria em junho a gente talvez proponha uma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antecipação para maio, </w:t>
      </w:r>
      <w:proofErr w:type="spellStart"/>
      <w:r w:rsidRPr="00B51C52">
        <w:rPr>
          <w:rFonts w:ascii="Verdana" w:hAnsi="Verdana"/>
          <w:sz w:val="24"/>
          <w:szCs w:val="24"/>
        </w:rPr>
        <w:t>vc</w:t>
      </w:r>
      <w:proofErr w:type="spellEnd"/>
      <w:r w:rsidRPr="00B51C52">
        <w:rPr>
          <w:rFonts w:ascii="Verdana" w:hAnsi="Verdana"/>
          <w:sz w:val="24"/>
          <w:szCs w:val="24"/>
        </w:rPr>
        <w:t xml:space="preserve"> acha muito Soninha?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Soninha - Tudo eu quero pra quanto antes.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Estevan</w:t>
      </w:r>
      <w:proofErr w:type="spellEnd"/>
      <w:r w:rsidRPr="00B51C52">
        <w:rPr>
          <w:rFonts w:ascii="Verdana" w:hAnsi="Verdana"/>
          <w:sz w:val="24"/>
          <w:szCs w:val="24"/>
        </w:rPr>
        <w:t xml:space="preserve"> - É muita coisa pra ser decidida e o tempo tá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correndo talvez valha, uma por mês né mais ou menos, já deu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 duas né.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Então acho que na reunião do dia 22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nesses espacinho de tempo que vai sobrar para deliberar sobre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proposta das câmeras a gente também propõe um calendário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inclua mais reuniões, pode ser? Já tem um segundo encontro esse mês então nesse segundo encontro a gente fala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encontro de maio e talvez uma nova agenda para o ano todo,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 ser?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Soninha - Tem que ser, isso ai tá ótimo.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Vivian - E ai talvez </w:t>
      </w:r>
      <w:proofErr w:type="spellStart"/>
      <w:r w:rsidRPr="00B51C52">
        <w:rPr>
          <w:rFonts w:ascii="Verdana" w:hAnsi="Verdana"/>
          <w:sz w:val="24"/>
          <w:szCs w:val="24"/>
        </w:rPr>
        <w:t>Estevan</w:t>
      </w:r>
      <w:proofErr w:type="spellEnd"/>
      <w:r w:rsidRPr="00B51C52">
        <w:rPr>
          <w:rFonts w:ascii="Verdana" w:hAnsi="Verdana"/>
          <w:sz w:val="24"/>
          <w:szCs w:val="24"/>
        </w:rPr>
        <w:t xml:space="preserve"> contemple a ideia de que a gente case mais o, diminua o espaçamento das nossas conversas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case mais conteúdo do planejamento de fato aqui. Contemplado, você também Igor?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- Sim só antes do final eu gostaria de perguntar algumas coisas aqui na estrutura ainda. É só para entender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vez que a gente tem três secretarias envolvidas a Giovana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da secretaria do verde é isso, tá, a Soninha tá trabalhando nas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relações internacionais.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Soninha - Isso.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- Tem uma secretária que inclusive não sei se foi.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Soninha - Foi por extensão , sou chefe de gabinete.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Igor - Ah tá chefe de gabinete e </w:t>
      </w:r>
      <w:proofErr w:type="spellStart"/>
      <w:r w:rsidRPr="00B51C52">
        <w:rPr>
          <w:rFonts w:ascii="Verdana" w:hAnsi="Verdana"/>
          <w:sz w:val="24"/>
          <w:szCs w:val="24"/>
        </w:rPr>
        <w:t>vc</w:t>
      </w:r>
      <w:proofErr w:type="spellEnd"/>
      <w:r w:rsidRPr="00B51C52">
        <w:rPr>
          <w:rFonts w:ascii="Verdana" w:hAnsi="Verdana"/>
          <w:sz w:val="24"/>
          <w:szCs w:val="24"/>
        </w:rPr>
        <w:t xml:space="preserve"> vai continuar como.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– Igor só pra esclarecimento eu estou desde o inicio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processo.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- Tá bom, e a Soninha vai continuar acompanhando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então a comissão.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Soninha - Eu entro agora isso.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Igor – Era isso então pra entender a estrutura mesmo.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Vivian - Tem alguém com a mãozinha levantada, é o </w:t>
      </w:r>
      <w:proofErr w:type="spellStart"/>
      <w:r w:rsidRPr="00B51C52">
        <w:rPr>
          <w:rFonts w:ascii="Verdana" w:hAnsi="Verdana"/>
          <w:sz w:val="24"/>
          <w:szCs w:val="24"/>
        </w:rPr>
        <w:t>Estevan</w:t>
      </w:r>
      <w:proofErr w:type="spellEnd"/>
      <w:r w:rsidRPr="00B51C52">
        <w:rPr>
          <w:rFonts w:ascii="Verdana" w:hAnsi="Verdana"/>
          <w:sz w:val="24"/>
          <w:szCs w:val="24"/>
        </w:rPr>
        <w:t xml:space="preserve"> ainda acho que ele esqueceu de abaixar. Pessoal mais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alguém quer falar alguma coisa, mais alguém quer fazer alguma pontuação ou a gente pode encaminhar pro fim a nossa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reunião considerando que a gente tem um outro encontro aí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dia 22 e como a Ana disse vocês podem falou com ela 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 Giovana durante esse período e são duas semanas, daqui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pouco a gente se vê novamente provavelmente a gente vai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 ver também nas audiências públicas espero que vocês já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tenham se inscrito, mas qualquer dúvida, Giovana ou Ana vão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atender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e esse pode ser o nosso contato aqui. Mais uma vez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obrigada, prazer em conhecê-los me desculpem pela demora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a gente se conhecer acho que foi importante esse período</w:t>
      </w:r>
    </w:p>
    <w:p w:rsid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estruturação do governo para que a gente conseguisse fazer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uma reunião mas consistente, seria muito triste aparecer 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sem ter uma estrutura desenhada e sem o endereçamento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a gente vai fazer, então agradeço a confiança agradeço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novamente o Alexis, peço desculpas com os meus meios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comunicação, na próxima reunião vou tentar conectar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antecedência pra ver se eles estão funcionando, Soninha, Alexis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querem falar alguma coisa.?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Alexis - Eu só queria aproveitar e me despedir do pessoal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principalmente porque estou me desligando da comissão, dizer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que foi um enorme prazer trabalhar com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>, acho que a gente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fez um trabalho bem bacana, bem legal, bem completo e tenho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certeza que agora comissão segue em ótimas mãos aí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Marta, com a Vivian , com a Soninha todo o restante aqui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continua, a Giovana que já </w:t>
      </w:r>
      <w:proofErr w:type="spellStart"/>
      <w:r w:rsidRPr="00B51C52">
        <w:rPr>
          <w:rFonts w:ascii="Verdana" w:hAnsi="Verdana"/>
          <w:sz w:val="24"/>
          <w:szCs w:val="24"/>
        </w:rPr>
        <w:t>tava</w:t>
      </w:r>
      <w:proofErr w:type="spellEnd"/>
      <w:r w:rsidRPr="00B51C52">
        <w:rPr>
          <w:rFonts w:ascii="Verdana" w:hAnsi="Verdana"/>
          <w:sz w:val="24"/>
          <w:szCs w:val="24"/>
        </w:rPr>
        <w:t xml:space="preserve"> tocando aí, a Ana a equipe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que já vem trabalhando aqui do nosso lado e todo o pessoal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sociedade cível que a gente fez junto ai um belíssimo trabalho,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muito obrigado a todos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>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Igor - Obrigado </w:t>
      </w:r>
      <w:proofErr w:type="spellStart"/>
      <w:r w:rsidRPr="00B51C52">
        <w:rPr>
          <w:rFonts w:ascii="Verdana" w:hAnsi="Verdana"/>
          <w:sz w:val="24"/>
          <w:szCs w:val="24"/>
        </w:rPr>
        <w:t>vcs</w:t>
      </w:r>
      <w:proofErr w:type="spellEnd"/>
      <w:r w:rsidRPr="00B51C52">
        <w:rPr>
          <w:rFonts w:ascii="Verdana" w:hAnsi="Verdana"/>
          <w:sz w:val="24"/>
          <w:szCs w:val="24"/>
        </w:rPr>
        <w:t xml:space="preserve"> gente. Eu tinha pedido a lista da composição por e-mail um pouco também tem a ver com isso que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51C52">
        <w:rPr>
          <w:rFonts w:ascii="Verdana" w:hAnsi="Verdana"/>
          <w:sz w:val="24"/>
          <w:szCs w:val="24"/>
        </w:rPr>
        <w:t>Rosela</w:t>
      </w:r>
      <w:proofErr w:type="spellEnd"/>
      <w:r w:rsidRPr="00B51C52">
        <w:rPr>
          <w:rFonts w:ascii="Verdana" w:hAnsi="Verdana"/>
          <w:sz w:val="24"/>
          <w:szCs w:val="24"/>
        </w:rPr>
        <w:t xml:space="preserve"> escreveu né, que vai entender a composição da secretaria, que vai entender as indicações.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Vivian - No final da reunião acho que a Ana pode mandar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 e-mail, pode ser Ana, você manda para todo mundo.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Ana - Eu só ia complementar que as indicações não foram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formalizadas, por isso a gente tá aguardando as novas indicações a partir da publicação de hoje e ai vai sair em portaria,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mas eu já adianto por e-mail quais são as pessoas que vão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estar presentes.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 xml:space="preserve">Igor - Ótimo, obrigado, valeu a gente, tchau </w:t>
      </w:r>
      <w:proofErr w:type="spellStart"/>
      <w:r w:rsidRPr="00B51C52">
        <w:rPr>
          <w:rFonts w:ascii="Verdana" w:hAnsi="Verdana"/>
          <w:sz w:val="24"/>
          <w:szCs w:val="24"/>
        </w:rPr>
        <w:t>tchau</w:t>
      </w:r>
      <w:proofErr w:type="spellEnd"/>
      <w:r w:rsidRPr="00B51C52">
        <w:rPr>
          <w:rFonts w:ascii="Verdana" w:hAnsi="Verdana"/>
          <w:sz w:val="24"/>
          <w:szCs w:val="24"/>
        </w:rPr>
        <w:t>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Despedidas finais 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RESOLUÇÃO N.º 02/COMISSÃO MUNICIPAL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ODS, DE 20 DE MAIO DE 2021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Dispõe sobre novo texto do Regimento Interno da Comissão Municipal para o Desenvolvimento Sustentável (Agenda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2030), decorrente da publicação do Decreto nº 60.166, de 07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abril de 2021.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Comissão Municipal para o Desenvolvimento Sustentável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(Agenda 2030), usando das atribuições e competências que lhe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são conferidas por Lei,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RESOLVE: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Regimento Interno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Municipal para o Desenvolvimento Sustentável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(Agenda 2030)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Título 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natureza, finalidade e competência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Capítulo 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natureza e finalidade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1º A Comissão Municipal para o Desenvolvimento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Sustentável (Agenda 2030), neste regimento referida como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Municipal ODS, conforme Decreto nº 59.020 de 21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outubro de 2019, e Decreto nº 60.166 de 07 de abril de 2021,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é instância colegiada paritária, de natureza consultiva e deliberativa, orientada para a articulação, a mobilização e o diálogo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entre a Administração Pública Municipal; a iniciativa privada;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sociedade civil; e a comunidade científica.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2º A Comissão Municipal ODS tem como objetivo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contribuir para efetivação do Programa Municipal de Implementação da Agenda 2030 para o Desenvolvimento Sustentável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Organização das Nações Unidas, atuando para sua internalização, difusão e transparência, nos termos da Lei nº 16.817 de 2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fevereiro de 2018, do Decreto 59.020 de 21 de outubro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2019 e do Decreto nº 60.166 de 07 de abril de 2021.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Capítulo II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Das Competências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Art.3º A Comissão Municipal ODS tem as seguintes competências: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- elaborar a Agenda Municipal 2030, especificando 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Objetivos do Desenvolvimento Sustentável, as metas e 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indicadores adotados pelo Município de São Paulo para a efetivação da Agenda 2030 para o Desenvolvimento Sustentável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Organização das Nações Unidas;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- elaborar, no primeiro ano de cada gestão municipal,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plano de ação para implementação da Agenda Municipal 2030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o período de 4 (quatro) anos, o qual deverá ser concluído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até 180 (cento e oitenta) dias após a publicação do Programa de Metas da respectiva gestão, propondo estratégias,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instrumentos, ações e programas para a efetivação da 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2030 para o Desenvolvimento Sustentável da Organização 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Nações Unidas;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III - acompanhar e monitorar o desenvolvimento da Agenda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2030 para o Desenvolvimento Sustentável e elaborar relatórios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periódicos;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IV - elaborar subsídios para as discussões sobre o Desenvolvimento Sustentável em fóruns nacionais e internacionais;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 - identificar, sistematizar e divulgar boas práticas e iniciativas que colaborem para o alcance da Agenda 2030 para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Desenvolvimento Sustentável;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VII - promover a articulação com os órgãos e as entidades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públicas governamentais, as organizações da sociedade civil 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comunidade científica para a disseminação e a implementação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Agenda 2030 no âmbito municipal, assim como integrar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iniciativas do Programa de Implementação da Agenda 2030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outros promovidos na esfera federal, estadual e em outros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municípios;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VIII - promover e apoiar pesquisas e projetos voltados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às questões de relevância econômica e social relacionadas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às necessidades específicas de implementação do respectivo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Programa;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X - buscar o desenvolvimento de trabalho conjunto com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Governo do Estado de São Paulo, considerando a aderência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harmonização dos relatórios municipais àqueles produzidos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na esfera estadual, promovendo esforços para que esses entes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possam convergir para um relatório harmonizado e coerente,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dando-se ciência ao Governo Federal;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XI - promover, sempre que possível, a integração entre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iniciativas, programas e projetos.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Título II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Composição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Capítulo 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Dos integrantes do Poder Público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4º A Comissão Municipal ODS é integrada por um(a)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representante titular e um(a) suplente de cada um dos seguintes órgãos do Poder Público Municipal: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- Secretaria Municipal de Relações Internacionais;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- Secretaria Executiva de Planejamento e Entregas Prioritárias da Secretaria do Governo Municipal;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III - Secretaria Municipal de Educação;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IV - Secretaria Municipal da Saúde;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 - Secretaria Municipal de Assistência e Desenvolvimento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Social;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 - Secretaria Municipal de Urbanismo e Licenciamento;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VII - Secretaria Municipal de Desenvolvimento Econômico,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Trabalho e Turismo;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VIII - Secretaria Municipal do Verde e do Meio Ambiente;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5º Os representantes, titulares e suplentes, do Poder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Público serão indicados pelos dirigentes dos órgãos respectivos.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6º Em atendimento ao Decreto 56.021 de 31 de março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2015, a indicação do Poder Público será feita de forma a observar o mínimo de 50% de mulheres entre seus representantes.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Parágrafo único. Em caso de substituição permanente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representante titular ou suplente, também deve ser observado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disposto no caput deste artigo.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Capítulo II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Dos integrantes da Sociedade Civil, Iniciativa Privada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Comunidade Científica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Art. 7º A Comissão Municipal ODS é integrada por 8 (oito)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instituições titulares e 8 (oito) instituições suplentes, escolhidas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entre representantes da sociedade civil, iniciativa privada e da</w:t>
      </w:r>
    </w:p>
    <w:p w:rsid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comunidade científica.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Parágrafo único. Durante o biênio 2020-2022, os segmentos mencionados no caput deste artigo estão representados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conforme abaixo: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– Segmento 1 - Regional: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a) Região Centro-Oeste: duas (2) vagas de titulares e duas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(2) vagas de suplentes;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b) Região Sul: uma (1) vaga de titular e uma (1) vaga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suplente;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– Segmento 2 - Iniciativa Privada: três (3) vagas de titulares e três (3) vagas de suplentes;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III – Segmento 3 - Comunidade Científica: duas (2) vagas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titulares e duas (2) vagas de suplentes.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Art.8º As instituições representantes da sociedade civil, iniciativa privada e da comunidade científica, titulares e suplentes,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são escolhidas por meio de processo de seleção pública e têm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mandato de 2 (dois) anos.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1º Os membros da sociedade civil, iniciativa privada e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comunidade científica, titulares e suplentes, são designados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portaria editada pelo Secretário de Governo Municipal.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2º A data de publicação da portaria de designação marca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início do mandato referido no caput deste artigo.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3º Os membros designados em portaria têm prazo de 15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(quinze) dias corridos, após a publicação em Diário Oficial, para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assinarem o termo de posse.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4º Deve ser mantido atualizado no sítio eletrônico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Secretaria de Governo Municipal os nomes dos membros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suas respectivas organizações representadas que compõem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Municipal ODS, bem como nos materiais elaborados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pela Comissão.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9º Em atendimento ao Decreto 56.021 de 31 de março de 2015, a composição dos membros da Sociedade Civil,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Iniciativa Privada e Comunidade Científica deve se dar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forma a observar o mínimo de 50% de mulheres entre seus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representantes.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Parágrafo único. Em caso de substituição permanente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representante titular ou suplente, também deve ser observado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disposto no caput deste artigo.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Capítulo III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substituição dos representantes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10. Poderão ser automaticamente substituídos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Comissão Municipal ODS os(as) representantes, titular 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suplente, que: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- não comparecerem a duas reuniões consecutivas 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alternadas, ordinárias ou extraordinárias, ressalvada a hipótese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de justificativa por escrito;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- forem condenados, por sentença transitada em julgado,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pela prática de quaisquer dos crimes previstos no Código Penal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 na legislação extravagante.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1º A justificativa por escrito de que trata o inciso I deste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artigo deverá ser encaminhada à Secretaria Executiva, à Diretoria Executiva e à Presidência em até 5 (cinco) dias úteis após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reunião em que ocorreu a falta do(a) representante.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2º A substituição do membro representante, titular ou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suplente, por razão de não comparecimento conforme disposto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no inciso I, deverá ser aprovada pelo Plenário da Comissão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Municipal ODS.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3º Nos casos de substituição mencionados no caput deste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artigo, a indicação de novo representante deverá ser feita pela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mesma instituição que indicou originalmente o representante,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titular ou suplente, substituído.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11. Cada entidade, titular ou suplente, poderá substituir seu(sua) representante.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Parágrafo único. A substituição de que trata este artigo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pode ser realizada antes de que a pessoa complete (3) três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meses como representante da entidade, exceto em casos de: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- saída do(a) representante da instituição que está sendo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representada;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- afastamento por questões de saúde;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III - outros motivos de força maior.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12. Nos casos de substituição de que tratam os Art.10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Art.11, caberá às entidades eleitas para a Comissão Municipal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ODS indicarem novo(a) representante, no prazo de 15 (quinze)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dias úteis, para nova designação pela Secretaria de Governo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Municipal.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1º O(a) representante que foi substituído(a) na Comissão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Municipal ODS em decorrência dos casos tratados nos Art.10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11 não pode ser indicado(a) novamente como representante da entidade durante o mandato 2020-2022.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- o impedimento de indicação de que trata este parágrafo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não se aplica caso a substituição tenha ocorrido pelos motivos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mencionados nos incisos I, II e III, Parágrafo único do Art.11.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Título III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Estrutura e Funcionamento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Capítulo 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Estrutura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Art.13. A Comissão Municipal ODS está estruturada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seguinte forma, conforme Decreto 59.020, de 21 de outubro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2019 e Decreto nº 60.166 de 07 de abril de 2021: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- Plenário;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- Presidência;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III - Diretoria Executiva;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IV - Secretaria Executiva;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V - Câmaras Temáticas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Capítulo II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Funcionamento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Seção I – Das Reuniões, do Uso da Palavra em Plenário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das Atas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Subseção I – Das Reuniões do Plenário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14. A Comissão Municipal ODS se reunirá, em caráter ordinário, trimestralmente e, em caráter extraordinário,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qualquer tempo, mediante convocação da Presidência ou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Diretoria Executiva, conforme Art.6º da Lei nº 16.817/2018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inciso I, Art. 10º do Decreto n° 59.020/2019, redação dada pelo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Decreto nº 60.166/2021.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§1º O indicativo de calendário das reuniões ordinárias,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contendo as datas e horários de início, deve ser aprovado pelo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Plenário na primeira reunião da Comissão Municipal ODS.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§2º Na última reunião de cada ano, o Plenário deverá aprovar o indicativo de calendário para as atividades do ano subsequente, exceto quando a data não corresponder ao período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mandato das entidades.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15. A pauta das reuniões ordinárias do Plenário será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montada pela Diretoria Executiva, a partir das sugestões recebidas e enviada aos membros da Comissão Municipal ODS pela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Secretaria Executiva com antecedência mínima de 10 (dez) dias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corridos da sua realização.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Parágrafo único. Os temas que os membros do Plenário desejarem incluir nas pautas das reuniões ordinárias da Comissão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Municipal ODS deverão ser encaminhados à Diretoria Executiva,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 antecedência mínima de 15 (quinze) dias corridos de sua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realização, a fim de serem instruídos e encaminhados aos demais representantes da Comissão.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16. Reunião extraordinária poderá ser convocada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meio da solicitação realizada à Diretoria Executiva de, no mínimo, 12 membros, titulares ou suplentes, sejam eles(as) do poder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público ou da sociedade civil, iniciativa privada ou comunidade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científica.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Parágrafo único. O tempo mínimo entre a convocação 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realização de reunião extraordinária deve ser de 10 (dez) dias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corridos.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– A pauta da reunião extraordinária deve ser enviada 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momento de sua convocação.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17. As reuniões da Comissão Municipal ODS serão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realizadas desde que haja, no mínimo, 50% mais 1 do total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representantes com direito a voto.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§1º Tem direito a voto nas reuniões plenárias: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- Os(as) representantes titulares;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- Os(as) respectivos(as) representantes suplentes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assumam o assento do titular, na sua ausência.</w:t>
      </w:r>
      <w:r w:rsidRPr="00B51C52">
        <w:t xml:space="preserve"> </w:t>
      </w:r>
      <w:r w:rsidRPr="00B51C52">
        <w:rPr>
          <w:rFonts w:ascii="Verdana" w:hAnsi="Verdana"/>
          <w:sz w:val="24"/>
          <w:szCs w:val="24"/>
        </w:rPr>
        <w:t>III - Outro representante suplente do mesmo segmento, na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ausência dos representantes titular e seu respectivo suplente.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§2º A reunião, ordinária ou extraordinária, será reagendada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caso não haja o número mínimo de representantes até 30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minutos após o horário definido em calendário para o início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reunião.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§3º Caso membro titular, tanto do poder público quanto 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sociedade civil, iniciativa privada ou comunidade científica, não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compareça dentro do período mencionado no §2º deste artigo,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 respectivo membro suplente será contabilizado para formação do número mínimo de representantes com direito a voto.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§4º No início dos trabalhos, o Plenário deverá aprovar a ata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reunião anterior e deliberar sobre os pedidos de aditamento,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inversão ou alteração de pauta.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5° A designação de suplente, na forma do inciso III do §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1° deste artigo, será feita pela Presidência da Comissão, vedada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 ocupação de dois assentos pelo mesmo representante.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18. Os(as) representantes suplentes podem participar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todas as reuniões plenárias, ordinárias ou extraordinárias.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§1º Os(as) representantes suplentes tem direito à fala.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19. As decisões da Comissão Municipal ODS serão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tomadas preferencialmente de forma consensual.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§1º Nos casos em que não haja consenso será utilizado 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procedimento de votação por maioria simples, 50% mais 1 dos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presentes com direito a voto.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§2º As deliberações devem sempre ocorrer por meio 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voto aberto.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20. As reuniões do Plenário poderão ocorrer de forma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on-line em situações declaradas de emergência ou calamidade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pública que impossibilitem sua realização de forma presencial.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§1º O rito das reuniões realizadas de forma on-line serão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os mesmos das reuniões realizadas de forma presencial.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21. As reuniões do Plenário serão abertas ao público,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sem direita à palavra, com a exceção do previsto no Artigo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22, § 3.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Subseção II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Uso da Palavra em Plenário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22. Durante a sessão plenária os(as) representantes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poderão manifestar-se, respeitados os princípios do respeito ao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outro e às diferenças culturais, raciais e de gênero.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1º Os(as) representantes, titulares e suplentes, poderão: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- fazer comunicados;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- discutir as proposições integrantes da pauta;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III - levantar questões de ordem;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IV - apresentar proposições que estejam de acordo com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atribuições e a atuação da Comissão Municipal ODS;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 – propor a realização de apresentações e palestras por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representantes do Poder Público, Sociedade Civil, Iniciativa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Privada ou Comunidade Científica.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§ 2º A palavra será dada mediante inscrição organizada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pela Secretaria Executiva.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3º A palavra poderá ser aberta ao público, a critério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Plenário.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4º A palavra poderá ser aberta a convidados, a critério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 Presidência.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5º A Presidência poderá estabelecer quanto tempo terá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direito cada um(a) dos representantes, respeitada a complexidade da matéria em discussão e o direito à ampla participação.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Subseção III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Das Atas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23. Serão lavradas atas com os principais pontos 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discussões e deliberações das reuniões, que deverão ser aprovadas pelo Plenário.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1º Das atas constará, minimamente: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- dia, hora e local da reunião;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- nome dos membros presentes;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III - pauta do dia;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IV - deliberações.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§2º A Secretaria Executiva enviará minuta da ata no ato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convocação para a próxima reunião, ordinária ou extraordinária, conforme disposto no Art. 15. e Art.16., a fim de que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os membros do Plenário possam apresentar contribuições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ajustes ao seu conteúdo.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24. As atas aprovadas pelo Plenário serão publicadas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em Diário Oficial e disponibilizadas ao público em sítio eletrônico da Secretaria de Governo Municipal.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25. As atas serão arquivadas, em meio digital, pela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Secretaria Executiva.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Seção II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Das reuniões das Câmaras Temáticas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26. As Câmaras Temáticas terão caráter propositivo 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consultivo e serão constituídas por representantes governamentais, da sociedade civil e da comunidade científica, conforme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13. do Decreto 59.020/19.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1º A instituição, composição, governança, estrutura, regulamentação e prazo de duração das Câmaras Temáticas serão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decididas pelo Plenário, conforme § 1º do Art. 13. do Decreto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59.020/19.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27. Após a designação de seus membros pela Secretaria de Governo Municipal, cada Câmara Temática terá 15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(quinze) dias corridos para apresentar seu cronograma e plano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de trabalho para aprovação do Plenário.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§1º O calendário e o plano de trabalho devem observar as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orientações constantes do ato de instituição da Câmara Temática aprovado pelo Plenário.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28. O Plenário designará o(a) coordenador(a) da Câmara Temática dentre os membros titulares designados pela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lastRenderedPageBreak/>
        <w:t>Secretaria de Governo Municipal.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§1º O Plenário poderá trocar o(a) Coordenador(a) a qualquer momento.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29. São atribuições do(a) Coordenador(a) da Câmara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Temática: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 – convocar as reuniões ordinárias ou extraordinárias;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 – registrar a presença dos membros;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III – lavrar as atas;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IV – coordenar as reuniões;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 – manifestar voto próprio e, em caso de empate, apresentar o voto de qualidade;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VII – coordenar a elaboração do plano de trabalho, do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cronograma e dos pareceres técnicos;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VIII – solicitar à Presidência e à Diretoria Executiva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formalização de convite a representantes de órgãos públicos,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 setor privado, da sociedade civil e da comunidade científica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para colaborar com as suas atividades;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IX - solicitar ao Plenário a prorrogação do prazo da Câmara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Temática, apresentando as devidas justificativas.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X – solicitar à Presidência a troca ou substituição pelo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suplente de representante titular que falte, sem justificativa, em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3 (três) reuniões consecutivas.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XI – enviar relatório à Secretaria Executiva, à Diretoria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Executiva e à Presidência com informações sobre o andamento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dos trabalhos da Câmara Temática, em periodicidade acordada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junto ao Plenário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Parágrafo único. O(a) Coordenador(a) pode designar, entre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os membros titulares e suplentes da Câmara Temática, um(a)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secretário(a) que lhe apoiará na realização de suas atribuições.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30. A Secretaria Executiva, a Diretoria Executiva e 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Presidência manterão os membros do Plenário informados sobre o andamento dos trabalhos das Câmaras Temáticas.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Art. 31. Qualquer dos membros titulares poderá ser substituído caso falte nas Câmaras Temáticas, sem justificativa, em 3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(três) reuniões consecutivas.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1º A justificativa de que trata este artigo deverá ser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enviada, por escrito, ao(a) Coordenador(a) da Câmara Temática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e à Secretaria Executiva em até 5 (cinco) dias úteis após a reunião em que ocorreu a falta do(a) representante.</w:t>
      </w:r>
    </w:p>
    <w:p w:rsidR="00B51C52" w:rsidRP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§ 2º A decisão de substituir membro titular será tomada</w:t>
      </w:r>
    </w:p>
    <w:p w:rsidR="00B51C52" w:rsidRDefault="00B51C52" w:rsidP="00B51C52">
      <w:pPr>
        <w:spacing w:after="0" w:line="240" w:lineRule="auto"/>
        <w:rPr>
          <w:rFonts w:ascii="Verdana" w:hAnsi="Verdana"/>
          <w:sz w:val="24"/>
          <w:szCs w:val="24"/>
        </w:rPr>
      </w:pPr>
      <w:r w:rsidRPr="00B51C52">
        <w:rPr>
          <w:rFonts w:ascii="Verdana" w:hAnsi="Verdana"/>
          <w:sz w:val="24"/>
          <w:szCs w:val="24"/>
        </w:rPr>
        <w:t>pela Presidência, que poderá: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I – solicitar ao Plenário a indicação de outro membro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titular; ou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II – designar membro suplente da Câmara Temática para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suprir a vacância.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32. Os membros da Câmara Temática poderão solicitar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à Presidência da Comissão Municipal ODS a substituição do(a)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Coordenador(a).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lastRenderedPageBreak/>
        <w:t>Parágrafo único. A Presidência apenas poderá acatar 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solicitação caso seja feita por, no mínimo, 50% mais 1 dos representantes, titulares e suplentes, da Câmara Temática.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33. As reuniões das Câmaras Temáticas serão realizadas desde que haja número mínimo de 50% mais 1 da soma de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seus membros com direito a voto.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34. Das reuniões serão lavradas atas que deverão ser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aprovadas pelos membros presentes.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§1º As atas deverão conter o seguinte conteúdo mínimo: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I - dia, hora e local da reunião;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II - nome dos membros presentes;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III - pauta do dia;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IV - deliberações;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§2º Assim que aprovada, a ata deve ser enviada à Secretaria Executiva.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35. As Câmaras Temáticas se manifestam por meio de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parecer técnico.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§1º Antes de que seja submetido à aprovação do Plenário,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o parecer técnico deve ser aprovado pela Câmara Temática, preferencialmente por unanimidade ou, quando não seja possível,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por maioria absoluta, 50% mais 1 de todos os membros com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direito a voto.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Art.36. Ao final dos trabalhos, cada Câmara Temática deve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apresentar relatório de suas atividades para aprovação do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Plenário.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Art.37. As reuniões das Câmaras Temáticas somente serão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abertas ao público quando isso for deliberado por maioria de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seus membros e conforme necessidade de participação maior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na elaboração de propostas.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Título IV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Das Disposições Finais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38. A atuação e funcionamento da Comissão Municipal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ODS deverão observar o disposto na Lei n°16.817, de 2 de fevereiro de 2018; no Decreto nº 59.020, de 21 de outubro de 2019;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no Decreto nº 60.166 de 07 de abril de 2021 e nas demais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regulamentações referentes ao seu funcionamento que vierem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 ser sancionadas.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39. A comunicação oficial dos membros da Comissão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Municipal ODS será feita por e-mail.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§1º No caso de haver grupos de mensagens rápidas, qualquer solicitação, proposição ou informação de caráter relevante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e oficial, deverá ser feita, unicamente, por e-mail.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40. Os(as) representantes que considerarem relevante a sua participação em algum evento como representante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da Comissão Municipal ODS, devem solicitar à Presidência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autorização para tal, conforme inciso II, Art.9º do Decreto nº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59.020, de 21 de outubro de 2019, redação dada pelo Decreto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nº 60.166/2021.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lastRenderedPageBreak/>
        <w:t>Art. 41. Os casos omissos deste Regimento Interno serão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encaminhados pela Presidência para deliberação do Plenário.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42. O Regimento Interno da Comissão Municipal ODS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somente poderá ser alterado, reformado ou substituído através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de Resolução aprovada por maioria absoluta, 50% mais 1 dos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membros com direito a voto da Comissão Municipal ODS.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43. As resoluções da Comissão Municipal ODS serão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publicadas em Diário Oficial.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44. As decisões e deliberações da Comissão Municipal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ODS, bem como os resultados dos trabalhos produzidos pelas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Câmaras Temáticas, serão disponibilizados ao público em sítio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eletrônico da Secretaria de Governo Municipal e por outros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meios de comunicação, conforme deliberação do Plenário.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45. Ao final do mandato 2020-2022 os membros da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Comissão Municipal ODS devem apresentar relatório contendo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as atividades realizadas, as conclusões e as recomendações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firmadas, dando ampla publicidade a toda a sociedade.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§1º O relatório de que trata este artigo deve ser entregue na primeira reunião ordinária dos membros do próximo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mandato.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46. Esta Resolução entrará em vigor na data de sua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publicação.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RESOLUÇÃO N.º 03/COMISSÃO MUNICIPAL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ODS, DE 31 DE MAIO DE 2021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Dispõe sobre a publicação da Agenda Municipal 2030, nos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termos do Decreto nº 60.166, de 07 de abril de 2021.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 Comissão Municipal para o Desenvolvimento Sustentável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(Agenda 2030), usando das atribuições e competências que lhe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são conferidas por Lei,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RESOLVE: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1º Publicar a Agenda Municipal 2030, especificando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os Objetivos do Desenvolvimento Sustentável, as metas e os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indicadores adotados pelo Município de São Paulo para a efetivação da Agenda 2030 para o Desenvolvimento Sustentável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da Organização das Nações Unidas, nos termos do Decreto nº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60.166, de 07 de abril de 2021;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2º A Agenda Municipal 2030 poderá ser revisada em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periodicidade aprovada pelo Plenário da Comissão Municipal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para o Desenvolvimento Sustentável (Agenda 2030);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f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3º A Agenda Municipal 2030 pode ser acessada no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sítio eletrônico da Secretaria de Governo Municipal e no Portal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do Participe+ por meio do link: https://participemais.prefeitura.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sp.gov.br/</w:t>
      </w:r>
      <w:proofErr w:type="spellStart"/>
      <w:r w:rsidRPr="00213BFA">
        <w:rPr>
          <w:rFonts w:ascii="Verdana" w:hAnsi="Verdana"/>
          <w:sz w:val="24"/>
          <w:szCs w:val="24"/>
        </w:rPr>
        <w:t>legislation</w:t>
      </w:r>
      <w:proofErr w:type="spellEnd"/>
      <w:r w:rsidRPr="00213BFA">
        <w:rPr>
          <w:rFonts w:ascii="Verdana" w:hAnsi="Verdana"/>
          <w:sz w:val="24"/>
          <w:szCs w:val="24"/>
        </w:rPr>
        <w:t>/processes/5/</w:t>
      </w:r>
      <w:proofErr w:type="spellStart"/>
      <w:r w:rsidRPr="00213BFA">
        <w:rPr>
          <w:rFonts w:ascii="Verdana" w:hAnsi="Verdana"/>
          <w:sz w:val="24"/>
          <w:szCs w:val="24"/>
        </w:rPr>
        <w:t>milestones#process-list</w:t>
      </w:r>
      <w:proofErr w:type="spellEnd"/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Art. 4º Esta Resolução entrará em vigor na data de sua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publicação.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lastRenderedPageBreak/>
        <w:t xml:space="preserve">DESENVOLVIMENTO ECONÔMICO, TRABALHO E </w:t>
      </w:r>
      <w:r w:rsidRPr="00213BFA">
        <w:rPr>
          <w:rFonts w:ascii="Verdana" w:hAnsi="Verdana"/>
          <w:b/>
          <w:sz w:val="24"/>
          <w:szCs w:val="24"/>
        </w:rPr>
        <w:t>TURISMO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GABINETE DA SECRETÁRIA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t>DESPACHO DO CHEFE DE GABINETE</w:t>
      </w:r>
    </w:p>
    <w:p w:rsid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t>6064.2021/0000330-8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I – No exercício da competência que me foi atribuída por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meio da Portaria 38/13 - SDTE, de 25 de setembro de 2013,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à vista dos elementos de convicção contidos no Processo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6064.2021/0000330-8, em especial nas manifestações do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Departamento de Administração e Finanças e da Assessoria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Jurídica desta Pasta, que ora acolho, e com fundamento no art.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65, inciso II, alínea “a” da Lei Federal 8.666, de 21 de junho de</w:t>
      </w:r>
      <w:r>
        <w:rPr>
          <w:rFonts w:ascii="Verdana" w:hAnsi="Verdana"/>
          <w:sz w:val="24"/>
          <w:szCs w:val="24"/>
        </w:rPr>
        <w:t xml:space="preserve"> </w:t>
      </w:r>
      <w:r w:rsidRPr="00213BFA">
        <w:rPr>
          <w:rFonts w:ascii="Verdana" w:hAnsi="Verdana"/>
          <w:sz w:val="24"/>
          <w:szCs w:val="24"/>
        </w:rPr>
        <w:t>1993, e no art. 10 da Portaria SF 76, de 22 de março de 2019,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AUTORIZO a prorrogação e substituição da garantia contratual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apresentada pela empresa JUMPER SEGURANÇA E VIGILÂNCIA PATRIMONIAL EIRELI, CNPJ 26.886.266/0001-77, por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meio da Apólice Seguro Garantia 02-0775-0600053 (endosso à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Apólice Referência 02-0775-0386334), emitida em 09/02/2021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pela sociedade JUNTO SEGUROS S.A, CNPJ 84.948.157/0001-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33, no valor de R$ 28.090,57 (vinte e oito mil e noventa reais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e cinquenta e sete centavos), com vigência de 11/01/2021 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11/07/2021, referente ao Contrato 021/2017/SMTE, cujo objeto é a prestação de serviços de vigilância e segurança patrimonial desarmada nos Centros de Referência em Segurança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Alimentar e Nutricional, oriundo do Pregão Eletrônico 009/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SMTE/2017, Processos Administrativos 6064.2017/0000338-6 e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6064.2017/0000309-2.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t xml:space="preserve">FUNDAÇÃO PAULISTANA DE </w:t>
      </w:r>
      <w:r w:rsidRPr="00213BFA">
        <w:rPr>
          <w:rFonts w:ascii="Verdana" w:hAnsi="Verdana"/>
          <w:b/>
          <w:sz w:val="24"/>
          <w:szCs w:val="24"/>
        </w:rPr>
        <w:t>EDUCAÇÃO E TECNOLOGIA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GABINETE DIRETOR GERAL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t>RESOLUÇÃO FUNDAÇÃO PAULISTANA DE EDUCAÇÃO TECNOLOGIA E CULTURA Nº 04, DE 31 DE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t>MAIO DE 2021.</w:t>
      </w:r>
    </w:p>
    <w:p w:rsid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t>Abre Crédito Adicional de R$ 1.000.000,00 (Um Milhão de Reais) de acordo com a Lei nº 17.544/2020.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 Diretora Geral da Fundação Paulistana de Educação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Tecnologia e Cultura, usando das atribuições que lhe são conferidas por lei, na conformidade da autorização contida no art. 14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da Lei nº 17.544, de 30 de dezembro de 2020, e no art. 25 do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Decreto 60052, de 14 de janeiro de 2021, e visando possibilitar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despesas inerentes às atividades da Fundação Paulistana de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Educação Tecnologia e Cultura,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lastRenderedPageBreak/>
        <w:t>RESOLVE: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Artigo 1º - Fica aberto crédito adicional suplementar no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valor de R$ 1.000.000,00(Um Milhão de Reais), à seguinte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dotação do orçamento vigente: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CÓDIGO NOME VALOR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80.10.12.363.3019.2881 Operação e Manutenção de Unidade da Fundação Paulistana - FPETC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31901100.00 Vencimentos e Vantagens Fixas - Pessoal Civil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1.000.000,00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Artigo 2º - A cobertura do crédito de que trata o artigo 1º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far-se-á através de recursos provenientes da anulação, em igual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importância, da seguinte dotação: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CÓDIGO NOME VALOR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80.10.12.363.3019.2881 Operação e Manutenção de Unidade da Fundação Paulistana - FPETC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33903900.00 Outros Serviços de Terceiros - Pessoa Jurídica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1.000.000,00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Artigo 3º Esta resolução entrará em vigor na data de sua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publicação.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1B0D" w:rsidRDefault="00FA1B0D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A1B0D" w:rsidRDefault="00FA1B0D" w:rsidP="00FA1B0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A1B0D">
        <w:rPr>
          <w:rFonts w:ascii="Verdana" w:hAnsi="Verdana"/>
          <w:b/>
          <w:sz w:val="24"/>
          <w:szCs w:val="24"/>
        </w:rPr>
        <w:t>SERVIDORES  PAG. 41</w:t>
      </w:r>
    </w:p>
    <w:p w:rsidR="00FA1B0D" w:rsidRDefault="00FA1B0D" w:rsidP="00FA1B0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A1B0D" w:rsidRPr="00FA1B0D" w:rsidRDefault="00FA1B0D" w:rsidP="00FA1B0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1B0D">
        <w:rPr>
          <w:rFonts w:ascii="Verdana" w:hAnsi="Verdana"/>
          <w:b/>
          <w:sz w:val="24"/>
          <w:szCs w:val="24"/>
        </w:rPr>
        <w:t>DESENVOLVIMENTO ECONÔMICO, TRABALHO E TURISMO</w:t>
      </w:r>
    </w:p>
    <w:p w:rsidR="00FA1B0D" w:rsidRDefault="00FA1B0D" w:rsidP="00FA1B0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1B0D" w:rsidRPr="00FA1B0D" w:rsidRDefault="00FA1B0D" w:rsidP="00FA1B0D">
      <w:pPr>
        <w:spacing w:after="0" w:line="240" w:lineRule="auto"/>
        <w:rPr>
          <w:rFonts w:ascii="Verdana" w:hAnsi="Verdana"/>
          <w:sz w:val="24"/>
          <w:szCs w:val="24"/>
        </w:rPr>
      </w:pPr>
      <w:r w:rsidRPr="00FA1B0D">
        <w:rPr>
          <w:rFonts w:ascii="Verdana" w:hAnsi="Verdana"/>
          <w:sz w:val="24"/>
          <w:szCs w:val="24"/>
        </w:rPr>
        <w:t>GABINETE DA SECRETÁRIA</w:t>
      </w:r>
    </w:p>
    <w:p w:rsidR="00FA1B0D" w:rsidRDefault="00FA1B0D" w:rsidP="00FA1B0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1B0D" w:rsidRDefault="00FA1B0D" w:rsidP="00FA1B0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1B0D">
        <w:rPr>
          <w:rFonts w:ascii="Verdana" w:hAnsi="Verdana"/>
          <w:b/>
          <w:sz w:val="24"/>
          <w:szCs w:val="24"/>
        </w:rPr>
        <w:t>A SECRETAR</w:t>
      </w:r>
      <w:r>
        <w:rPr>
          <w:rFonts w:ascii="Verdana" w:hAnsi="Verdana"/>
          <w:b/>
          <w:sz w:val="24"/>
          <w:szCs w:val="24"/>
        </w:rPr>
        <w:t xml:space="preserve">IA MUNICIPAL DE DESENVOLVIMENTO </w:t>
      </w:r>
      <w:r w:rsidRPr="00FA1B0D">
        <w:rPr>
          <w:rFonts w:ascii="Verdana" w:hAnsi="Verdana"/>
          <w:b/>
          <w:sz w:val="24"/>
          <w:szCs w:val="24"/>
        </w:rPr>
        <w:t>ECO</w:t>
      </w:r>
      <w:r>
        <w:rPr>
          <w:rFonts w:ascii="Verdana" w:hAnsi="Verdana"/>
          <w:b/>
          <w:sz w:val="24"/>
          <w:szCs w:val="24"/>
        </w:rPr>
        <w:t xml:space="preserve">NÔMICO, TRABALHO E TURISMO, POR MEIO DO </w:t>
      </w:r>
      <w:r w:rsidRPr="00FA1B0D">
        <w:rPr>
          <w:rFonts w:ascii="Verdana" w:hAnsi="Verdana"/>
          <w:b/>
          <w:sz w:val="24"/>
          <w:szCs w:val="24"/>
        </w:rPr>
        <w:t xml:space="preserve">DEPARTAMENTO DE GESTÃO DE PESSOAS/ESTÁGIO DIVULGA OS ESTAGIÁRIOS CONTRATADOS E DESLIGADOS, BEM COMO OS TERMOS ADITIVOS </w:t>
      </w:r>
      <w:r>
        <w:rPr>
          <w:rFonts w:ascii="Verdana" w:hAnsi="Verdana"/>
          <w:b/>
          <w:sz w:val="24"/>
          <w:szCs w:val="24"/>
        </w:rPr>
        <w:t xml:space="preserve">DE CONTRATOS NO PERÍODO DE 01 A </w:t>
      </w:r>
      <w:r w:rsidRPr="00FA1B0D">
        <w:rPr>
          <w:rFonts w:ascii="Verdana" w:hAnsi="Verdana"/>
          <w:b/>
          <w:sz w:val="24"/>
          <w:szCs w:val="24"/>
        </w:rPr>
        <w:t>31/05/2021, ATENDENDO AO INCISO VII DO ART. 23 DO DECRETO N.º 56.760/16:</w:t>
      </w:r>
    </w:p>
    <w:p w:rsidR="00FA1B0D" w:rsidRDefault="00FA1B0D" w:rsidP="00FA1B0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A1B0D" w:rsidRDefault="00FA1B0D" w:rsidP="00FA1B0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1B0D">
        <w:rPr>
          <w:rFonts w:ascii="Verdana" w:hAnsi="Verdana"/>
          <w:b/>
          <w:sz w:val="24"/>
          <w:szCs w:val="24"/>
        </w:rPr>
        <w:drawing>
          <wp:inline distT="0" distB="0" distL="0" distR="0" wp14:anchorId="6B30AE18" wp14:editId="4F204BF7">
            <wp:extent cx="5947442" cy="1228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8272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B0D" w:rsidRPr="00FA1B0D" w:rsidRDefault="00FA1B0D" w:rsidP="00FA1B0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34000E" w:rsidRDefault="0034000E" w:rsidP="00213BF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000E" w:rsidRDefault="0034000E" w:rsidP="00213BF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000E" w:rsidRDefault="0034000E" w:rsidP="00213BF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000E" w:rsidRDefault="0034000E" w:rsidP="00213BF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lastRenderedPageBreak/>
        <w:t>EDITAIS</w:t>
      </w:r>
      <w:r w:rsidRPr="00213BFA">
        <w:rPr>
          <w:rFonts w:ascii="Verdana" w:hAnsi="Verdana"/>
          <w:b/>
          <w:sz w:val="24"/>
          <w:szCs w:val="24"/>
        </w:rPr>
        <w:t xml:space="preserve"> PAG. 64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t xml:space="preserve">AGÊNCIA SÃO PAULO DE </w:t>
      </w:r>
      <w:r w:rsidRPr="00213BFA">
        <w:rPr>
          <w:rFonts w:ascii="Verdana" w:hAnsi="Verdana"/>
          <w:b/>
          <w:sz w:val="24"/>
          <w:szCs w:val="24"/>
        </w:rPr>
        <w:t>DESENVOLVIMENTO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GABINETE DO PRESIDENTE</w:t>
      </w:r>
    </w:p>
    <w:p w:rsid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t>EDITAL DE PREGÃO ELETRÔNICO Nº 022/2021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ABERTURA DE CERTAME LICITATÓRIO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DATA E HORA DA SESSÃO PÚBLICA: 14/06/2021 às 10h00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OFERTA DE COMPRA: 894000801002021OC00008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ENDEREÇO ELETRONICO: http://www.adesampa.com.br/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spellStart"/>
      <w:r w:rsidRPr="00213BFA">
        <w:rPr>
          <w:rFonts w:ascii="Verdana" w:hAnsi="Verdana"/>
          <w:sz w:val="24"/>
          <w:szCs w:val="24"/>
        </w:rPr>
        <w:t>adeeditais</w:t>
      </w:r>
      <w:proofErr w:type="spellEnd"/>
    </w:p>
    <w:p w:rsid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t>PROCESSO SEI Nº: 8710.2021/0000130-1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b/>
          <w:sz w:val="24"/>
          <w:szCs w:val="24"/>
        </w:rPr>
        <w:t>A Agência São Paulo de Desenvolvimento - ADE SAMPA (“ADE SAMPA”)</w:t>
      </w:r>
      <w:r w:rsidRPr="00213BFA">
        <w:rPr>
          <w:rFonts w:ascii="Verdana" w:hAnsi="Verdana"/>
          <w:sz w:val="24"/>
          <w:szCs w:val="24"/>
        </w:rPr>
        <w:t>, serviço social autônomo, dotado de personalidade jurídica de direito privado, de fins não econômicos,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de interesse coletivo e de utilidade pública, vinculada, por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cooperação, à Secretaria Municipal de Desenvolvimento Econômico, Trabalho e Turismo, conforme disposto na Lei Municipal nº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15.838, de 04 de julho de 2013, torna pública a republicação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de certame na modalidade PREGÃO ELETRÔNICO, cuja sessão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pública ocorrerá na data, horário de local acima indicados.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Constitui o objeto do PREGÃO ELETRÔNICO em referência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a contratação de serviços de telecomunicações para a implementação, operação e manutenção de um link de acesso,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dedicado à internet, na velocidade de 50 MB, com disponibilidade 24 (vinte e quatro) horas por dia, durante 07 (sete) dias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da semana, mediante implantação de link de comunicação de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dados ativa a ser instalado no Ponto Central – CEU Navegantes,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conforme o detalhamento constante no Termo de Referência,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que integra o Edital na forma de Anexo I.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O referido Edital e seus anexos poderão ser obtidos pela</w:t>
      </w:r>
    </w:p>
    <w:p w:rsidR="00213BFA" w:rsidRPr="00213BFA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internet através do endereço eletrônico: http://www.adesampa.</w:t>
      </w:r>
    </w:p>
    <w:p w:rsidR="00213BFA" w:rsidRPr="00300F09" w:rsidRDefault="00213BFA" w:rsidP="00213BFA">
      <w:pPr>
        <w:spacing w:after="0" w:line="240" w:lineRule="auto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com.br/</w:t>
      </w:r>
      <w:proofErr w:type="spellStart"/>
      <w:r w:rsidRPr="00213BFA">
        <w:rPr>
          <w:rFonts w:ascii="Verdana" w:hAnsi="Verdana"/>
          <w:sz w:val="24"/>
          <w:szCs w:val="24"/>
        </w:rPr>
        <w:t>adeeditais</w:t>
      </w:r>
      <w:proofErr w:type="spellEnd"/>
      <w:r w:rsidRPr="00213BFA">
        <w:rPr>
          <w:rFonts w:ascii="Verdana" w:hAnsi="Verdana"/>
          <w:sz w:val="24"/>
          <w:szCs w:val="24"/>
        </w:rPr>
        <w:t>/</w:t>
      </w:r>
    </w:p>
    <w:p w:rsidR="005339AA" w:rsidRDefault="005339AA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3BFA" w:rsidRDefault="00213BFA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3BFA" w:rsidRPr="00C21734" w:rsidRDefault="00FA1B0D" w:rsidP="00C2173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21734">
        <w:rPr>
          <w:rFonts w:ascii="Verdana" w:hAnsi="Verdana"/>
          <w:b/>
          <w:sz w:val="24"/>
          <w:szCs w:val="24"/>
        </w:rPr>
        <w:t>LICITAÇÕES  PAG. 89</w:t>
      </w:r>
    </w:p>
    <w:p w:rsidR="00FA1B0D" w:rsidRDefault="00FA1B0D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A1B0D" w:rsidRPr="00C21734" w:rsidRDefault="00C21734" w:rsidP="00FA1B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1734">
        <w:rPr>
          <w:rFonts w:ascii="Verdana" w:hAnsi="Verdana"/>
          <w:b/>
          <w:sz w:val="24"/>
          <w:szCs w:val="24"/>
        </w:rPr>
        <w:t xml:space="preserve">FUNDAÇÃO PAULISTANA DE </w:t>
      </w:r>
      <w:r w:rsidR="00FA1B0D" w:rsidRPr="00C21734">
        <w:rPr>
          <w:rFonts w:ascii="Verdana" w:hAnsi="Verdana"/>
          <w:b/>
          <w:sz w:val="24"/>
          <w:szCs w:val="24"/>
        </w:rPr>
        <w:t>EDUCAÇÃO E TECNOLOGIA</w:t>
      </w:r>
    </w:p>
    <w:p w:rsidR="00C21734" w:rsidRDefault="00C21734" w:rsidP="00FA1B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A1B0D" w:rsidRPr="00FA1B0D" w:rsidRDefault="00FA1B0D" w:rsidP="00FA1B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1B0D">
        <w:rPr>
          <w:rFonts w:ascii="Verdana" w:hAnsi="Verdana"/>
          <w:sz w:val="24"/>
          <w:szCs w:val="24"/>
        </w:rPr>
        <w:t>GABINETE DIRETOR GERAL</w:t>
      </w:r>
    </w:p>
    <w:p w:rsidR="00C21734" w:rsidRDefault="00C21734" w:rsidP="00FA1B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A1B0D" w:rsidRPr="00C21734" w:rsidRDefault="00FA1B0D" w:rsidP="00FA1B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1734">
        <w:rPr>
          <w:rFonts w:ascii="Verdana" w:hAnsi="Verdana"/>
          <w:b/>
          <w:sz w:val="24"/>
          <w:szCs w:val="24"/>
        </w:rPr>
        <w:t>EXTRATO TERMO ADITIVO Nº 01 AO CONTRATO Nº 10/</w:t>
      </w:r>
    </w:p>
    <w:p w:rsidR="00FA1B0D" w:rsidRPr="00C21734" w:rsidRDefault="00FA1B0D" w:rsidP="00FA1B0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1734">
        <w:rPr>
          <w:rFonts w:ascii="Verdana" w:hAnsi="Verdana"/>
          <w:b/>
          <w:sz w:val="24"/>
          <w:szCs w:val="24"/>
        </w:rPr>
        <w:t>FPETC/2019</w:t>
      </w:r>
    </w:p>
    <w:p w:rsidR="00FA1B0D" w:rsidRPr="00FA1B0D" w:rsidRDefault="00FA1B0D" w:rsidP="00FA1B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1B0D">
        <w:rPr>
          <w:rFonts w:ascii="Verdana" w:hAnsi="Verdana"/>
          <w:sz w:val="24"/>
          <w:szCs w:val="24"/>
        </w:rPr>
        <w:t>PROCESSO n.º 8110.2020/0000240-1</w:t>
      </w:r>
    </w:p>
    <w:p w:rsidR="00FA1B0D" w:rsidRPr="00FA1B0D" w:rsidRDefault="00FA1B0D" w:rsidP="00FA1B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1B0D">
        <w:rPr>
          <w:rFonts w:ascii="Verdana" w:hAnsi="Verdana"/>
          <w:sz w:val="24"/>
          <w:szCs w:val="24"/>
        </w:rPr>
        <w:t>Contratante: FUNDAÇÃO PAULISTANA DE EDUCAÇÃO,</w:t>
      </w:r>
    </w:p>
    <w:p w:rsidR="00FA1B0D" w:rsidRPr="00FA1B0D" w:rsidRDefault="00FA1B0D" w:rsidP="00FA1B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1B0D">
        <w:rPr>
          <w:rFonts w:ascii="Verdana" w:hAnsi="Verdana"/>
          <w:sz w:val="24"/>
          <w:szCs w:val="24"/>
        </w:rPr>
        <w:t>TECNOLOGIA E CULTURA.</w:t>
      </w:r>
    </w:p>
    <w:p w:rsidR="00FA1B0D" w:rsidRPr="00FA1B0D" w:rsidRDefault="00FA1B0D" w:rsidP="00FA1B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1B0D">
        <w:rPr>
          <w:rFonts w:ascii="Verdana" w:hAnsi="Verdana"/>
          <w:sz w:val="24"/>
          <w:szCs w:val="24"/>
        </w:rPr>
        <w:lastRenderedPageBreak/>
        <w:t>Contratada: WAC COMERCIO E SERVIÇOS EIRELI</w:t>
      </w:r>
    </w:p>
    <w:p w:rsidR="00FA1B0D" w:rsidRPr="00FA1B0D" w:rsidRDefault="00FA1B0D" w:rsidP="00FA1B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1B0D">
        <w:rPr>
          <w:rFonts w:ascii="Verdana" w:hAnsi="Verdana"/>
          <w:sz w:val="24"/>
          <w:szCs w:val="24"/>
        </w:rPr>
        <w:t>Objeto: Fornecimento de carimbos, conforme Anexo I Termo</w:t>
      </w:r>
    </w:p>
    <w:p w:rsidR="00FA1B0D" w:rsidRPr="00FA1B0D" w:rsidRDefault="00FA1B0D" w:rsidP="00FA1B0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1B0D">
        <w:rPr>
          <w:rFonts w:ascii="Verdana" w:hAnsi="Verdana"/>
          <w:sz w:val="24"/>
          <w:szCs w:val="24"/>
        </w:rPr>
        <w:t>de Referência. • Cor da tinta – preto; • Cor do carimbo – preto;</w:t>
      </w:r>
    </w:p>
    <w:p w:rsidR="00C21734" w:rsidRPr="00C21734" w:rsidRDefault="00FA1B0D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A1B0D">
        <w:rPr>
          <w:rFonts w:ascii="Verdana" w:hAnsi="Verdana"/>
          <w:sz w:val="24"/>
          <w:szCs w:val="24"/>
        </w:rPr>
        <w:t xml:space="preserve">• Borracha de fácil manuseio para troca, para atender </w:t>
      </w:r>
      <w:proofErr w:type="spellStart"/>
      <w:r w:rsidRPr="00FA1B0D">
        <w:rPr>
          <w:rFonts w:ascii="Verdana" w:hAnsi="Verdana"/>
          <w:sz w:val="24"/>
          <w:szCs w:val="24"/>
        </w:rPr>
        <w:t>necessi-</w:t>
      </w:r>
      <w:r w:rsidR="00C21734" w:rsidRPr="00C21734">
        <w:rPr>
          <w:rFonts w:ascii="Verdana" w:hAnsi="Verdana"/>
          <w:sz w:val="24"/>
          <w:szCs w:val="24"/>
        </w:rPr>
        <w:t>dades</w:t>
      </w:r>
      <w:proofErr w:type="spellEnd"/>
      <w:r w:rsidR="00C21734" w:rsidRPr="00C21734">
        <w:rPr>
          <w:rFonts w:ascii="Verdana" w:hAnsi="Verdana"/>
          <w:sz w:val="24"/>
          <w:szCs w:val="24"/>
        </w:rPr>
        <w:t xml:space="preserve"> da Sede da Fundação Paulistana de Educação, Tecnologia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 xml:space="preserve">e Cultura, Escola </w:t>
      </w:r>
      <w:proofErr w:type="spellStart"/>
      <w:r w:rsidRPr="00C21734">
        <w:rPr>
          <w:rFonts w:ascii="Verdana" w:hAnsi="Verdana"/>
          <w:sz w:val="24"/>
          <w:szCs w:val="24"/>
        </w:rPr>
        <w:t>Makiguti</w:t>
      </w:r>
      <w:proofErr w:type="spellEnd"/>
      <w:r w:rsidRPr="00C21734">
        <w:rPr>
          <w:rFonts w:ascii="Verdana" w:hAnsi="Verdana"/>
          <w:sz w:val="24"/>
          <w:szCs w:val="24"/>
        </w:rPr>
        <w:t xml:space="preserve"> e o Centro de Formação Cultural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Cidade Tiradentes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DA PRORROGAÇÃO CONTRATUAL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Fica prorrogado o prazo contratual, por mais 12 (doze)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meses, a partir de 12/06/2021.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DOS VALORES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O valor global estimado atualizados é de R$ R$ 3.317,00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(três mil trezentos e dezessete reais), sendo R$ 3.100,00 (Três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mil e cem reais) referente ao principal e R$ 217,00 (Duzentos e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dezessete reais) referente ao reajuste.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DAS DISPOSIÇÕES FINAIS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Permanecem inalteradas as demais cláusulas e condições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do contrato que não colidam com os termos do presente</w:t>
      </w:r>
    </w:p>
    <w:p w:rsidR="00C21734" w:rsidRP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Aditivo.</w:t>
      </w:r>
    </w:p>
    <w:p w:rsidR="00FA1B0D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1734">
        <w:rPr>
          <w:rFonts w:ascii="Verdana" w:hAnsi="Verdana"/>
          <w:sz w:val="24"/>
          <w:szCs w:val="24"/>
        </w:rPr>
        <w:t>DATA DA ASSINATURA: 25/05/2021.</w:t>
      </w:r>
    </w:p>
    <w:p w:rsidR="00C21734" w:rsidRDefault="00C21734" w:rsidP="00C2173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A1B0D" w:rsidRDefault="00FA1B0D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A1B0D" w:rsidRDefault="00FA1B0D" w:rsidP="005339A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CÂMARA MUNICIPAL</w:t>
      </w:r>
      <w:r w:rsidR="00866848" w:rsidRPr="00866848">
        <w:rPr>
          <w:rFonts w:ascii="Verdana" w:hAnsi="Verdana"/>
          <w:b/>
          <w:sz w:val="24"/>
          <w:szCs w:val="24"/>
        </w:rPr>
        <w:t xml:space="preserve">  PAG. 111</w:t>
      </w:r>
    </w:p>
    <w:p w:rsidR="00866848" w:rsidRPr="00866848" w:rsidRDefault="00866848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Presidente: Milton Leite</w:t>
      </w:r>
    </w:p>
    <w:p w:rsidR="00866848" w:rsidRDefault="00866848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3BFA" w:rsidRPr="00213BFA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13BFA">
        <w:rPr>
          <w:rFonts w:ascii="Verdana" w:hAnsi="Verdana"/>
          <w:sz w:val="24"/>
          <w:szCs w:val="24"/>
        </w:rPr>
        <w:t>GABINETE DO PRESIDENTE</w:t>
      </w:r>
    </w:p>
    <w:p w:rsidR="00866848" w:rsidRDefault="00866848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SECRETARIA DAS COMISSÕES - SGP-1</w:t>
      </w:r>
    </w:p>
    <w:p w:rsidR="00866848" w:rsidRPr="00866848" w:rsidRDefault="00866848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EQUIPE DA SECRETARIA DAS COMISSÕES DO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PROCESSO LEGISLATIVO – SGP-12</w:t>
      </w:r>
    </w:p>
    <w:p w:rsidR="00866848" w:rsidRDefault="00866848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3BFA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COMISSÃO DE POLÍTICA URBANA, METROPOLITANA E MEIO AMBIENTE</w:t>
      </w:r>
    </w:p>
    <w:p w:rsidR="00866848" w:rsidRDefault="00866848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ITANA E MEIO AMBIENTE</w:t>
      </w:r>
    </w:p>
    <w:p w:rsidR="00866848" w:rsidRDefault="00866848" w:rsidP="008668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Audiência Pública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A Comissão de Política Urbana, Metropolitana e Meio Ambiente convida o público interessado a participar da audiência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pública que esta Comissão realizará para discutir a seguinte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matéria: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- PL 397/2018 - Autor: Executivo - BRUNO COVAS - ALTERA DISPOSIÇÕES DA LEI Nº 15.893 DE 7 DE NOVEMBRO DE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2013, QUE ESTABELECE DIRETRIZES GERAIS, ESPECÍFICAS E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lastRenderedPageBreak/>
        <w:t>MECANISMOS PARA A IMPLANTAÇÃO DA OPERAÇÃO URBANA CONSORCIADA ÁGUA BRANCA E DEFINE PROGRAMA DE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INTERVENÇÕES PARA A ÁREA DA OPERAÇÃO; BEM COMO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SUBSTITUI O QUADRO III - FATORES DE EQUIVALÊNCIA DE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CEPAC, ANEXO À CITADA LEI, DISPONDO SOBRE AS REGRAS DE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TRANSIÇÃO REFERENTES À APLICAÇÃO DA NOVA TABELA DE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FATORES CONSTANTE DO QUADRO III.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Data: 01/06/2021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Horário: 10:00 h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 xml:space="preserve">Local: </w:t>
      </w:r>
      <w:proofErr w:type="spellStart"/>
      <w:r w:rsidRPr="00866848">
        <w:rPr>
          <w:rFonts w:ascii="Verdana" w:hAnsi="Verdana"/>
          <w:sz w:val="24"/>
          <w:szCs w:val="24"/>
        </w:rPr>
        <w:t>Auditorio</w:t>
      </w:r>
      <w:proofErr w:type="spellEnd"/>
      <w:r w:rsidRPr="00866848">
        <w:rPr>
          <w:rFonts w:ascii="Verdana" w:hAnsi="Verdana"/>
          <w:sz w:val="24"/>
          <w:szCs w:val="24"/>
        </w:rPr>
        <w:t xml:space="preserve"> Virtual.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Para assistir: O evento será transmitido ao vivo pelo portal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da Câmara Municipal de São Paulo, através dos Auditórios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Online [www.saopaulo.sp.leg.b</w:t>
      </w:r>
      <w:r w:rsidR="003E3F63">
        <w:rPr>
          <w:rFonts w:ascii="Verdana" w:hAnsi="Verdana"/>
          <w:sz w:val="24"/>
          <w:szCs w:val="24"/>
        </w:rPr>
        <w:t xml:space="preserve">r/transparencia/auditorios- </w:t>
      </w:r>
      <w:r w:rsidRPr="00866848">
        <w:rPr>
          <w:rFonts w:ascii="Verdana" w:hAnsi="Verdana"/>
          <w:sz w:val="24"/>
          <w:szCs w:val="24"/>
        </w:rPr>
        <w:t>-online], e pelo canal da Câ</w:t>
      </w:r>
      <w:r w:rsidR="003E3F63">
        <w:rPr>
          <w:rFonts w:ascii="Verdana" w:hAnsi="Verdana"/>
          <w:sz w:val="24"/>
          <w:szCs w:val="24"/>
        </w:rPr>
        <w:t xml:space="preserve">mara Municipal no </w:t>
      </w:r>
      <w:proofErr w:type="spellStart"/>
      <w:r w:rsidR="003E3F63">
        <w:rPr>
          <w:rFonts w:ascii="Verdana" w:hAnsi="Verdana"/>
          <w:sz w:val="24"/>
          <w:szCs w:val="24"/>
        </w:rPr>
        <w:t>Youtube</w:t>
      </w:r>
      <w:proofErr w:type="spellEnd"/>
      <w:r w:rsidR="003E3F63">
        <w:rPr>
          <w:rFonts w:ascii="Verdana" w:hAnsi="Verdana"/>
          <w:sz w:val="24"/>
          <w:szCs w:val="24"/>
        </w:rPr>
        <w:t xml:space="preserve"> [</w:t>
      </w:r>
      <w:proofErr w:type="spellStart"/>
      <w:r w:rsidR="003E3F63">
        <w:rPr>
          <w:rFonts w:ascii="Verdana" w:hAnsi="Verdana"/>
          <w:sz w:val="24"/>
          <w:szCs w:val="24"/>
        </w:rPr>
        <w:t>www</w:t>
      </w:r>
      <w:proofErr w:type="spellEnd"/>
      <w:r w:rsidR="003E3F63">
        <w:rPr>
          <w:rFonts w:ascii="Verdana" w:hAnsi="Verdana"/>
          <w:sz w:val="24"/>
          <w:szCs w:val="24"/>
        </w:rPr>
        <w:t xml:space="preserve">. </w:t>
      </w:r>
      <w:r w:rsidRPr="00866848">
        <w:rPr>
          <w:rFonts w:ascii="Verdana" w:hAnsi="Verdana"/>
          <w:sz w:val="24"/>
          <w:szCs w:val="24"/>
        </w:rPr>
        <w:t>youtube.com/</w:t>
      </w:r>
      <w:proofErr w:type="spellStart"/>
      <w:r w:rsidRPr="00866848">
        <w:rPr>
          <w:rFonts w:ascii="Verdana" w:hAnsi="Verdana"/>
          <w:sz w:val="24"/>
          <w:szCs w:val="24"/>
        </w:rPr>
        <w:t>camarasaopaulo</w:t>
      </w:r>
      <w:proofErr w:type="spellEnd"/>
      <w:r w:rsidRPr="00866848">
        <w:rPr>
          <w:rFonts w:ascii="Verdana" w:hAnsi="Verdana"/>
          <w:sz w:val="24"/>
          <w:szCs w:val="24"/>
        </w:rPr>
        <w:t>].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Para participar: Inscreva-se para participar ao vivo por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videoconferência através do Portal da CMSP na internet, em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http://www.saopaulo.sp.leg.br/audienciapublicavirtual/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66848">
        <w:rPr>
          <w:rFonts w:ascii="Verdana" w:hAnsi="Verdana"/>
          <w:sz w:val="24"/>
          <w:szCs w:val="24"/>
        </w:rPr>
        <w:t>inscricoes</w:t>
      </w:r>
      <w:proofErr w:type="spellEnd"/>
      <w:r w:rsidRPr="00866848">
        <w:rPr>
          <w:rFonts w:ascii="Verdana" w:hAnsi="Verdana"/>
          <w:sz w:val="24"/>
          <w:szCs w:val="24"/>
        </w:rPr>
        <w:t>/ ou encaminhe sua manifestação por escrito através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do formulário disponível em https://www.saopaulo.sp.leg.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66848">
        <w:rPr>
          <w:rFonts w:ascii="Verdana" w:hAnsi="Verdana"/>
          <w:sz w:val="24"/>
          <w:szCs w:val="24"/>
        </w:rPr>
        <w:t>br</w:t>
      </w:r>
      <w:proofErr w:type="spellEnd"/>
      <w:r w:rsidRPr="00866848">
        <w:rPr>
          <w:rFonts w:ascii="Verdana" w:hAnsi="Verdana"/>
          <w:sz w:val="24"/>
          <w:szCs w:val="24"/>
        </w:rPr>
        <w:t>/</w:t>
      </w:r>
      <w:proofErr w:type="spellStart"/>
      <w:r w:rsidRPr="00866848">
        <w:rPr>
          <w:rFonts w:ascii="Verdana" w:hAnsi="Verdana"/>
          <w:sz w:val="24"/>
          <w:szCs w:val="24"/>
        </w:rPr>
        <w:t>audienciapubli</w:t>
      </w:r>
      <w:r w:rsidR="003E3F63">
        <w:rPr>
          <w:rFonts w:ascii="Verdana" w:hAnsi="Verdana"/>
          <w:sz w:val="24"/>
          <w:szCs w:val="24"/>
        </w:rPr>
        <w:t>cavirtual</w:t>
      </w:r>
      <w:proofErr w:type="spellEnd"/>
      <w:r w:rsidR="003E3F63">
        <w:rPr>
          <w:rFonts w:ascii="Verdana" w:hAnsi="Verdana"/>
          <w:sz w:val="24"/>
          <w:szCs w:val="24"/>
        </w:rPr>
        <w:t xml:space="preserve">/ ou envie pelo e-mail </w:t>
      </w:r>
      <w:bookmarkStart w:id="0" w:name="_GoBack"/>
      <w:bookmarkEnd w:id="0"/>
      <w:r w:rsidRPr="00866848">
        <w:rPr>
          <w:rFonts w:ascii="Verdana" w:hAnsi="Verdana"/>
          <w:sz w:val="24"/>
          <w:szCs w:val="24"/>
        </w:rPr>
        <w:t>urb@saopaulo.sp.leg.br</w:t>
      </w:r>
    </w:p>
    <w:p w:rsidR="00866848" w:rsidRPr="00866848" w:rsidRDefault="00866848" w:rsidP="008668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Para maiores informações: urb@saopaulo.sp.leg.br</w:t>
      </w:r>
    </w:p>
    <w:p w:rsidR="00866848" w:rsidRPr="00866848" w:rsidRDefault="00866848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SGP.13 - EQUIPE DA SECRETARIA DAS COMISSÕES EXTRAORDINÁRIAS E TEMPORÁRIAS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COMISSÃO EXTRAORDINÁRIA DE APOIO AO DESENVOLVIMENTO DO TURISMO, DO LAZER E DA GASTRONOMIA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Reunião Ordinária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Data: 01 de junho de 2021 - terça-feira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Horário: 13h00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Local: Auditório Prestes Maia - 1º andar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A Reunião será realizada por videoconferência e pode ser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acompanhada pelo público em geral através do site da Câmara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Municipal de São Paulo (www.saopaulo.sp.leg.br, link Auditórios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 xml:space="preserve">Online) e pelos canais da Câmara no </w:t>
      </w:r>
      <w:proofErr w:type="spellStart"/>
      <w:r w:rsidRPr="00866848">
        <w:rPr>
          <w:rFonts w:ascii="Verdana" w:hAnsi="Verdana"/>
          <w:sz w:val="24"/>
          <w:szCs w:val="24"/>
        </w:rPr>
        <w:t>Facebook</w:t>
      </w:r>
      <w:proofErr w:type="spellEnd"/>
      <w:r w:rsidRPr="00866848">
        <w:rPr>
          <w:rFonts w:ascii="Verdana" w:hAnsi="Verdana"/>
          <w:sz w:val="24"/>
          <w:szCs w:val="24"/>
        </w:rPr>
        <w:t xml:space="preserve"> (www.facebook.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com/</w:t>
      </w:r>
      <w:proofErr w:type="spellStart"/>
      <w:r w:rsidRPr="00866848">
        <w:rPr>
          <w:rFonts w:ascii="Verdana" w:hAnsi="Verdana"/>
          <w:sz w:val="24"/>
          <w:szCs w:val="24"/>
        </w:rPr>
        <w:t>camarasaopaulo</w:t>
      </w:r>
      <w:proofErr w:type="spellEnd"/>
      <w:r w:rsidRPr="00866848">
        <w:rPr>
          <w:rFonts w:ascii="Verdana" w:hAnsi="Verdana"/>
          <w:sz w:val="24"/>
          <w:szCs w:val="24"/>
        </w:rPr>
        <w:t xml:space="preserve">) e no </w:t>
      </w:r>
      <w:proofErr w:type="spellStart"/>
      <w:r w:rsidRPr="00866848">
        <w:rPr>
          <w:rFonts w:ascii="Verdana" w:hAnsi="Verdana"/>
          <w:sz w:val="24"/>
          <w:szCs w:val="24"/>
        </w:rPr>
        <w:t>YouTube</w:t>
      </w:r>
      <w:proofErr w:type="spellEnd"/>
      <w:r w:rsidRPr="00866848">
        <w:rPr>
          <w:rFonts w:ascii="Verdana" w:hAnsi="Verdana"/>
          <w:sz w:val="24"/>
          <w:szCs w:val="24"/>
        </w:rPr>
        <w:t xml:space="preserve"> (www.youtube.com/user/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66848">
        <w:rPr>
          <w:rFonts w:ascii="Verdana" w:hAnsi="Verdana"/>
          <w:sz w:val="24"/>
          <w:szCs w:val="24"/>
        </w:rPr>
        <w:t>camarasaopaulo</w:t>
      </w:r>
      <w:proofErr w:type="spellEnd"/>
      <w:r w:rsidRPr="00866848">
        <w:rPr>
          <w:rFonts w:ascii="Verdana" w:hAnsi="Verdana"/>
          <w:sz w:val="24"/>
          <w:szCs w:val="24"/>
        </w:rPr>
        <w:t>).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Pauta: "1) Exposição sobre o tema 'Importância histórica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das feiras de negócios para o desenvolvimento econômico do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município de São Paulo e subsídios para o reconhecimento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das feiras de negócios como Patrimônio Imaterial da Cidade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de São Paulo';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2) PPI e a retomada econômica dos segmentos afetos ao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Turismo."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COMISSÃO EXTRAORDINÁRIA DE RELAÇÕES INTERNACIONAIS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66848">
        <w:rPr>
          <w:rFonts w:ascii="Verdana" w:hAnsi="Verdana"/>
          <w:b/>
          <w:sz w:val="24"/>
          <w:szCs w:val="24"/>
        </w:rPr>
        <w:t>Reunião Ordinária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lastRenderedPageBreak/>
        <w:t>Data: 02 de junho de 2021 - quarta-feira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Horário: 10h30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A Reunião será realizada por videoconferência e pode ser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acompanhada pelo público em geral através do site da Câmara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Municipal de São Paulo (www.saopaulo.sp.leg.br, link Auditórios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 xml:space="preserve">Online) e pelos canais da Câmara no </w:t>
      </w:r>
      <w:proofErr w:type="spellStart"/>
      <w:r w:rsidRPr="00866848">
        <w:rPr>
          <w:rFonts w:ascii="Verdana" w:hAnsi="Verdana"/>
          <w:sz w:val="24"/>
          <w:szCs w:val="24"/>
        </w:rPr>
        <w:t>Facebook</w:t>
      </w:r>
      <w:proofErr w:type="spellEnd"/>
      <w:r w:rsidRPr="00866848">
        <w:rPr>
          <w:rFonts w:ascii="Verdana" w:hAnsi="Verdana"/>
          <w:sz w:val="24"/>
          <w:szCs w:val="24"/>
        </w:rPr>
        <w:t xml:space="preserve"> (www.facebook.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com/</w:t>
      </w:r>
      <w:proofErr w:type="spellStart"/>
      <w:r w:rsidRPr="00866848">
        <w:rPr>
          <w:rFonts w:ascii="Verdana" w:hAnsi="Verdana"/>
          <w:sz w:val="24"/>
          <w:szCs w:val="24"/>
        </w:rPr>
        <w:t>camarasaopaulo</w:t>
      </w:r>
      <w:proofErr w:type="spellEnd"/>
      <w:r w:rsidRPr="00866848">
        <w:rPr>
          <w:rFonts w:ascii="Verdana" w:hAnsi="Verdana"/>
          <w:sz w:val="24"/>
          <w:szCs w:val="24"/>
        </w:rPr>
        <w:t xml:space="preserve">) e no </w:t>
      </w:r>
      <w:proofErr w:type="spellStart"/>
      <w:r w:rsidRPr="00866848">
        <w:rPr>
          <w:rFonts w:ascii="Verdana" w:hAnsi="Verdana"/>
          <w:sz w:val="24"/>
          <w:szCs w:val="24"/>
        </w:rPr>
        <w:t>YouTube</w:t>
      </w:r>
      <w:proofErr w:type="spellEnd"/>
      <w:r w:rsidRPr="00866848">
        <w:rPr>
          <w:rFonts w:ascii="Verdana" w:hAnsi="Verdana"/>
          <w:sz w:val="24"/>
          <w:szCs w:val="24"/>
        </w:rPr>
        <w:t xml:space="preserve"> (www.youtube.com/user/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66848">
        <w:rPr>
          <w:rFonts w:ascii="Verdana" w:hAnsi="Verdana"/>
          <w:sz w:val="24"/>
          <w:szCs w:val="24"/>
        </w:rPr>
        <w:t>camarasaopaulo</w:t>
      </w:r>
      <w:proofErr w:type="spellEnd"/>
      <w:r w:rsidRPr="00866848">
        <w:rPr>
          <w:rFonts w:ascii="Verdana" w:hAnsi="Verdana"/>
          <w:sz w:val="24"/>
          <w:szCs w:val="24"/>
        </w:rPr>
        <w:t>).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Pauta: "Investimentos no Brasil, no Estado de São Paulo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e cidade de São Paulo e possibilidades de cooperação, com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 xml:space="preserve">a presença do Sr. </w:t>
      </w:r>
      <w:proofErr w:type="spellStart"/>
      <w:r w:rsidRPr="00866848">
        <w:rPr>
          <w:rFonts w:ascii="Verdana" w:hAnsi="Verdana"/>
          <w:sz w:val="24"/>
          <w:szCs w:val="24"/>
        </w:rPr>
        <w:t>Masayuki</w:t>
      </w:r>
      <w:proofErr w:type="spellEnd"/>
      <w:r w:rsidRPr="00866848">
        <w:rPr>
          <w:rFonts w:ascii="Verdana" w:hAnsi="Verdana"/>
          <w:sz w:val="24"/>
          <w:szCs w:val="24"/>
        </w:rPr>
        <w:t xml:space="preserve"> Eguchi, Chefe da Agência de Cooperação Internacional do Japão (JICA – </w:t>
      </w:r>
      <w:proofErr w:type="spellStart"/>
      <w:r w:rsidRPr="00866848">
        <w:rPr>
          <w:rFonts w:ascii="Verdana" w:hAnsi="Verdana"/>
          <w:sz w:val="24"/>
          <w:szCs w:val="24"/>
        </w:rPr>
        <w:t>Japan</w:t>
      </w:r>
      <w:proofErr w:type="spellEnd"/>
      <w:r w:rsidRPr="00866848">
        <w:rPr>
          <w:rFonts w:ascii="Verdana" w:hAnsi="Verdana"/>
          <w:sz w:val="24"/>
          <w:szCs w:val="24"/>
        </w:rPr>
        <w:t xml:space="preserve"> </w:t>
      </w:r>
      <w:proofErr w:type="spellStart"/>
      <w:r w:rsidRPr="00866848">
        <w:rPr>
          <w:rFonts w:ascii="Verdana" w:hAnsi="Verdana"/>
          <w:sz w:val="24"/>
          <w:szCs w:val="24"/>
        </w:rPr>
        <w:t>International</w:t>
      </w:r>
      <w:proofErr w:type="spellEnd"/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66848">
        <w:rPr>
          <w:rFonts w:ascii="Verdana" w:hAnsi="Verdana"/>
          <w:sz w:val="24"/>
          <w:szCs w:val="24"/>
        </w:rPr>
        <w:t>Comunication</w:t>
      </w:r>
      <w:proofErr w:type="spellEnd"/>
      <w:r w:rsidRPr="00866848">
        <w:rPr>
          <w:rFonts w:ascii="Verdana" w:hAnsi="Verdana"/>
          <w:sz w:val="24"/>
          <w:szCs w:val="24"/>
        </w:rPr>
        <w:t xml:space="preserve"> </w:t>
      </w:r>
      <w:proofErr w:type="spellStart"/>
      <w:r w:rsidRPr="00866848">
        <w:rPr>
          <w:rFonts w:ascii="Verdana" w:hAnsi="Verdana"/>
          <w:sz w:val="24"/>
          <w:szCs w:val="24"/>
        </w:rPr>
        <w:t>Agency</w:t>
      </w:r>
      <w:proofErr w:type="spellEnd"/>
      <w:r w:rsidRPr="00866848">
        <w:rPr>
          <w:rFonts w:ascii="Verdana" w:hAnsi="Verdana"/>
          <w:sz w:val="24"/>
          <w:szCs w:val="24"/>
        </w:rPr>
        <w:t>)."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COMISSÃO EXTRAORDINÁRIA DE DEFESA DOS DIREITOS DA CRIANÇA, DO ADOLESCENTE E DA JUVENTUDE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Reunião Ordinária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Data: 03 de junho de 2021 - quinta-feira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Horário: 10h30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A Reunião será realizada por videoconferência e pode ser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acompanhada pelo público em geral através do site da Câmara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Municipal de São Paulo (www.saopaulo.sp.leg.br, link Auditórios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 xml:space="preserve">Online) e pelos canais da Câmara no </w:t>
      </w:r>
      <w:proofErr w:type="spellStart"/>
      <w:r w:rsidRPr="00866848">
        <w:rPr>
          <w:rFonts w:ascii="Verdana" w:hAnsi="Verdana"/>
          <w:sz w:val="24"/>
          <w:szCs w:val="24"/>
        </w:rPr>
        <w:t>Facebook</w:t>
      </w:r>
      <w:proofErr w:type="spellEnd"/>
      <w:r w:rsidRPr="00866848">
        <w:rPr>
          <w:rFonts w:ascii="Verdana" w:hAnsi="Verdana"/>
          <w:sz w:val="24"/>
          <w:szCs w:val="24"/>
        </w:rPr>
        <w:t xml:space="preserve"> (www.facebook.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com/</w:t>
      </w:r>
      <w:proofErr w:type="spellStart"/>
      <w:r w:rsidRPr="00866848">
        <w:rPr>
          <w:rFonts w:ascii="Verdana" w:hAnsi="Verdana"/>
          <w:sz w:val="24"/>
          <w:szCs w:val="24"/>
        </w:rPr>
        <w:t>camarasaopaulo</w:t>
      </w:r>
      <w:proofErr w:type="spellEnd"/>
      <w:r w:rsidRPr="00866848">
        <w:rPr>
          <w:rFonts w:ascii="Verdana" w:hAnsi="Verdana"/>
          <w:sz w:val="24"/>
          <w:szCs w:val="24"/>
        </w:rPr>
        <w:t xml:space="preserve">) e no </w:t>
      </w:r>
      <w:proofErr w:type="spellStart"/>
      <w:r w:rsidRPr="00866848">
        <w:rPr>
          <w:rFonts w:ascii="Verdana" w:hAnsi="Verdana"/>
          <w:sz w:val="24"/>
          <w:szCs w:val="24"/>
        </w:rPr>
        <w:t>YouTube</w:t>
      </w:r>
      <w:proofErr w:type="spellEnd"/>
      <w:r w:rsidRPr="00866848">
        <w:rPr>
          <w:rFonts w:ascii="Verdana" w:hAnsi="Verdana"/>
          <w:sz w:val="24"/>
          <w:szCs w:val="24"/>
        </w:rPr>
        <w:t xml:space="preserve"> (www.youtube.com/user/</w:t>
      </w:r>
    </w:p>
    <w:p w:rsidR="00213BFA" w:rsidRPr="00866848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866848">
        <w:rPr>
          <w:rFonts w:ascii="Verdana" w:hAnsi="Verdana"/>
          <w:sz w:val="24"/>
          <w:szCs w:val="24"/>
        </w:rPr>
        <w:t>camarasaopaulo</w:t>
      </w:r>
      <w:proofErr w:type="spellEnd"/>
      <w:r w:rsidRPr="00866848">
        <w:rPr>
          <w:rFonts w:ascii="Verdana" w:hAnsi="Verdana"/>
          <w:sz w:val="24"/>
          <w:szCs w:val="24"/>
        </w:rPr>
        <w:t>).</w:t>
      </w:r>
    </w:p>
    <w:p w:rsidR="00213BFA" w:rsidRDefault="00213BFA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66848">
        <w:rPr>
          <w:rFonts w:ascii="Verdana" w:hAnsi="Verdana"/>
          <w:sz w:val="24"/>
          <w:szCs w:val="24"/>
        </w:rPr>
        <w:t>Pauta: "Discussão e organização dos trabalhos da Comissão"</w:t>
      </w:r>
      <w:r w:rsidRPr="00866848">
        <w:rPr>
          <w:rFonts w:ascii="Verdana" w:hAnsi="Verdana"/>
          <w:sz w:val="24"/>
          <w:szCs w:val="24"/>
        </w:rPr>
        <w:cr/>
      </w:r>
    </w:p>
    <w:p w:rsidR="00866848" w:rsidRDefault="00866848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66848" w:rsidRPr="00866848" w:rsidRDefault="00866848" w:rsidP="00213BF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866848" w:rsidRPr="00866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DB"/>
    <w:rsid w:val="000041CC"/>
    <w:rsid w:val="00137464"/>
    <w:rsid w:val="00177375"/>
    <w:rsid w:val="00213BFA"/>
    <w:rsid w:val="00227E73"/>
    <w:rsid w:val="00236E13"/>
    <w:rsid w:val="00257CE3"/>
    <w:rsid w:val="002722EC"/>
    <w:rsid w:val="002E3995"/>
    <w:rsid w:val="00300F09"/>
    <w:rsid w:val="0034000E"/>
    <w:rsid w:val="003704BC"/>
    <w:rsid w:val="003E3F63"/>
    <w:rsid w:val="00494024"/>
    <w:rsid w:val="00512DAC"/>
    <w:rsid w:val="005339AA"/>
    <w:rsid w:val="005616D2"/>
    <w:rsid w:val="0059297C"/>
    <w:rsid w:val="0062590F"/>
    <w:rsid w:val="00645F7D"/>
    <w:rsid w:val="006F7862"/>
    <w:rsid w:val="007006C5"/>
    <w:rsid w:val="00735708"/>
    <w:rsid w:val="00760E61"/>
    <w:rsid w:val="00850891"/>
    <w:rsid w:val="00866848"/>
    <w:rsid w:val="008A2CEF"/>
    <w:rsid w:val="008F5FDB"/>
    <w:rsid w:val="009D5896"/>
    <w:rsid w:val="00B021AF"/>
    <w:rsid w:val="00B51C52"/>
    <w:rsid w:val="00C21734"/>
    <w:rsid w:val="00C52003"/>
    <w:rsid w:val="00D62487"/>
    <w:rsid w:val="00EB5C3D"/>
    <w:rsid w:val="00F8138E"/>
    <w:rsid w:val="00F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97</Pages>
  <Words>39403</Words>
  <Characters>212782</Characters>
  <Application>Microsoft Office Word</Application>
  <DocSecurity>0</DocSecurity>
  <Lines>1773</Lines>
  <Paragraphs>503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12</cp:revision>
  <dcterms:created xsi:type="dcterms:W3CDTF">2020-12-08T17:11:00Z</dcterms:created>
  <dcterms:modified xsi:type="dcterms:W3CDTF">2021-06-01T18:06:00Z</dcterms:modified>
</cp:coreProperties>
</file>