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8E" w:rsidRDefault="0092458E" w:rsidP="0092458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3586E7D" wp14:editId="129378F8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8E" w:rsidRDefault="0092458E" w:rsidP="0092458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458E" w:rsidRDefault="0092458E" w:rsidP="0092458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131, Ano 62 Quin</w:t>
      </w:r>
      <w:r>
        <w:rPr>
          <w:rFonts w:ascii="Verdana" w:hAnsi="Verdana"/>
          <w:b/>
          <w:sz w:val="24"/>
          <w:szCs w:val="24"/>
        </w:rPr>
        <w:t>ta-feira.</w:t>
      </w:r>
    </w:p>
    <w:p w:rsidR="00AF571A" w:rsidRDefault="0092458E" w:rsidP="0092458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92458E" w:rsidRDefault="0092458E" w:rsidP="0092458E">
      <w:pPr>
        <w:jc w:val="center"/>
        <w:rPr>
          <w:rFonts w:ascii="Verdana" w:hAnsi="Verdana"/>
          <w:b/>
          <w:sz w:val="24"/>
          <w:szCs w:val="24"/>
        </w:rPr>
      </w:pPr>
    </w:p>
    <w:p w:rsidR="0092458E" w:rsidRPr="00672999" w:rsidRDefault="0092458E" w:rsidP="0092458E">
      <w:pPr>
        <w:jc w:val="center"/>
        <w:rPr>
          <w:rFonts w:ascii="Verdana" w:hAnsi="Verdana"/>
          <w:b/>
          <w:sz w:val="24"/>
        </w:rPr>
      </w:pPr>
      <w:r w:rsidRPr="00672999">
        <w:rPr>
          <w:rFonts w:ascii="Verdana" w:hAnsi="Verdana"/>
          <w:b/>
          <w:sz w:val="24"/>
        </w:rPr>
        <w:t>Gabinete do Prefeito, pág. 01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PORTARIA 183, DE 12 DE JULHO DE 2017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 do Município de São Paulo, usando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 atribuições que lhe são conferidas por lei,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Exonerar, a pedido, e a partir de 13 de julho de 2017, 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senhor ELISEU GABRIEL DE PIERI, RF 807.115.2, do cargo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Secretário Municipal, referência SM, da Secretaria Municipal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Trabalho e Empreendedorismo.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PREFEITURA DO MUNICÍPIO DE SÃO PAULO, aos 12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julho de 2017, 464º da fundação de São Paulo.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PORTARIA 184, DE 12 DE JULHO DE 2017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 do Município de São Paulo, usando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 atribuições que lhe são conferidas por lei,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Exonerar, a pedido, e a partir de 13 de julho de 2017, 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senhor HELVIO NICOLAU MOISÉS, RF 697.031.1, do cargo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Chefe de Gabinete, símbolo CHG, do Gabinete do Secretário, da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Secretaria Municipal de Trabalho e Empreendedorismo.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PREFEITURA DO MUNICÍPIO DE SÃO PAULO, aos 12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julho de 2017, 464º da fundação de São Paulo.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PORTARIA 185, DE 12 DE JULHO DE 2017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 do Município de São Paulo, usando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 atribuições que lhe são conferidas por lei,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Designar, a partir de 13 de julho de 2017, a senhora JULIANA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NATRIELLI MEDEIROS RIBEIRO DOS SANTOS, RF 838.358.8,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para responder pelo cargo de Secretário Municipal, referência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SM, da Secretaria Municipal de Trabalho e Empreendedorismo.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PREFEITURA DO MUNICÍPIO DE SÃO PAULO, aos 12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julho de 2017, 464º da fundação de São Paulo.</w:t>
      </w:r>
    </w:p>
    <w:p w:rsidR="0092458E" w:rsidRPr="00672999" w:rsidRDefault="0092458E" w:rsidP="0092458E">
      <w:pPr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lastRenderedPageBreak/>
        <w:t>PORTARIA 186, DE 12 DE JULHO DE 2017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 do Município de São Paulo, usando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 atribuições que lhe são conferidas por lei,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Exonerar, a pedido, e a partir de 13 de julho de 2017, 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senhora REGINA ANDREA ACCORSI LUNARDELLI, RF 838.420.7,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do cargo de Chefe de Gabinete, símbolo CHG, do Gabinete 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Secretário, da Secretaria Municipal da Pessoa com Deficiência,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constante do Decreto 54.157/2013.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PREFEITURA DO MUNICÍPIO DE SÃO PAULO, aos 12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julho de 2017, 464º da fundação de São Paulo.</w:t>
      </w:r>
    </w:p>
    <w:p w:rsidR="0092458E" w:rsidRPr="00672999" w:rsidRDefault="0092458E" w:rsidP="0092458E">
      <w:pPr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TÍTULO DE NOMEAÇÃO 76, DE 12 DE JULHO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DE 2017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 do Município de São Paulo, usando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 atribuições que lhe são conferidas por lei,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Nomear, a partir de 13 de julho de 2017, o senhor FLÁVIO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ADAUTO FENÓLIO, RF 747.481.4, para exercer o cargo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Chefe de Gabinete, símbolo CHG, do Gabinete do Secretário, da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Secretaria Municipal da Pessoa com Deficiência, constante 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Decreto 54.157/2013.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PREFEITURA DO MUNICÍPIO DE SÃO PAULO, aos 12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julho de 2017, 464º da fundação de São Paulo.</w:t>
      </w:r>
    </w:p>
    <w:p w:rsidR="0092458E" w:rsidRPr="00672999" w:rsidRDefault="0092458E" w:rsidP="0092458E">
      <w:pPr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JOÃO DORIA, Prefeito</w:t>
      </w:r>
    </w:p>
    <w:p w:rsidR="0092458E" w:rsidRPr="00672999" w:rsidRDefault="0092458E" w:rsidP="0092458E">
      <w:pPr>
        <w:jc w:val="center"/>
        <w:rPr>
          <w:rFonts w:ascii="Verdana" w:hAnsi="Verdana" w:cs="Frutiger-Cn"/>
          <w:b/>
          <w:sz w:val="24"/>
        </w:rPr>
      </w:pPr>
      <w:r w:rsidRPr="00672999">
        <w:rPr>
          <w:rFonts w:ascii="Verdana" w:hAnsi="Verdana" w:cs="Frutiger-Cn"/>
          <w:b/>
          <w:sz w:val="24"/>
        </w:rPr>
        <w:t>Secretarias, pág. 03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PORTARIA 1218, DE 12 DE JULHO DE 2017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JULIO FRANCISCO SEMEGHINI NETO, Secretário do Governo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Municipal, no uso da competência que lhe foi conferida pelo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Decreto 53.692, de 08.01.2013,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EXONERAR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SECRETARIA MUNICIPAL DE TRABALHO E EMPREENDEDORISMO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1- MARCELA PORCELLI, RF 838.575.1, a pedido, e a partir</w:t>
      </w:r>
      <w:r w:rsidR="002157E5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de 13.07.2017, do cargo de Assessor Especial, Ref. DAS-14, do</w:t>
      </w:r>
      <w:r w:rsidR="002157E5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Gabinete do Secretário, da Secretaria Municipal de Trabalho</w:t>
      </w:r>
      <w:r w:rsidR="002157E5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e Empreendedorismo, constante do Anexo I – Tabela “A” do</w:t>
      </w:r>
      <w:r w:rsidR="002157E5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Decreto 50.995/09.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2- VERA LUCIA GOMES, RF 720.414.1, a pedido, e a partir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13.07.2017, do cargo de Diretor de Divisão Técnica, Ref.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DAS-12, da Divisão Técnica de Fiscalização de Feiras, Antiguidades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 Artesanatos, da Coordenadoria de Segurança Alimentar 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Nutricional, da Secretaria Municipal de Trabalho e Empreendedorismo,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constante dos Decretos 54.888/14 e 54.990/14.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3- PAULO JOSÉ BOLTNN LEITE, RF 787.269.1, a pedido,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 a partir de 13.07.2017, do cargo de Assessor Especial, Ref.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DAS-15, do Gabinete do Secretário, da Secretaria Municipal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Trabalho e Empreendedorismo, constante do Decreto 56.839/16.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4- MARIA CELINA LORENZETTI TIROLI, RF 838.589.1, 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pedido, e a partir de 13.07.2017, do cargo de Assessor Especial,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Ref. DAS-14, do Gabinete do Secretário, da Secretaria Municipal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Trabalho e Empreendedorismo, constante do Anexo I – Tabela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“A” do Decreto 50.995/09.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5- GILVANIO ARAGÃO, RF 838.705.2, a pedido, e a partir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13.07.2017, do cargo de Assistente de Microcrédito IV, Ref.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DAS-09, do Gabinete do Secretário, da Secretaria Municipal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Trabalho e Empreendedorismo, constante do Decreto 53.819/13.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6- CARLOS EDUARDO COSTA SIRINO, RF 839.041.0, a pedido,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 a partir de 13.07.2017, do cargo de Supervisor Técnico II,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Ref. DAS-12, da Supervisão de Acompanhamento e Fiscalização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Convênios, da Supervisão Geral de Administração e Finanças,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 Secretaria Municipal de Trabalho e Empreendedorismo, constante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do Decreto 53.819/13.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7- ALEX FERRI, RF 839.289.7, a pedido, e a partir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13.07.2017, do cargo de Chefe de Seção Técnica, Ref. DAS-10,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 Seção Técnica de Controle, da Coordenadoria de Segurança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Alimentar e Nutricional, da Secretaria Municipal de Trabalho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 Empreendedorismo, constante dos Decretos 54.888/14 e</w:t>
      </w:r>
      <w:r w:rsid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54.990/14.</w:t>
      </w:r>
    </w:p>
    <w:p w:rsid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8- ADRIANA BRAMBILLA RIVERA, RF 838.704.4, a pedido, 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 partir de 13.07.2017, do cargo de Assessor Técnico, Ref. DAS-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12, da Assessoria Técnica, do Gabinete do Secretário, da Secretaria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Municipal de Trabalho e Empreendedorismo, constante 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Anexo I – Tabela “A” do Decreto 50.995/09.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SECRETARIA DO GOVERNO MUNICIPAL, aos 12 de julho</w:t>
      </w:r>
      <w:r w:rsid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de 2017.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JULIO FRANCISCO SEMEGHINI NETO, Secretário do Governo</w:t>
      </w:r>
      <w:r w:rsidRP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Municipal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TÍTULO DE NOMEAÇÃO 670, DE 12 DE JULHO</w:t>
      </w:r>
      <w:r w:rsidR="00672999">
        <w:rPr>
          <w:rFonts w:ascii="Verdana" w:hAnsi="Verdana" w:cs="Frutiger-BlackCn"/>
          <w:b/>
          <w:bCs/>
        </w:rPr>
        <w:t xml:space="preserve"> </w:t>
      </w:r>
      <w:r w:rsidRPr="00672999">
        <w:rPr>
          <w:rFonts w:ascii="Verdana" w:hAnsi="Verdana" w:cs="Frutiger-BlackCn"/>
          <w:b/>
          <w:bCs/>
        </w:rPr>
        <w:t>DE 2017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JULIO FRANCISCO SEMEGHINI NETO, Secretário do Governo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Municipal, no uso da competência que lhe foi conferida pelo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Decreto 53.692, de 08.01.2013,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Nomear o senhor ALEXANDER CAMPOS SILVA, RG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39.774.029-3-SSP/SP, para exercer o cargo de Auxiliar de Gabinete,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Ref. DAI-02, do Gabinete do Secretário, da Secretaria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Municipal de Trabalho e Empreendedorismo, constante 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Decreto 56.839/16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SECRETARIA DO GOVERNO MUNICIPAL, aos 12 de julho</w:t>
      </w:r>
      <w:r w:rsid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de 2017.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JULIO FRANCISCO SEMEGHINI NETO, Secretário do Governo</w:t>
      </w:r>
      <w:r w:rsidRP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Municipal</w:t>
      </w:r>
    </w:p>
    <w:p w:rsidR="0092458E" w:rsidRPr="00672999" w:rsidRDefault="0092458E" w:rsidP="006729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92458E" w:rsidRPr="00672999" w:rsidRDefault="0092458E" w:rsidP="006729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672999">
        <w:rPr>
          <w:rFonts w:ascii="Verdana" w:hAnsi="Verdana" w:cs="Frutiger-Cn"/>
          <w:b/>
          <w:sz w:val="24"/>
        </w:rPr>
        <w:t>Secretarias, pág. 05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TRABALHO E</w:t>
      </w:r>
      <w:r w:rsidR="002157E5">
        <w:rPr>
          <w:rFonts w:ascii="Verdana" w:hAnsi="Verdana" w:cs="Frutiger-BlackCn"/>
          <w:b/>
          <w:bCs/>
        </w:rPr>
        <w:t xml:space="preserve"> </w:t>
      </w:r>
      <w:r w:rsidRPr="00672999">
        <w:rPr>
          <w:rFonts w:ascii="Verdana" w:hAnsi="Verdana" w:cs="Frutiger-BlackCn"/>
          <w:b/>
          <w:bCs/>
        </w:rPr>
        <w:t>EMPREENDEDORISMO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GABINETE DO SECRETÁRIO</w:t>
      </w:r>
    </w:p>
    <w:p w:rsidR="002157E5" w:rsidRDefault="002157E5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DESPACHO DO SECRETÁRIO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lastRenderedPageBreak/>
        <w:t>6064.2017/0000367-0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REEMBOLSO DE DESPESAS COM VIAGEM – JULIANA NATRIELLI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MEDEIROS RIBEIRO DOS SANTOS. I- No exercício da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competente que me foi atribuída por Lei, à vista dos elementos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convicção contidos no presente, especialmente a manifestação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 Supervisão de Execução Orçamentária e Financeira e no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parecer da Assessoria Jurídica, que ora acolho, com fundamento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no artigo 1º do Decreto do Município nº 44.891/2004, artigo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1º do Decreto Municipal nº 48.744/07, alterado pelo Decreto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nº 53.179/2012, AUTORIZO o pagamento, por indenização, das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despesas decorrente de hospedagem, transporte e alimentação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em razão de viagem realizada ao Rio de Janeiro, no período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 xml:space="preserve">08 a 09 de junho de 2017, em favor de Juliana </w:t>
      </w:r>
      <w:proofErr w:type="spellStart"/>
      <w:r w:rsidRPr="00672999">
        <w:rPr>
          <w:rFonts w:ascii="Verdana" w:hAnsi="Verdana" w:cs="Frutiger-Cn"/>
        </w:rPr>
        <w:t>Natrielli</w:t>
      </w:r>
      <w:proofErr w:type="spellEnd"/>
      <w:r w:rsidRPr="00672999">
        <w:rPr>
          <w:rFonts w:ascii="Verdana" w:hAnsi="Verdana" w:cs="Frutiger-Cn"/>
        </w:rPr>
        <w:t xml:space="preserve"> Medeiros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Ribeiro dos Santos, RF nº 838.358-8, Secretária Adjunta desta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Pasta, no valor global de R$ 478,57 (quatrocentos e setenta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 oito reais e cinquenta e sete centavos). II- Outrossim, face as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disposições contidas no Decreto Municipal nº 57.578/2017, AUTORIZO,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 emissão da Nota de Empenho no valor acima indicado,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que onerará a seguinte dotação orçamentária: 30.10.11.12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2.3024.2.100.3.3.90.36.00.00, do presente exercício financeiro.</w:t>
      </w:r>
    </w:p>
    <w:p w:rsidR="002157E5" w:rsidRDefault="002157E5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SISTEMA MUNICIPAL DE PROCESSOS - SIMPROC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DESPACHOS: LISTA 2017-2-127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COORDENADORIA DE SEGURANCA ALIMENTAR E NUTRICIONAL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ENDERECO: 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PROCESSOS DA UNIDADE SDTE/COSAN/FEIRA/SUP</w:t>
      </w:r>
    </w:p>
    <w:p w:rsidR="002157E5" w:rsidRDefault="002157E5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2017-0.109.140-9 SEC. MUN. DO DES., TRABALHO 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EMPREENDEDORISMO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DEFERIDO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CHAMAMENTO FINAL: NOS TERMOS DO DISPOSTO NO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ARTIGO 24, INCISO V DO DECRETO 48.172-2007, CONVOCAMOS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OS FEIRANTES A SEGUIR RELACIONADOS NO PRAZO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05 DIAS, COMPARECEREM NA SUPERVISAO DE FEIRAS LIVRES,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SITO A RUA DA CANTAREIRA , 216 CENTRO , DE 2 A 6, DAS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8H00 AS 15H00, PARA REGULARIZAREM SUA SITUACAO JUNTO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 MUNICIPALIDADE, TENDO EM VISTA A FALTA DE REVALIDACAO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DAS MATRICULAS E DEMAIS ENCARGOS DEVIDOS EM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RAZAO DO EXERCICIO DA ATIVIDADE. O NAO ATENDIMENTO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DESE JESUS OLIVEIRA; 023.348-01-1-EMERSON MOURA BARROS;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023.838-01-9-JOSE FERREIRA GOMES; 001.299-02-6-MITSUHIRO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MORITA; 023.179-02-3-JULIANA DA SILVA ALVES-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-ME; EITAS LIMA; 018.156-01-0-PEDRO MENCK RIBEIRO;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019.626-01-0-NELSON PLACIDINO-ME; 020.676-01-8-MARCELO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EUSTAQUIO DE ARAUJO; 019.937-01-6-VALDINAR FERREIRA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BARROS; 019.987-01-3-HELENA DE MOURA BARROS;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019.997-01-9-NEIDE FONSECA DOS SANTOS; 020.297-01-7-GENIVALDO</w:t>
      </w:r>
      <w:r w:rsidR="002157E5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D</w:t>
      </w:r>
    </w:p>
    <w:p w:rsidR="0092458E" w:rsidRPr="002157E5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92458E" w:rsidRPr="002157E5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157E5">
        <w:rPr>
          <w:rFonts w:ascii="Verdana" w:hAnsi="Verdana" w:cs="Frutiger-Cn"/>
          <w:b/>
        </w:rPr>
        <w:t>COORDENADORIA DE SEGURANÇA ALIMENTAR</w:t>
      </w:r>
      <w:r w:rsidR="002157E5" w:rsidRPr="002157E5">
        <w:rPr>
          <w:rFonts w:ascii="Verdana" w:hAnsi="Verdana" w:cs="Frutiger-Cn"/>
          <w:b/>
        </w:rPr>
        <w:t xml:space="preserve"> </w:t>
      </w:r>
      <w:r w:rsidRPr="002157E5">
        <w:rPr>
          <w:rFonts w:ascii="Verdana" w:hAnsi="Verdana" w:cs="Frutiger-Cn"/>
          <w:b/>
        </w:rPr>
        <w:t>E NUTRICIONAL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DESPACHO DO COORDENADOR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2016-0.251.482-4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 xml:space="preserve">COSAN e Empório Positiva </w:t>
      </w:r>
      <w:proofErr w:type="spellStart"/>
      <w:r w:rsidRPr="00672999">
        <w:rPr>
          <w:rFonts w:ascii="Verdana" w:hAnsi="Verdana" w:cs="Frutiger-Cn"/>
        </w:rPr>
        <w:t>Ltda</w:t>
      </w:r>
      <w:proofErr w:type="spellEnd"/>
      <w:r w:rsidRPr="00672999">
        <w:rPr>
          <w:rFonts w:ascii="Verdana" w:hAnsi="Verdana" w:cs="Frutiger-Cn"/>
        </w:rPr>
        <w:t>-EPP – solicitação de inclusão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lastRenderedPageBreak/>
        <w:t>de ramo de atividade. O Coordenador de Segurança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Alimentar e Nutricional, no uso das atribuições legais, em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especial pelo Decreto nº 46.398, de 28 de setembro de 2005,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 o Decreto n.º 56.399, de 09 de setembro de 2015. RESOLVE: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1. À vista das informações e dos demais elementos contidos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no presente, notadamente da manifestação da Supervisão de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Mercados e Sacolões e da Assessoria Jurídica, com fundamento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no art. 4º, da Portaria nº 51/12-ABAST/SMSP, INDEFERIR 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pedido de inclusão de ramo de atividade lanchonete formulado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pela permissionária do Mercado Municipal da Vila Formosa,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 xml:space="preserve">Empório Positiva </w:t>
      </w:r>
      <w:proofErr w:type="spellStart"/>
      <w:r w:rsidRPr="00672999">
        <w:rPr>
          <w:rFonts w:ascii="Verdana" w:hAnsi="Verdana" w:cs="Frutiger-Cn"/>
        </w:rPr>
        <w:t>Ltda</w:t>
      </w:r>
      <w:proofErr w:type="spellEnd"/>
      <w:r w:rsidRPr="00672999">
        <w:rPr>
          <w:rFonts w:ascii="Verdana" w:hAnsi="Verdana" w:cs="Frutiger-Cn"/>
        </w:rPr>
        <w:t>-EPP, pessoa jurídica de direito privado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devidamente inscrita no CNPJ nº 09.077.028/0001-00 por não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ser atividade complementar.</w:t>
      </w:r>
    </w:p>
    <w:p w:rsidR="0092458E" w:rsidRPr="00672999" w:rsidRDefault="0092458E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458E" w:rsidRPr="002157E5" w:rsidRDefault="0092458E" w:rsidP="002157E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2157E5">
        <w:rPr>
          <w:rFonts w:ascii="Verdana" w:hAnsi="Verdana" w:cs="Frutiger-Cn"/>
          <w:b/>
          <w:sz w:val="24"/>
        </w:rPr>
        <w:t xml:space="preserve">Editais, pág. </w:t>
      </w:r>
      <w:r w:rsidR="00672999" w:rsidRPr="002157E5">
        <w:rPr>
          <w:rFonts w:ascii="Verdana" w:hAnsi="Verdana" w:cs="Frutiger-Cn"/>
          <w:b/>
          <w:sz w:val="24"/>
        </w:rPr>
        <w:t>24</w:t>
      </w:r>
    </w:p>
    <w:p w:rsidR="00672999" w:rsidRPr="00672999" w:rsidRDefault="00672999" w:rsidP="009245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TRABALHO E</w:t>
      </w:r>
      <w:r w:rsidR="002157E5">
        <w:rPr>
          <w:rFonts w:ascii="Verdana" w:hAnsi="Verdana" w:cs="Frutiger-BlackCn"/>
          <w:b/>
          <w:bCs/>
        </w:rPr>
        <w:t xml:space="preserve"> </w:t>
      </w:r>
      <w:r w:rsidRPr="00672999">
        <w:rPr>
          <w:rFonts w:ascii="Verdana" w:hAnsi="Verdana" w:cs="Frutiger-BlackCn"/>
          <w:b/>
          <w:bCs/>
        </w:rPr>
        <w:t>EMPREENDEDORISMO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GABINETE DO SECRETÁRIO</w:t>
      </w:r>
    </w:p>
    <w:p w:rsidR="002157E5" w:rsidRDefault="002157E5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PORTARIA EXPEDIDA/DESIGNAÇÃO/SUBSTITUIÇÃO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O Senhor Chefe de Gabinete da Secretaria Municipal de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Trabalho e Empreendedorismo, no uso de suas atribuições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legais expede a seguinte portaria:</w:t>
      </w:r>
    </w:p>
    <w:p w:rsidR="002157E5" w:rsidRDefault="002157E5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PORTARIA N° 100/SMTE/2017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 xml:space="preserve">Designando o Sr. </w:t>
      </w:r>
      <w:r w:rsidRPr="00672999">
        <w:rPr>
          <w:rFonts w:ascii="Verdana" w:hAnsi="Verdana" w:cs="Frutiger-BoldCn"/>
          <w:b/>
          <w:bCs/>
        </w:rPr>
        <w:t>ROBERTO GALDI, R.F. 839.732.5/1</w:t>
      </w:r>
      <w:r w:rsidRPr="00672999">
        <w:rPr>
          <w:rFonts w:ascii="Verdana" w:hAnsi="Verdana" w:cs="Frutiger-Cn"/>
        </w:rPr>
        <w:t>, Assistente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Microcrédito I – DAI05, comissionado, para exercer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o cargo de Supervisor Técnico I – DAS11, de livre provimento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em comissão pelo Prefeito, da Supervisão Geral de Qualificação,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 Coordenadoria do Trabalho, da Secretaria Municipal de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Cn"/>
        </w:rPr>
        <w:t xml:space="preserve">Trabalho e Empreendedorismo, em substituição a Sra. </w:t>
      </w:r>
      <w:r w:rsidRPr="00672999">
        <w:rPr>
          <w:rFonts w:ascii="Verdana" w:hAnsi="Verdana" w:cs="Frutiger-BoldCn"/>
          <w:b/>
          <w:bCs/>
        </w:rPr>
        <w:t>CAMILA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BoldCn"/>
          <w:b/>
          <w:bCs/>
        </w:rPr>
        <w:t>ALEXANDRINO ROCHA, R.F. 822.691.1/3</w:t>
      </w:r>
      <w:r w:rsidRPr="00672999">
        <w:rPr>
          <w:rFonts w:ascii="Verdana" w:hAnsi="Verdana" w:cs="Frutiger-Cn"/>
        </w:rPr>
        <w:t>, Supervisor Técnico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I – DAS11, comissionada, durante o impedimento legal por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 xml:space="preserve">férias </w:t>
      </w:r>
      <w:r w:rsidRPr="00672999">
        <w:rPr>
          <w:rFonts w:ascii="Verdana" w:hAnsi="Verdana" w:cs="Frutiger-BoldCn"/>
          <w:b/>
          <w:bCs/>
        </w:rPr>
        <w:t>no período de 17/07/2017 a 31/07/2017</w:t>
      </w:r>
      <w:r w:rsidRPr="00672999">
        <w:rPr>
          <w:rFonts w:ascii="Verdana" w:hAnsi="Verdana" w:cs="Frutiger-Cn"/>
        </w:rPr>
        <w:t>.</w:t>
      </w:r>
    </w:p>
    <w:p w:rsidR="002157E5" w:rsidRDefault="002157E5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SUPERVISÃO DE GESTÃO DE PESSOAS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RELAÇÃO DE ADICIONAIS POR TEMPO DE SERVIÇO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NOS TERMOS DO ARTIGO 112, DA LEI 8989/79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  <w:noProof/>
          <w:lang w:eastAsia="pt-BR"/>
        </w:rPr>
        <w:drawing>
          <wp:inline distT="0" distB="0" distL="0" distR="0" wp14:anchorId="3A7227D2" wp14:editId="486E6F0B">
            <wp:extent cx="4073236" cy="545497"/>
            <wp:effectExtent l="0" t="0" r="381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49" cy="5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72999" w:rsidRPr="002157E5" w:rsidRDefault="00672999" w:rsidP="002157E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2157E5">
        <w:rPr>
          <w:rFonts w:ascii="Verdana" w:hAnsi="Verdana" w:cs="Frutiger-Cn"/>
          <w:b/>
          <w:sz w:val="24"/>
        </w:rPr>
        <w:t>Editais, pág. 41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TRABALHO E</w:t>
      </w:r>
      <w:r w:rsidR="002157E5">
        <w:rPr>
          <w:rFonts w:ascii="Verdana" w:hAnsi="Verdana" w:cs="Frutiger-BlackCn"/>
          <w:b/>
          <w:bCs/>
        </w:rPr>
        <w:t xml:space="preserve"> </w:t>
      </w:r>
      <w:r w:rsidRPr="00672999">
        <w:rPr>
          <w:rFonts w:ascii="Verdana" w:hAnsi="Verdana" w:cs="Frutiger-BlackCn"/>
          <w:b/>
          <w:bCs/>
        </w:rPr>
        <w:t>EMPREENDEDORISMO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GABINETE DO SECRETÁRIO</w:t>
      </w:r>
    </w:p>
    <w:p w:rsidR="002157E5" w:rsidRPr="002157E5" w:rsidRDefault="002157E5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672999" w:rsidRPr="002157E5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157E5">
        <w:rPr>
          <w:rFonts w:ascii="Verdana" w:hAnsi="Verdana" w:cs="Frutiger-Cn"/>
          <w:b/>
        </w:rPr>
        <w:t>COORDENADORIA DE SEGURANÇA ALIMENTAR</w:t>
      </w:r>
      <w:r w:rsidR="002157E5" w:rsidRPr="002157E5">
        <w:rPr>
          <w:rFonts w:ascii="Verdana" w:hAnsi="Verdana" w:cs="Frutiger-Cn"/>
          <w:b/>
        </w:rPr>
        <w:t xml:space="preserve"> </w:t>
      </w:r>
      <w:r w:rsidRPr="002157E5">
        <w:rPr>
          <w:rFonts w:ascii="Verdana" w:hAnsi="Verdana" w:cs="Frutiger-Cn"/>
          <w:b/>
        </w:rPr>
        <w:t>E NUTRICIONAL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CHAMAMENTO FINAL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Nos termos do disposto no artigo 24, inciso V do Decreto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48.172-2007, convocamos os feirantes a seguir relacionados no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lastRenderedPageBreak/>
        <w:t>prazo de 05 dias, comparecerem na Supervisão de Feiras Livres,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sito à Rua da Cantareira , 216 – Centro , de 2ª a 6ª, das 8h00 às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15h00, para regularizarem sua situação junto à municipalidade,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tendo em vista a falta de revalidação das matriculas e demais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encargos devidos em razão do exercício da atividade. O não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atendimento dessa convocação implicará na revogação da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 xml:space="preserve">permissão de uso e no </w:t>
      </w:r>
      <w:r w:rsidRPr="00672999">
        <w:rPr>
          <w:rFonts w:ascii="Verdana" w:hAnsi="Verdana" w:cs="Frutiger-Cn"/>
        </w:rPr>
        <w:t>consequente</w:t>
      </w:r>
      <w:r w:rsidRPr="00672999">
        <w:rPr>
          <w:rFonts w:ascii="Verdana" w:hAnsi="Verdana" w:cs="Frutiger-Cn"/>
        </w:rPr>
        <w:t xml:space="preserve"> cancelamento da matrícula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do feirante.</w:t>
      </w:r>
      <w:r w:rsidRP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FEIRANTE-MATRICULA: 018.056-01-6-MIGUEL ALCANJO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DA SILVA; 018.066-01-1-ROSEMEIRE DE FREITAS LIMA;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018.156-01-0-PEDRO MENCK RIBEIRO; 019.626-01-0-NELSON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PLACIDINO-ME; 020.676-01-8-MARCELO EUSTAQUIO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DE ARAUJO; 019.937-01-6-VALDINAR FERREIRA DE BARROS;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019.987-01-3-HELENA DE MOURA BARROS; 019.997-01-9-NEIDE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FONSECA DOS SANTOS; 020.297-01-7-GENIVALDO DE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JESUS OLIVEIRA; 023.348-01-1-EMERSON MOURA BARROS;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023.838-01-9-JOSE FERREIRA GOMES; 001.299-02-6-MITSUHIRO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MORITA; 023.179-02-3-JULIANA DA SILVA ALVES-ME;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72999" w:rsidRPr="002157E5" w:rsidRDefault="00672999" w:rsidP="002157E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2157E5">
        <w:rPr>
          <w:rFonts w:ascii="Verdana" w:hAnsi="Verdana" w:cs="Frutiger-Cn"/>
          <w:b/>
          <w:sz w:val="24"/>
        </w:rPr>
        <w:t>Licitações, pág. 49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TRABALHO E</w:t>
      </w:r>
      <w:r w:rsidR="002157E5">
        <w:rPr>
          <w:rFonts w:ascii="Verdana" w:hAnsi="Verdana" w:cs="Frutiger-BlackCn"/>
          <w:b/>
          <w:bCs/>
        </w:rPr>
        <w:t xml:space="preserve"> </w:t>
      </w:r>
      <w:r w:rsidRPr="00672999">
        <w:rPr>
          <w:rFonts w:ascii="Verdana" w:hAnsi="Verdana" w:cs="Frutiger-BlackCn"/>
          <w:b/>
          <w:bCs/>
        </w:rPr>
        <w:t>EMPREENDEDORISMO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GABINETE DO SECRETÁRIO</w:t>
      </w:r>
    </w:p>
    <w:p w:rsidR="002157E5" w:rsidRDefault="002157E5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72999">
        <w:rPr>
          <w:rFonts w:ascii="Verdana" w:hAnsi="Verdana" w:cs="Frutiger-BlackCn"/>
          <w:b/>
          <w:bCs/>
        </w:rPr>
        <w:t>DESPACHO DO SECRETÁRIO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72999">
        <w:rPr>
          <w:rFonts w:ascii="Verdana" w:hAnsi="Verdana" w:cs="Frutiger-BoldCn"/>
          <w:b/>
          <w:bCs/>
        </w:rPr>
        <w:t>6064.2017/0000111-1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SMTE e CTIS – Substituição Gestor _ Contrato nº 003/2017/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SMTE. I – No exercício da competência que me foi atribuída por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lei, à vista dos elementos de convicção contidos no presente,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especialmente a manifestação da Coordenadoria de Desenvolvimento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Econômico e do parecer da Assessoria Jurídica, que ora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acolho, com fundamento no Decreto Municipal nº 54.873/2014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e considerando o contido no Termo de Contrato nº 003/2017/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SMTE, celebrado com a empresa CTIS TECNOLOGIA S/A, inscrita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no CNPJ n° 01.644.731/0001-32, AUTORIZO a substituição do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Gestor Titular, Nilton de Castro Barbosa, RF nº 838.631-5, pelo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servidor Júlio Henrique Canuto da Silva, RF nº 799.056-1 e nomeio</w:t>
      </w:r>
    </w:p>
    <w:p w:rsidR="00672999" w:rsidRPr="00672999" w:rsidRDefault="00672999" w:rsidP="006729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72999">
        <w:rPr>
          <w:rFonts w:ascii="Verdana" w:hAnsi="Verdana" w:cs="Frutiger-Cn"/>
        </w:rPr>
        <w:t>para Gestor Substituto, o servidor Guilherme E. S. Ferreira,</w:t>
      </w:r>
      <w:r w:rsidRP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 xml:space="preserve">RF nº 793.277-4. Ratifico as </w:t>
      </w:r>
      <w:bookmarkStart w:id="0" w:name="_GoBack"/>
      <w:bookmarkEnd w:id="0"/>
      <w:r w:rsidRPr="00672999">
        <w:rPr>
          <w:rFonts w:ascii="Verdana" w:hAnsi="Verdana" w:cs="Frutiger-Cn"/>
        </w:rPr>
        <w:t>demais nomeações realizadas no</w:t>
      </w:r>
      <w:r w:rsidRPr="00672999">
        <w:rPr>
          <w:rFonts w:ascii="Verdana" w:hAnsi="Verdana" w:cs="Frutiger-Cn"/>
        </w:rPr>
        <w:t xml:space="preserve"> </w:t>
      </w:r>
      <w:r w:rsidRPr="00672999">
        <w:rPr>
          <w:rFonts w:ascii="Verdana" w:hAnsi="Verdana" w:cs="Frutiger-Cn"/>
        </w:rPr>
        <w:t>despacho anterior.</w:t>
      </w:r>
    </w:p>
    <w:p w:rsidR="0092458E" w:rsidRPr="0092458E" w:rsidRDefault="0092458E" w:rsidP="0092458E">
      <w:pPr>
        <w:rPr>
          <w:rFonts w:ascii="Frutiger-Cn" w:hAnsi="Frutiger-Cn" w:cs="Frutiger-Cn"/>
          <w:sz w:val="14"/>
          <w:szCs w:val="14"/>
        </w:rPr>
      </w:pPr>
    </w:p>
    <w:sectPr w:rsidR="0092458E" w:rsidRPr="00924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8E"/>
    <w:rsid w:val="002157E5"/>
    <w:rsid w:val="003024AE"/>
    <w:rsid w:val="00672999"/>
    <w:rsid w:val="0092458E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2017-07-13T11:20:00Z</dcterms:created>
  <dcterms:modified xsi:type="dcterms:W3CDTF">2017-07-13T11:50:00Z</dcterms:modified>
</cp:coreProperties>
</file>